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67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5"/>
        <w:gridCol w:w="116"/>
        <w:gridCol w:w="1442"/>
        <w:gridCol w:w="567"/>
        <w:gridCol w:w="708"/>
        <w:gridCol w:w="1134"/>
        <w:gridCol w:w="851"/>
        <w:gridCol w:w="1134"/>
        <w:gridCol w:w="709"/>
        <w:gridCol w:w="855"/>
      </w:tblGrid>
      <w:tr w:rsidR="00A02BB5" w:rsidRPr="00A02BB5" w14:paraId="46C7D5F7" w14:textId="77777777" w:rsidTr="00682F31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D428B" w14:textId="3EED16ED" w:rsidR="00682F31" w:rsidRPr="007F7F6A" w:rsidRDefault="00682F31" w:rsidP="009A0824">
            <w:pPr>
              <w:pStyle w:val="Prrafodelista"/>
              <w:spacing w:after="0" w:line="240" w:lineRule="auto"/>
              <w:ind w:right="314" w:hanging="720"/>
              <w:jc w:val="center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7F7F6A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      USUARIO                                                                              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E73422" w14:textId="28955CFD" w:rsidR="00682F31" w:rsidRPr="007F7F6A" w:rsidRDefault="00682F31" w:rsidP="009A0824">
            <w:pPr>
              <w:pStyle w:val="Prrafodelista"/>
              <w:spacing w:after="0" w:line="240" w:lineRule="auto"/>
              <w:ind w:hanging="720"/>
              <w:jc w:val="center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7F7F6A">
              <w:rPr>
                <w:rFonts w:ascii="Arial" w:hAnsi="Arial" w:cs="Arial"/>
                <w:b/>
                <w:bCs/>
                <w:sz w:val="18"/>
                <w:szCs w:val="16"/>
              </w:rPr>
              <w:t>PARA USO INTERNO DEL MARN</w:t>
            </w:r>
          </w:p>
        </w:tc>
      </w:tr>
      <w:tr w:rsidR="00A02BB5" w:rsidRPr="00A02BB5" w14:paraId="1FFC6981" w14:textId="77777777" w:rsidTr="003F2B39">
        <w:trPr>
          <w:trHeight w:val="692"/>
        </w:trPr>
        <w:tc>
          <w:tcPr>
            <w:tcW w:w="4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47DB" w14:textId="77777777" w:rsidR="003F2B39" w:rsidRPr="00A02BB5" w:rsidRDefault="003F2B39" w:rsidP="003F2B39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9A8AC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2BB5">
              <w:rPr>
                <w:rFonts w:ascii="Arial" w:eastAsia="Calibri" w:hAnsi="Arial" w:cs="Arial"/>
                <w:b/>
              </w:rPr>
              <w:t>FORMULARIO</w:t>
            </w:r>
          </w:p>
          <w:p w14:paraId="23E8C21A" w14:textId="0B9C5D1C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02BB5">
              <w:rPr>
                <w:rFonts w:ascii="Arial" w:hAnsi="Arial" w:cs="Arial"/>
                <w:b/>
                <w:sz w:val="22"/>
                <w:szCs w:val="22"/>
                <w:u w:val="single"/>
              </w:rPr>
              <w:t>ACTIVIDADES DE REGISTRO</w:t>
            </w:r>
          </w:p>
          <w:p w14:paraId="336B1D56" w14:textId="77777777" w:rsidR="003F2B39" w:rsidRPr="00A02BB5" w:rsidRDefault="003F2B39" w:rsidP="00C0181C">
            <w:pPr>
              <w:pStyle w:val="Prrafodelista"/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1476E" w14:textId="30672269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9FDD79" w14:textId="3300682A" w:rsidR="007C7298" w:rsidRPr="00A02BB5" w:rsidRDefault="007C7298" w:rsidP="003F2B3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1A8DAD1" w14:textId="35DF494F" w:rsidR="007C7298" w:rsidRPr="00A02BB5" w:rsidRDefault="007C7298" w:rsidP="003F2B3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0C3D2E" w14:textId="77777777" w:rsidR="007C7298" w:rsidRPr="00A02BB5" w:rsidRDefault="007C7298" w:rsidP="003F2B39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A29C878" w14:textId="3A93F39D" w:rsidR="003F2B39" w:rsidRPr="00A02BB5" w:rsidRDefault="003F2B39" w:rsidP="007C7298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BB5">
              <w:rPr>
                <w:rFonts w:ascii="Arial" w:hAnsi="Arial" w:cs="Arial"/>
                <w:b/>
                <w:bCs/>
                <w:sz w:val="20"/>
                <w:szCs w:val="20"/>
              </w:rPr>
              <w:t>No. Expediente</w:t>
            </w:r>
          </w:p>
        </w:tc>
      </w:tr>
      <w:tr w:rsidR="00A02BB5" w:rsidRPr="00A02BB5" w14:paraId="2BE9FB0A" w14:textId="77777777" w:rsidTr="003F2B39">
        <w:trPr>
          <w:trHeight w:val="1334"/>
        </w:trPr>
        <w:tc>
          <w:tcPr>
            <w:tcW w:w="43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D29" w14:textId="77777777" w:rsidR="003F2B39" w:rsidRPr="00A02BB5" w:rsidRDefault="003F2B39" w:rsidP="003F2B39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C990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2A009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24386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545BE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F1709A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9910D" w14:textId="38B509C2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E4FAE" w14:textId="1F826B61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038346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0160F" w14:textId="210B0C8A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CC807" w14:textId="79C2805E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C38F75" w14:textId="2A635857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0DD78" w14:textId="137D1299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F2E6E" w14:textId="52E50A4D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90BBB" w14:textId="36D3E405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DF5A8C" w14:textId="77777777" w:rsidR="00F0031D" w:rsidRPr="00A02BB5" w:rsidRDefault="00F0031D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EAFA37" w14:textId="77777777" w:rsidR="003F2B39" w:rsidRPr="00A02BB5" w:rsidRDefault="003F2B39" w:rsidP="003F2B39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53689" w14:textId="41A5E711" w:rsidR="003F2B39" w:rsidRPr="00A02BB5" w:rsidRDefault="003F2B39" w:rsidP="00AD7D25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y </w:t>
            </w:r>
            <w:r w:rsidR="00FB3AF0" w:rsidRPr="00A02BB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02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ello de </w:t>
            </w:r>
            <w:r w:rsidR="00FB3AF0" w:rsidRPr="00A02BB5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A02BB5">
              <w:rPr>
                <w:rFonts w:ascii="Arial" w:hAnsi="Arial" w:cs="Arial"/>
                <w:b/>
                <w:bCs/>
                <w:sz w:val="20"/>
                <w:szCs w:val="20"/>
              </w:rPr>
              <w:t>ecibido</w:t>
            </w:r>
          </w:p>
        </w:tc>
      </w:tr>
      <w:tr w:rsidR="00A02BB5" w:rsidRPr="00A02BB5" w14:paraId="2284056B" w14:textId="77777777" w:rsidTr="003F2B39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25"/>
              <w:gridCol w:w="1559"/>
              <w:gridCol w:w="425"/>
            </w:tblGrid>
            <w:tr w:rsidR="00A02BB5" w:rsidRPr="00A02BB5" w14:paraId="215E01F1" w14:textId="77777777" w:rsidTr="00755B42">
              <w:tc>
                <w:tcPr>
                  <w:tcW w:w="39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14:paraId="22662001" w14:textId="26966AAA" w:rsidR="00C0181C" w:rsidRPr="00A02BB5" w:rsidRDefault="00C0181C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Indique con una “X” el tipo de</w:t>
                  </w:r>
                  <w:r w:rsidR="00633826"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actividad</w:t>
                  </w: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que desea ingresar</w:t>
                  </w:r>
                </w:p>
                <w:p w14:paraId="78F2DA5A" w14:textId="77777777" w:rsidR="00755B42" w:rsidRPr="00A02BB5" w:rsidRDefault="00755B42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42E68A8C" w14:textId="77777777" w:rsidR="00C0181C" w:rsidRPr="00A02BB5" w:rsidRDefault="00C0181C" w:rsidP="00C0181C">
                  <w:pPr>
                    <w:jc w:val="center"/>
                    <w:rPr>
                      <w:rFonts w:ascii="Arial" w:eastAsia="Cambria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A02BB5" w:rsidRPr="00A02BB5" w14:paraId="339926E5" w14:textId="77777777" w:rsidTr="00755B42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7D2F4D" w14:textId="77777777" w:rsidR="00C0181C" w:rsidRPr="00A02BB5" w:rsidRDefault="00C0181C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Actividades de Registro Predictivas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C7205" w14:textId="77777777" w:rsidR="00C0181C" w:rsidRPr="00A02BB5" w:rsidRDefault="00C0181C" w:rsidP="00C0181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DFEE384" w14:textId="77777777" w:rsidR="00C0181C" w:rsidRPr="00A02BB5" w:rsidRDefault="00C0181C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Actividades de Registro Correctivas</w:t>
                  </w:r>
                </w:p>
                <w:p w14:paraId="066AED30" w14:textId="77777777" w:rsidR="00C0181C" w:rsidRPr="00A02BB5" w:rsidRDefault="00C0181C" w:rsidP="00C0181C">
                  <w:pPr>
                    <w:jc w:val="center"/>
                    <w:rPr>
                      <w:rFonts w:ascii="Arial" w:eastAsia="Cambria" w:hAnsi="Arial" w:cs="Arial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A00AF" w14:textId="77777777" w:rsidR="00C0181C" w:rsidRPr="00A02BB5" w:rsidRDefault="00C0181C" w:rsidP="00C0181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</w:tr>
            <w:tr w:rsidR="00A02BB5" w:rsidRPr="00A02BB5" w14:paraId="303CB9D0" w14:textId="77777777" w:rsidTr="00755B42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75F98F" w14:textId="77777777" w:rsidR="00C0181C" w:rsidRPr="00A02BB5" w:rsidRDefault="00C0181C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(Sin ejecutar)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398AC" w14:textId="77777777" w:rsidR="00C0181C" w:rsidRPr="00A02BB5" w:rsidRDefault="00C0181C" w:rsidP="00C0181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134E164" w14:textId="77777777" w:rsidR="00C0181C" w:rsidRPr="00A02BB5" w:rsidRDefault="00C0181C" w:rsidP="00C0181C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A02BB5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(En operación)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78A2E" w14:textId="77777777" w:rsidR="00C0181C" w:rsidRPr="00A02BB5" w:rsidRDefault="00C0181C" w:rsidP="00C0181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kern w:val="36"/>
                      <w:sz w:val="14"/>
                      <w:szCs w:val="14"/>
                      <w:lang w:eastAsia="es-ES"/>
                    </w:rPr>
                  </w:pPr>
                </w:p>
              </w:tc>
            </w:tr>
          </w:tbl>
          <w:p w14:paraId="3DE4732D" w14:textId="77777777" w:rsidR="00C0181C" w:rsidRPr="00A02BB5" w:rsidRDefault="00C0181C" w:rsidP="00C0181C">
            <w:pPr>
              <w:tabs>
                <w:tab w:val="left" w:pos="2316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1FBFAC1" w14:textId="77777777" w:rsidR="00C0181C" w:rsidRPr="00A02BB5" w:rsidRDefault="00C0181C" w:rsidP="00D0290F">
            <w:pPr>
              <w:tabs>
                <w:tab w:val="left" w:pos="2316"/>
              </w:tabs>
              <w:rPr>
                <w:rFonts w:ascii="Arial" w:hAnsi="Arial" w:cs="Arial"/>
                <w:sz w:val="14"/>
                <w:szCs w:val="14"/>
              </w:rPr>
            </w:pPr>
            <w:r w:rsidRPr="00A02BB5">
              <w:rPr>
                <w:rFonts w:ascii="Arial" w:hAnsi="Arial" w:cs="Arial"/>
                <w:b/>
                <w:sz w:val="14"/>
                <w:szCs w:val="14"/>
                <w:u w:val="single"/>
              </w:rPr>
              <w:t>Instrucciones:</w:t>
            </w:r>
          </w:p>
          <w:p w14:paraId="7ACF84FE" w14:textId="77777777" w:rsidR="00C0181C" w:rsidRPr="00A02BB5" w:rsidRDefault="00C0181C" w:rsidP="004862D5">
            <w:pPr>
              <w:pStyle w:val="Prrafodelista"/>
              <w:numPr>
                <w:ilvl w:val="0"/>
                <w:numId w:val="5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2BB5">
              <w:rPr>
                <w:rFonts w:ascii="Arial" w:hAnsi="Arial" w:cs="Arial"/>
                <w:sz w:val="14"/>
                <w:szCs w:val="14"/>
              </w:rPr>
              <w:t xml:space="preserve">El presente formulario podrá ser llenado a mano o computadora. </w:t>
            </w:r>
          </w:p>
          <w:p w14:paraId="64920AF7" w14:textId="25D18DAF" w:rsidR="00682F31" w:rsidRPr="00A02BB5" w:rsidRDefault="00C0181C" w:rsidP="004862D5">
            <w:pPr>
              <w:pStyle w:val="Prrafodelista"/>
              <w:numPr>
                <w:ilvl w:val="0"/>
                <w:numId w:val="5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2BB5">
              <w:rPr>
                <w:rFonts w:ascii="Arial" w:hAnsi="Arial" w:cs="Arial"/>
                <w:sz w:val="14"/>
                <w:szCs w:val="14"/>
              </w:rPr>
              <w:t>Para todas las casillas que considere no aplican a su proyecto llenarlas con NO APLICA.</w:t>
            </w:r>
          </w:p>
        </w:tc>
        <w:tc>
          <w:tcPr>
            <w:tcW w:w="59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902" w14:textId="77777777" w:rsidR="00D10C33" w:rsidRPr="00A02BB5" w:rsidRDefault="00D10C33" w:rsidP="003F2B39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A02BB5" w:rsidRPr="00A02BB5" w14:paraId="07664301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D09EBB" w14:textId="77777777" w:rsidR="00D10C33" w:rsidRPr="00A02BB5" w:rsidRDefault="00D10C33" w:rsidP="004862D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lang w:val="es-GT"/>
              </w:rPr>
              <w:t>INFORMACIÓN GENERAL</w:t>
            </w:r>
          </w:p>
        </w:tc>
      </w:tr>
      <w:tr w:rsidR="00A02BB5" w:rsidRPr="00A02BB5" w14:paraId="23313562" w14:textId="77777777" w:rsidTr="00794E5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253362" w14:textId="7A45F665" w:rsidR="00D10C33" w:rsidRPr="00A02BB5" w:rsidRDefault="00794E59" w:rsidP="004862D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20"/>
                <w:szCs w:val="18"/>
                <w:lang w:val="es-GT"/>
              </w:rPr>
              <w:t>INFORMACIÓN DEL PROYECTO</w:t>
            </w:r>
          </w:p>
        </w:tc>
      </w:tr>
      <w:tr w:rsidR="00D85D69" w:rsidRPr="00A02BB5" w14:paraId="3A278C8F" w14:textId="77777777" w:rsidTr="00D85D69">
        <w:trPr>
          <w:trHeight w:val="139"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F8049" w14:textId="7912E6ED" w:rsidR="00D85D69" w:rsidRPr="00A02BB5" w:rsidRDefault="00D85D69" w:rsidP="00DB3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base en lo establecido en el Listado Taxativo de Proyectos, Obras, Industrias o Actividades, vigente</w:t>
            </w:r>
            <w:r w:rsidR="005B1076">
              <w:rPr>
                <w:rFonts w:ascii="Arial" w:hAnsi="Arial" w:cs="Arial"/>
                <w:sz w:val="18"/>
                <w:szCs w:val="18"/>
              </w:rPr>
              <w:t>, resolución administrativa relacionada</w:t>
            </w:r>
            <w:r>
              <w:rPr>
                <w:rFonts w:ascii="Arial" w:hAnsi="Arial" w:cs="Arial"/>
                <w:sz w:val="18"/>
                <w:szCs w:val="18"/>
              </w:rPr>
              <w:t xml:space="preserve"> o, categorización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92EDD" w14:textId="652E66C0" w:rsidR="00D85D69" w:rsidRPr="00A02BB5" w:rsidRDefault="00D85D69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Sector:</w:t>
            </w:r>
          </w:p>
        </w:tc>
      </w:tr>
      <w:tr w:rsidR="00DB3665" w:rsidRPr="00A02BB5" w14:paraId="50297A75" w14:textId="77777777" w:rsidTr="00AD278F">
        <w:trPr>
          <w:trHeight w:val="141"/>
        </w:trPr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EC69" w14:textId="77777777" w:rsidR="00DB3665" w:rsidRDefault="00DB3665" w:rsidP="00DB3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567B" w14:textId="76E56581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 económica</w:t>
            </w:r>
          </w:p>
        </w:tc>
      </w:tr>
      <w:tr w:rsidR="00DB3665" w:rsidRPr="00A02BB5" w14:paraId="6D891B92" w14:textId="77777777" w:rsidTr="00D85D69">
        <w:trPr>
          <w:trHeight w:val="131"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92C" w14:textId="77777777" w:rsidR="00DB3665" w:rsidRDefault="00DB3665" w:rsidP="00DB3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81B1" w14:textId="5973EF49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Descripción:</w:t>
            </w:r>
          </w:p>
        </w:tc>
      </w:tr>
      <w:tr w:rsidR="00DB3665" w:rsidRPr="00A02BB5" w14:paraId="3B5EF2DE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B0F7" w14:textId="7A9A0B7C" w:rsidR="00DB3665" w:rsidRPr="00A02BB5" w:rsidRDefault="00DB3665" w:rsidP="00DB3665">
            <w:pPr>
              <w:jc w:val="both"/>
              <w:rPr>
                <w:rFonts w:ascii="Arial" w:eastAsia="Cambria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Nombre del proyecto, obra, industria o actividad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EB2" w14:textId="75229018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1449C6" w14:textId="77777777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46F4FDD2" w14:textId="77777777" w:rsidTr="003F2B39"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27E" w14:textId="220D7A90" w:rsidR="00DB3665" w:rsidRPr="00A02BB5" w:rsidRDefault="00DB3665" w:rsidP="008955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Dirección donde se ubica el proyecto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566" w14:textId="77777777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5B2EC1" w14:textId="77777777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B968C4" w14:textId="7249053F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74066018" w14:textId="77777777" w:rsidTr="003F2B39"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A3B" w14:textId="77777777" w:rsidR="00DB3665" w:rsidRPr="00A02BB5" w:rsidRDefault="00DB3665" w:rsidP="00DB36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B436" w14:textId="77777777" w:rsidR="00DB3665" w:rsidRPr="00A02BB5" w:rsidRDefault="00DB3665" w:rsidP="00DB3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(Identificando calles, avenidas, número de casa, zona, aldea, cantón, barrio o similar, así como otras delimitaciones territoriales; OBLIGATORIAMENTE indicar el municipio y departamento)</w:t>
            </w:r>
          </w:p>
        </w:tc>
      </w:tr>
      <w:tr w:rsidR="00DB3665" w:rsidRPr="00A02BB5" w14:paraId="523EC336" w14:textId="77777777" w:rsidTr="00794E5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A168D0" w14:textId="76F507A3" w:rsidR="00DB3665" w:rsidRPr="00A02BB5" w:rsidRDefault="00DB3665" w:rsidP="00DB366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20"/>
                <w:szCs w:val="18"/>
                <w:lang w:val="es-GT"/>
              </w:rPr>
              <w:t>INFORMACIÓN LEGAL (PERSONA INDIVIDUAL O JURÍDICA)</w:t>
            </w:r>
          </w:p>
        </w:tc>
      </w:tr>
      <w:tr w:rsidR="00DB3665" w:rsidRPr="00A02BB5" w14:paraId="0D2C069C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CBAD" w14:textId="45D4E944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del propietario y/o representante legal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B09" w14:textId="3FB403C8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1550A592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3615" w14:textId="543B758D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bookmarkStart w:id="0" w:name="_Hlk98757989"/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Numero de Documento Personal de Identificación (DPI)</w:t>
            </w:r>
            <w:bookmarkEnd w:id="0"/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24D" w14:textId="6504BB1E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A5F263" w14:textId="77777777" w:rsidR="00DB3665" w:rsidRPr="00A02BB5" w:rsidRDefault="00DB3665" w:rsidP="00DB3665">
            <w:pPr>
              <w:jc w:val="both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7667D6E2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134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Razón social (ver patente)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C76" w14:textId="073AF124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39B9149C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88E7" w14:textId="7D4E4B0B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Nombre comercial (ver patente)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6F" w14:textId="0E47B9C1" w:rsidR="00DB3665" w:rsidRPr="00A02BB5" w:rsidRDefault="00DB3665" w:rsidP="00DB3665">
            <w:pPr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39641EB9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67D0" w14:textId="494A4F02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No. de escritura constitutiva (ver RTU)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073" w14:textId="0055E42F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1C43DC" w14:textId="77777777" w:rsidR="00DB3665" w:rsidRPr="00A02BB5" w:rsidRDefault="00DB3665" w:rsidP="00DB3665">
            <w:pPr>
              <w:jc w:val="both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112F4F74" w14:textId="77777777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63D7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Fecha de constitución (ver RTU)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43D" w14:textId="135B2F8B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6FA6D14C" w14:textId="77777777" w:rsidTr="005B1076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011" w14:textId="3B2FC1BC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Patente de sociedad 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DE97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EB5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A628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C30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4FF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005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50E7295D" w14:textId="77777777" w:rsidTr="005B1076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3682" w14:textId="4AA1D2D3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Patente de comercio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AA1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0A4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385D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7E2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99C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DB7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7C15C43A" w14:textId="77777777" w:rsidTr="005B1076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C45A" w14:textId="029FBE89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Patente de comercio (sucursal)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C4B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BCCA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7F87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3856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E9FF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2AA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5B1076" w:rsidRPr="00A02BB5" w14:paraId="7423C092" w14:textId="41F2C7D2" w:rsidTr="005B1076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86B" w14:textId="254F430E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Finca donde se ubica el proyecto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3ABE" w14:textId="77777777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Finca No.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E1D" w14:textId="43E27BDC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860" w14:textId="0C518337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Folio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C8D" w14:textId="77777777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040" w14:textId="7582A049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Libro No.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EB48" w14:textId="77777777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ACB7" w14:textId="4D470ABF" w:rsidR="005B1076" w:rsidRPr="00A02BB5" w:rsidRDefault="005B1076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De:</w:t>
            </w:r>
          </w:p>
        </w:tc>
      </w:tr>
      <w:tr w:rsidR="00DB3665" w:rsidRPr="00A02BB5" w14:paraId="205BB458" w14:textId="2D9E0519" w:rsidTr="003F2B39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208" w14:textId="5C0457C2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Número de NIT: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099" w14:textId="77777777" w:rsidR="00DB3665" w:rsidRPr="00A02BB5" w:rsidRDefault="00DB3665" w:rsidP="00DB3665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348BA189" w14:textId="77777777" w:rsidTr="00794E5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225108" w14:textId="28C2F566" w:rsidR="00DB3665" w:rsidRPr="00A02BB5" w:rsidRDefault="00DB3665" w:rsidP="00DB3665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/>
              </w:rPr>
              <w:t>INFORMACIÓN DE CONTACTO DEL PROPONENTE</w:t>
            </w:r>
          </w:p>
        </w:tc>
      </w:tr>
      <w:tr w:rsidR="00DB3665" w:rsidRPr="00A02BB5" w14:paraId="44A138AB" w14:textId="77777777" w:rsidTr="005B1076"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189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lastRenderedPageBreak/>
              <w:t>Teléfono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A85" w14:textId="7C94A30B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03EE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5B6" w14:textId="4B1A17C6" w:rsidR="00DB3665" w:rsidRPr="00A02BB5" w:rsidRDefault="00DB3665" w:rsidP="00DB36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B3665" w:rsidRPr="00A02BB5" w14:paraId="3FC67B28" w14:textId="77777777" w:rsidTr="003F2B39">
        <w:trPr>
          <w:trHeight w:val="276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421" w14:textId="27775CE8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Dirección para recibir notificaciones (dirección fiscal)</w:t>
            </w:r>
            <w:r w:rsidRPr="00A02BB5">
              <w:rPr>
                <w:rFonts w:ascii="Arial" w:eastAsia="Times New Roman" w:hAnsi="Arial" w:cs="Arial"/>
                <w:bCs/>
                <w:sz w:val="12"/>
                <w:szCs w:val="18"/>
                <w:lang w:eastAsia="es-ES"/>
              </w:rPr>
              <w:t xml:space="preserve"> 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Identificando calles, avenidas, número de casa, zona, aldea, cantón, barrio o similar, así como otras delimitaciones territoriales; OBLIGATORIAMENTE indicar el municipio y departamento)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C427F" w14:textId="77777777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D8FEED" w14:textId="77777777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495E02" w14:textId="77777777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8A7DBAD" w14:textId="77777777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01B64D" w14:textId="77777777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FA3A68" w14:textId="7AB7EA8A" w:rsidR="00DB3665" w:rsidRPr="00A02BB5" w:rsidRDefault="00DB3665" w:rsidP="00DB3665">
            <w:pPr>
              <w:tabs>
                <w:tab w:val="left" w:pos="1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665" w:rsidRPr="00A02BB5" w14:paraId="0A3E286E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C2A43" w14:textId="77777777" w:rsidR="00DB3665" w:rsidRPr="00A02BB5" w:rsidRDefault="00DB3665" w:rsidP="00DB36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/>
                <w:bCs/>
                <w:lang w:val="es-GT"/>
              </w:rPr>
              <w:t>FASES DE DESARROLLO DEL PROYECTO</w:t>
            </w:r>
          </w:p>
        </w:tc>
      </w:tr>
      <w:tr w:rsidR="00DB3665" w:rsidRPr="00A02BB5" w14:paraId="72073952" w14:textId="77777777" w:rsidTr="009060CC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5B7" w14:textId="19381290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construcción S</w:t>
            </w:r>
            <w:r w:rsidR="008C0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í</w:t>
            </w: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/No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096" w14:textId="313BF8BB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Fase de operación S</w:t>
            </w:r>
            <w:r w:rsidR="008C0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í</w:t>
            </w: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/No </w:t>
            </w:r>
          </w:p>
        </w:tc>
      </w:tr>
      <w:tr w:rsidR="00DB3665" w:rsidRPr="00A02BB5" w14:paraId="0238854B" w14:textId="77777777" w:rsidTr="009060CC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A760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4E0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DB3665" w:rsidRPr="00A02BB5" w14:paraId="33B30BE4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5E3F66" w14:textId="77777777" w:rsidR="00DB3665" w:rsidRPr="00A02BB5" w:rsidRDefault="00DB3665" w:rsidP="00DB36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/>
                <w:bCs/>
                <w:lang w:val="es-GT"/>
              </w:rPr>
              <w:t>DESCRIPCIÓN DEL PROYECTO</w:t>
            </w:r>
          </w:p>
        </w:tc>
      </w:tr>
      <w:tr w:rsidR="00DB3665" w:rsidRPr="00A02BB5" w14:paraId="6BECA4AC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D81" w14:textId="6F687A2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Realizar una descripción del proyecto, mencionando las fases que abarcará (construcción u operación), así como las actividades más relevantes de cada fase. Tomar como referencia los planos de conjunto y de distribución del proyecto.</w:t>
            </w:r>
          </w:p>
        </w:tc>
      </w:tr>
      <w:tr w:rsidR="00DB3665" w:rsidRPr="00A02BB5" w14:paraId="16EB102D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91F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56B93995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0C6F3E2D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79F50D43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3AAF37D5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14293F88" w14:textId="77777777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14:paraId="4AAAD646" w14:textId="6EFDA82A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25D11351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E07" w14:textId="15D9A709" w:rsidR="00DB3665" w:rsidRPr="00A02BB5" w:rsidRDefault="00DB3665" w:rsidP="00DB3665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Horario de trabajo (indique):</w:t>
            </w:r>
          </w:p>
        </w:tc>
      </w:tr>
      <w:tr w:rsidR="00DB3665" w:rsidRPr="00A02BB5" w14:paraId="789570E0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509A" w14:textId="77777777" w:rsidR="00DB3665" w:rsidRDefault="00DB3665" w:rsidP="006672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Personal que </w:t>
            </w:r>
            <w:r w:rsidR="0066720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labora </w:t>
            </w:r>
            <w:r w:rsidR="00643881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y/</w:t>
            </w:r>
            <w:r w:rsidR="0066720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 laborará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en </w:t>
            </w:r>
            <w:r w:rsidR="002644F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proyecto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(indique</w:t>
            </w:r>
            <w:r w:rsidR="00637B5E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por fase que aplique a su proyecto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): </w:t>
            </w:r>
          </w:p>
          <w:p w14:paraId="6D6FE447" w14:textId="1CDEA792" w:rsidR="00637B5E" w:rsidRPr="00A02BB5" w:rsidRDefault="00637B5E" w:rsidP="0066720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2ABE9AA0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E51E0D" w14:textId="26C3D07E" w:rsidR="00DB3665" w:rsidRPr="00A02BB5" w:rsidRDefault="00DB3665" w:rsidP="00DB3665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3.1 ÁREA DEL PROYECTO</w:t>
            </w:r>
          </w:p>
        </w:tc>
      </w:tr>
      <w:tr w:rsidR="00DB3665" w:rsidRPr="00A02BB5" w14:paraId="4C69D7B9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Ind w:w="558" w:type="dxa"/>
              <w:tblLayout w:type="fixed"/>
              <w:tblLook w:val="04A0" w:firstRow="1" w:lastRow="0" w:firstColumn="1" w:lastColumn="0" w:noHBand="0" w:noVBand="1"/>
            </w:tblPr>
            <w:tblGrid>
              <w:gridCol w:w="4463"/>
              <w:gridCol w:w="4463"/>
            </w:tblGrid>
            <w:tr w:rsidR="00DB3665" w:rsidRPr="00A02BB5" w14:paraId="39CB980A" w14:textId="77777777" w:rsidTr="007B0CA2">
              <w:trPr>
                <w:trHeight w:val="246"/>
              </w:trPr>
              <w:tc>
                <w:tcPr>
                  <w:tcW w:w="4463" w:type="dxa"/>
                </w:tcPr>
                <w:p w14:paraId="6D3EA94E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A02BB5">
                    <w:rPr>
                      <w:rFonts w:ascii="Arial" w:eastAsia="Calibri" w:hAnsi="Arial" w:cs="Arial"/>
                      <w:sz w:val="18"/>
                      <w:szCs w:val="18"/>
                    </w:rPr>
                    <w:t>Área del terreno: área que tiene toda la propiedad, finca o terreno:</w:t>
                  </w:r>
                </w:p>
              </w:tc>
              <w:tc>
                <w:tcPr>
                  <w:tcW w:w="4463" w:type="dxa"/>
                  <w:vAlign w:val="bottom"/>
                </w:tcPr>
                <w:p w14:paraId="17F1FEE0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A02BB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 metros cuadrados</w:t>
                  </w:r>
                </w:p>
              </w:tc>
            </w:tr>
            <w:tr w:rsidR="00DB3665" w:rsidRPr="00A02BB5" w14:paraId="69C6658B" w14:textId="77777777" w:rsidTr="007B0CA2">
              <w:trPr>
                <w:trHeight w:val="246"/>
              </w:trPr>
              <w:tc>
                <w:tcPr>
                  <w:tcW w:w="4463" w:type="dxa"/>
                </w:tcPr>
                <w:p w14:paraId="5294881B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02BB5">
                    <w:rPr>
                      <w:rFonts w:ascii="Arial" w:eastAsia="Calibri" w:hAnsi="Arial" w:cs="Arial"/>
                      <w:sz w:val="18"/>
                      <w:szCs w:val="18"/>
                    </w:rPr>
                    <w:t>Área de construcción: área total que tiene la intervención del proyecto, desde su planta baja hacia niveles superiores.</w:t>
                  </w:r>
                </w:p>
              </w:tc>
              <w:tc>
                <w:tcPr>
                  <w:tcW w:w="4463" w:type="dxa"/>
                  <w:vAlign w:val="bottom"/>
                </w:tcPr>
                <w:p w14:paraId="273650CC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D5B07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>_________________________</w:t>
                  </w:r>
                  <w:r w:rsidRPr="00A02BB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metros cuadrados</w:t>
                  </w:r>
                </w:p>
              </w:tc>
            </w:tr>
            <w:tr w:rsidR="00DB3665" w:rsidRPr="00A02BB5" w14:paraId="2B0AD2DF" w14:textId="77777777" w:rsidTr="007B0CA2">
              <w:trPr>
                <w:trHeight w:val="246"/>
              </w:trPr>
              <w:tc>
                <w:tcPr>
                  <w:tcW w:w="4463" w:type="dxa"/>
                </w:tcPr>
                <w:p w14:paraId="7B32719D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Indicar si se encuentra en área urbana, rural o mixta:</w:t>
                  </w:r>
                </w:p>
              </w:tc>
              <w:tc>
                <w:tcPr>
                  <w:tcW w:w="4463" w:type="dxa"/>
                  <w:vAlign w:val="bottom"/>
                </w:tcPr>
                <w:p w14:paraId="593D985B" w14:textId="77777777" w:rsidR="00DB3665" w:rsidRPr="00A02BB5" w:rsidRDefault="00DB3665" w:rsidP="00DB3665">
                  <w:pPr>
                    <w:pStyle w:val="Prrafodelista"/>
                    <w:framePr w:hSpace="141" w:wrap="around" w:vAnchor="page" w:hAnchor="margin" w:xAlign="center" w:y="267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02BB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</w:t>
                  </w:r>
                </w:p>
              </w:tc>
            </w:tr>
          </w:tbl>
          <w:p w14:paraId="5948797F" w14:textId="77777777" w:rsidR="00DB3665" w:rsidRPr="00A02BB5" w:rsidRDefault="00DB3665" w:rsidP="00DB3665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DB3665" w:rsidRPr="00A02BB5" w14:paraId="4593FBAA" w14:textId="77777777" w:rsidTr="004B0678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B2E5" w14:textId="77777777" w:rsidR="00DB3665" w:rsidRPr="00A02BB5" w:rsidRDefault="00DB3665" w:rsidP="00DB3665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Establecer las coordenadas donde se ubicará su proyecto.  </w:t>
            </w:r>
          </w:p>
          <w:p w14:paraId="15589D90" w14:textId="77777777" w:rsidR="00DB3665" w:rsidRPr="00A02BB5" w:rsidRDefault="00DB3665" w:rsidP="00DB3665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tbl>
            <w:tblPr>
              <w:tblW w:w="80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5"/>
              <w:gridCol w:w="4032"/>
            </w:tblGrid>
            <w:tr w:rsidR="00DB3665" w:rsidRPr="00A02BB5" w14:paraId="2804419D" w14:textId="77777777" w:rsidTr="007B0CA2">
              <w:trPr>
                <w:jc w:val="center"/>
              </w:trPr>
              <w:tc>
                <w:tcPr>
                  <w:tcW w:w="8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03A15D61" w14:textId="19B567EC" w:rsidR="00DB3665" w:rsidRPr="00A02BB5" w:rsidRDefault="00DB3665" w:rsidP="007344AE">
                  <w:pPr>
                    <w:framePr w:hSpace="141" w:wrap="around" w:vAnchor="page" w:hAnchor="margin" w:xAlign="center" w:y="267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3.1.1 UBICACIÓN DEL PROYECTO </w:t>
                  </w:r>
                </w:p>
                <w:p w14:paraId="60881154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Coordenadas geográficas DATUM WGS84</w:t>
                  </w:r>
                </w:p>
                <w:p w14:paraId="5F0D9B1B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02B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(en grados, minutos, segundos)</w:t>
                  </w:r>
                </w:p>
              </w:tc>
            </w:tr>
            <w:tr w:rsidR="00DB3665" w:rsidRPr="00A02BB5" w14:paraId="4EC825EC" w14:textId="77777777" w:rsidTr="007B0CA2">
              <w:trPr>
                <w:jc w:val="center"/>
              </w:trPr>
              <w:tc>
                <w:tcPr>
                  <w:tcW w:w="4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DF9A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Latitud</w:t>
                  </w:r>
                </w:p>
              </w:tc>
              <w:tc>
                <w:tcPr>
                  <w:tcW w:w="4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0004B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DB3665" w:rsidRPr="00A02BB5" w14:paraId="4E46E741" w14:textId="77777777" w:rsidTr="007B0CA2">
              <w:trPr>
                <w:jc w:val="center"/>
              </w:trPr>
              <w:tc>
                <w:tcPr>
                  <w:tcW w:w="4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39F0E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Longitud</w:t>
                  </w:r>
                </w:p>
              </w:tc>
              <w:tc>
                <w:tcPr>
                  <w:tcW w:w="4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D17F" w14:textId="77777777" w:rsidR="00DB3665" w:rsidRPr="00A02BB5" w:rsidRDefault="00DB3665" w:rsidP="007344AE">
                  <w:pPr>
                    <w:framePr w:hSpace="141" w:wrap="around" w:vAnchor="page" w:hAnchor="margin" w:xAlign="center" w:y="2671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2F329B7" w14:textId="4F406505" w:rsidR="00DB3665" w:rsidRPr="00A02BB5" w:rsidRDefault="00DB3665" w:rsidP="00DB3665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</w:pPr>
          </w:p>
        </w:tc>
      </w:tr>
      <w:tr w:rsidR="00DB3665" w:rsidRPr="00A02BB5" w14:paraId="18B5E831" w14:textId="77777777" w:rsidTr="003F2B39"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E6BB8C" w14:textId="4088E1A1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ES"/>
              </w:rPr>
              <w:t>3.2 DESCRIPCIÓN DEL ENTORNO</w:t>
            </w:r>
          </w:p>
        </w:tc>
      </w:tr>
      <w:tr w:rsidR="00DB3665" w:rsidRPr="00A02BB5" w14:paraId="43E77C04" w14:textId="77777777" w:rsidTr="003F2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67BC" w14:textId="3E4712A6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Punto cardinal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38CA" w14:textId="18852F84" w:rsidR="00DB3665" w:rsidRPr="00A02BB5" w:rsidRDefault="00DB3665" w:rsidP="00637B5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Identificar </w:t>
            </w:r>
            <w:r w:rsidR="00637B5E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las 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actividades que sean </w:t>
            </w:r>
            <w:r w:rsidR="00C7735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colindantes con e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l proyecto, según </w:t>
            </w:r>
            <w:r w:rsidR="00637B5E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cada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punto cardinal</w:t>
            </w:r>
            <w:r w:rsidR="00637B5E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indicado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.</w:t>
            </w:r>
          </w:p>
        </w:tc>
      </w:tr>
      <w:tr w:rsidR="00DB3665" w:rsidRPr="00A02BB5" w14:paraId="302C8E95" w14:textId="77777777" w:rsidTr="003F2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8BA1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Norte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9681" w14:textId="51EB9658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3E6A7ABA" w14:textId="77777777" w:rsidTr="003F2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02E3" w14:textId="2E7CD3B0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Sur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8559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025F60CA" w14:textId="77777777" w:rsidTr="003F2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3006" w14:textId="5AB31D25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Este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1DE4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B3665" w:rsidRPr="00A02BB5" w14:paraId="48401FCA" w14:textId="77777777" w:rsidTr="003F2B3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057D" w14:textId="16FF1942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Oeste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4E93" w14:textId="77777777" w:rsidR="00DB3665" w:rsidRPr="00A02BB5" w:rsidRDefault="00DB3665" w:rsidP="00DB36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tbl>
      <w:tblPr>
        <w:tblW w:w="103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  <w:gridCol w:w="568"/>
        <w:gridCol w:w="566"/>
      </w:tblGrid>
      <w:tr w:rsidR="00A02BB5" w:rsidRPr="00A02BB5" w14:paraId="26FC4C97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4CEB909" w14:textId="77777777" w:rsidR="00D10C33" w:rsidRPr="00A02BB5" w:rsidRDefault="00D10C33" w:rsidP="004862D5">
            <w:pPr>
              <w:pStyle w:val="Prrafodelista"/>
              <w:numPr>
                <w:ilvl w:val="0"/>
                <w:numId w:val="1"/>
              </w:numPr>
              <w:tabs>
                <w:tab w:val="left" w:pos="231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bookmarkStart w:id="1" w:name="_Hlk172901198"/>
            <w:r w:rsidRPr="00A02BB5">
              <w:rPr>
                <w:rFonts w:ascii="Arial" w:eastAsia="Calibri" w:hAnsi="Arial" w:cs="Arial"/>
                <w:b/>
              </w:rPr>
              <w:t>SERVICIOS BÁSICOS</w:t>
            </w:r>
          </w:p>
          <w:p w14:paraId="599D5394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Indique la existencia de los siguientes servicios básicos y si hace o hará uso de ellos.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39C2F48" w14:textId="59EB26E8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3F3CDB" w:rsidRPr="00A02BB5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9CEA0D2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A02BB5" w:rsidRPr="00A02BB5" w14:paraId="7A3346C5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30E74" w14:textId="77777777" w:rsidR="00D10C33" w:rsidRPr="00A02BB5" w:rsidRDefault="00D10C33" w:rsidP="00A05DC7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Abastecimiento de agua potable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1E4A90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48A8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6A4B4C3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EE995" w14:textId="511F4F45" w:rsidR="00D10C33" w:rsidRPr="00A02BB5" w:rsidRDefault="00D10C33" w:rsidP="00A05DC7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Alcantarillado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C3AFE7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0024A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3144DA2E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77B8C" w14:textId="77777777" w:rsidR="00D10C33" w:rsidRPr="00A02BB5" w:rsidRDefault="00D10C33" w:rsidP="00A05DC7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Servicio de recolección de residuos y desechos sólidos comunes (domésticos)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0B9A7A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21463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5F38289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A390B6" w14:textId="0AF19DF5" w:rsidR="00D10C33" w:rsidRPr="00A02BB5" w:rsidRDefault="00D10C33" w:rsidP="004862D5">
            <w:pPr>
              <w:pStyle w:val="Prrafodelista"/>
              <w:numPr>
                <w:ilvl w:val="0"/>
                <w:numId w:val="1"/>
              </w:numPr>
              <w:tabs>
                <w:tab w:val="left" w:pos="1592"/>
              </w:tabs>
              <w:spacing w:after="0" w:line="240" w:lineRule="auto"/>
              <w:ind w:left="714" w:hanging="357"/>
              <w:jc w:val="center"/>
              <w:rPr>
                <w:rFonts w:ascii="Arial" w:eastAsia="Calibri" w:hAnsi="Arial" w:cs="Arial"/>
                <w:b/>
              </w:rPr>
            </w:pPr>
            <w:r w:rsidRPr="00A02BB5">
              <w:rPr>
                <w:rFonts w:ascii="Arial" w:eastAsia="Calibri" w:hAnsi="Arial" w:cs="Arial"/>
                <w:b/>
              </w:rPr>
              <w:t>IMPACTOS AMBIENTALES Y MEDIDAS DE MITIGACIÓN</w:t>
            </w:r>
          </w:p>
        </w:tc>
      </w:tr>
      <w:bookmarkEnd w:id="1"/>
      <w:tr w:rsidR="00A02BB5" w:rsidRPr="00A02BB5" w14:paraId="768957B1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1336ED3" w14:textId="440D666D" w:rsidR="00D6070A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20"/>
                <w:szCs w:val="18"/>
              </w:rPr>
              <w:t xml:space="preserve">5.1 IMPACTOS </w:t>
            </w:r>
            <w:r w:rsidR="00D6070A" w:rsidRPr="00A02BB5">
              <w:rPr>
                <w:rFonts w:ascii="Arial" w:eastAsia="Calibri" w:hAnsi="Arial" w:cs="Arial"/>
                <w:b/>
                <w:sz w:val="20"/>
                <w:szCs w:val="18"/>
              </w:rPr>
              <w:t xml:space="preserve">AMBIENTALES A LA ATMÓSFERA Y EL SUELO </w:t>
            </w:r>
          </w:p>
          <w:p w14:paraId="49E3BB9A" w14:textId="556C72E3" w:rsidR="00D10C33" w:rsidRPr="00A02BB5" w:rsidRDefault="00D6070A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20"/>
                <w:szCs w:val="18"/>
              </w:rPr>
              <w:t xml:space="preserve">ETAPA DE CONSTRUCCIÓN </w:t>
            </w:r>
          </w:p>
          <w:p w14:paraId="40A0EA1F" w14:textId="3F094E71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Indique si por la construcción del </w:t>
            </w:r>
            <w:r w:rsidR="00073E0E"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royecto, se producen o producirán los siguientes impactos ambientales.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84285AB" w14:textId="2FA55312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8E7130" w:rsidRPr="00A02BB5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B0EEC3B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A02BB5" w:rsidRPr="00A02BB5" w14:paraId="74D8385B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60D5A" w14:textId="56FB4129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Generación de polvo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6AE67A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89350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7D591457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46B2E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medidas de mitigación o control de las partículas suspendidas o polvo para no afectar las vecindades inmediatas</w:t>
            </w:r>
          </w:p>
          <w:p w14:paraId="08613A16" w14:textId="77777777" w:rsidR="000A6590" w:rsidRPr="00A02BB5" w:rsidRDefault="000A6590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D1F85B4" w14:textId="14FE240E" w:rsidR="000A6590" w:rsidRPr="00A02BB5" w:rsidRDefault="000A6590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237590DC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F1657" w14:textId="18F470FB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lastRenderedPageBreak/>
              <w:t>Generación de ruidos o sonidos fuertes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18BA1B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887FB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23584DC5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B5D0D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cómo se controlará o disminuirá el ruido para no afectar las vecindades inmediatas</w:t>
            </w:r>
          </w:p>
          <w:p w14:paraId="1992B37A" w14:textId="77777777" w:rsidR="000A6590" w:rsidRPr="00A02BB5" w:rsidRDefault="000A6590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A3DE3C9" w14:textId="4A4D7BC9" w:rsidR="000A6590" w:rsidRPr="00A02BB5" w:rsidRDefault="000A6590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206C2DC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31851" w14:textId="31AEA484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Generación de </w:t>
            </w:r>
            <w:r w:rsidR="00EF7E56"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v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ibración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08D7CE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BE7C2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BD9E671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70DAD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sz w:val="14"/>
                <w:szCs w:val="18"/>
              </w:rPr>
            </w:pPr>
            <w:r w:rsidRPr="00A02BB5">
              <w:rPr>
                <w:rFonts w:ascii="Arial" w:eastAsia="Calibri" w:hAnsi="Arial" w:cs="Arial"/>
                <w:sz w:val="14"/>
                <w:szCs w:val="18"/>
              </w:rPr>
              <w:t>Indicar medidas de mitigación en caso de generar vibraciones durante la presente fase</w:t>
            </w:r>
          </w:p>
          <w:p w14:paraId="2A745DEC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sz w:val="14"/>
                <w:szCs w:val="18"/>
              </w:rPr>
            </w:pPr>
          </w:p>
          <w:p w14:paraId="25C32E74" w14:textId="78247A4A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sz w:val="14"/>
                <w:szCs w:val="18"/>
              </w:rPr>
            </w:pPr>
          </w:p>
        </w:tc>
      </w:tr>
      <w:tr w:rsidR="00A02BB5" w:rsidRPr="00A02BB5" w14:paraId="08D44D69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7C51" w14:textId="0077FF7E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¿El proyecto cuenta o contará con servicios sanitarios?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E830D5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6032A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62B64DC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EC3E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si son baños portátiles, letrinas, etc.</w:t>
            </w:r>
          </w:p>
          <w:p w14:paraId="4E0066E3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41B84B3E" w14:textId="0231DD38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02BB5" w:rsidRPr="00A02BB5" w14:paraId="232264C1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B5CDE" w14:textId="143166EC" w:rsidR="00CA2A76" w:rsidRPr="00A02BB5" w:rsidRDefault="00CA2A76" w:rsidP="00934AC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5.1.1 </w:t>
            </w:r>
            <w:r w:rsidR="008E7130"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CAMBIO DE USO DEL SUELO</w:t>
            </w:r>
            <w:r w:rsidR="004423B5"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4423B5"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(aplicable únicamente a instrumentos predictivos)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E66EEB" w14:textId="18F2ADF3" w:rsidR="00CA2A76" w:rsidRPr="00A02BB5" w:rsidRDefault="00CA2A76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4A22B5" w14:textId="1C553BF9" w:rsidR="00CA2A76" w:rsidRPr="00A02BB5" w:rsidRDefault="00CA2A76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A02BB5" w:rsidRPr="00A02BB5" w14:paraId="0BE31D09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00246" w14:textId="35D7F945" w:rsidR="00D10C33" w:rsidRPr="00A02BB5" w:rsidRDefault="00CA2A76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¿Existirá cambio de uso del suelo?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4202E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C27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BA9BB5D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E2414" w14:textId="108AD545" w:rsidR="007E539B" w:rsidRPr="00A02BB5" w:rsidRDefault="007E539B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¿Existirá corte de árboles?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0D07" w14:textId="77777777" w:rsidR="007E539B" w:rsidRPr="00A02BB5" w:rsidRDefault="007E539B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F77" w14:textId="77777777" w:rsidR="007E539B" w:rsidRPr="00A02BB5" w:rsidRDefault="007E539B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164530A3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25EF44" w14:textId="56AE1739" w:rsidR="00D577E2" w:rsidRPr="00A02BB5" w:rsidRDefault="00D577E2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¿Se llevarán a cabo demoliciones dentro del proyecto?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8DBBF" w14:textId="77777777" w:rsidR="00D577E2" w:rsidRPr="00A02BB5" w:rsidRDefault="00D577E2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246" w14:textId="77777777" w:rsidR="00D577E2" w:rsidRPr="00A02BB5" w:rsidRDefault="00D577E2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05DFB66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58715" w14:textId="62248C3C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Indicar área y volumen</w:t>
            </w:r>
            <w:r w:rsidR="00C0752D"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a demoler</w:t>
            </w:r>
            <w:r w:rsidR="00FB503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(menor a 20 m</w:t>
            </w:r>
            <w:r w:rsidR="00FB5037" w:rsidRPr="00FB5037">
              <w:rPr>
                <w:rFonts w:ascii="Arial" w:eastAsia="Times New Roman" w:hAnsi="Arial" w:cs="Arial"/>
                <w:bCs/>
                <w:sz w:val="14"/>
                <w:szCs w:val="18"/>
                <w:vertAlign w:val="superscript"/>
                <w:lang w:eastAsia="es-ES"/>
              </w:rPr>
              <w:t>3</w:t>
            </w:r>
            <w:r w:rsidR="00FB503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)</w:t>
            </w:r>
          </w:p>
          <w:p w14:paraId="32D95567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6442A8" w14:textId="2C2C1975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3C5C00CA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5C3810" w14:textId="77777777" w:rsidR="008E7130" w:rsidRPr="00A02BB5" w:rsidRDefault="008E7130" w:rsidP="00934AC3">
            <w:pPr>
              <w:tabs>
                <w:tab w:val="left" w:pos="2316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5.1.2 GENERACIÓN DE RESIDUOS Y DESECHOS SÓLIDOS</w:t>
            </w:r>
          </w:p>
          <w:p w14:paraId="24CBDFF8" w14:textId="02DF8902" w:rsidR="008E7130" w:rsidRPr="00A02BB5" w:rsidRDefault="008E7130" w:rsidP="009B0A28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(Describa cantidad, tipo desechos, manejo y disposición final de los mismos)</w:t>
            </w:r>
          </w:p>
        </w:tc>
      </w:tr>
      <w:tr w:rsidR="00A02BB5" w:rsidRPr="00A02BB5" w14:paraId="0C1B2491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80C9AE" w14:textId="77777777" w:rsidR="008E7130" w:rsidRPr="00A02BB5" w:rsidRDefault="008E713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81627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EAFDD8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77E5597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5EF65A4" w14:textId="33192A73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20AAB549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F581D" w14:textId="0FA584FA" w:rsidR="008E7130" w:rsidRPr="00A02BB5" w:rsidRDefault="008E7130" w:rsidP="00934AC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5.</w:t>
            </w:r>
            <w:r w:rsidR="00EF7E56"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.3 GEOMORFOLOGÍA</w:t>
            </w:r>
            <w:r w:rsidR="004423B5"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4423B5"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(aplicable únicamente a instrumentos predictivos)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D42C9F" w14:textId="727F83D3" w:rsidR="008E7130" w:rsidRPr="00A02BB5" w:rsidRDefault="008E713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F95124" w14:textId="5F05573D" w:rsidR="008E7130" w:rsidRPr="00A02BB5" w:rsidRDefault="008E713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A02BB5" w:rsidRPr="00A02BB5" w14:paraId="2E3F5FAE" w14:textId="77777777" w:rsidTr="00030B1A">
        <w:trPr>
          <w:trHeight w:val="27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F977E0" w14:textId="030A3420" w:rsidR="008E7130" w:rsidRPr="00A02BB5" w:rsidRDefault="008E7130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¿Existirá movimiento de tierra?</w:t>
            </w:r>
            <w:r w:rsidR="00B20938"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BBB8" w14:textId="77777777" w:rsidR="008E7130" w:rsidRPr="00A02BB5" w:rsidRDefault="008E713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88A" w14:textId="77777777" w:rsidR="008E7130" w:rsidRPr="00A02BB5" w:rsidRDefault="008E713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2BE2E0A" w14:textId="77777777" w:rsidTr="00030B1A">
        <w:trPr>
          <w:trHeight w:val="27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06CED" w14:textId="60E8833A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Indicar volumen de tierra a movilizar (excavación, corte, relleno y/o nivelación de terreno</w:t>
            </w:r>
            <w:r w:rsidR="00FB5037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,</w:t>
            </w:r>
            <w:r w:rsidR="00201C5B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menor a 15 m</w:t>
            </w:r>
            <w:r w:rsidR="00201C5B" w:rsidRPr="00201C5B">
              <w:rPr>
                <w:rFonts w:ascii="Arial" w:eastAsia="Times New Roman" w:hAnsi="Arial" w:cs="Arial"/>
                <w:bCs/>
                <w:sz w:val="14"/>
                <w:szCs w:val="18"/>
                <w:vertAlign w:val="superscript"/>
                <w:lang w:eastAsia="es-ES"/>
              </w:rPr>
              <w:t>3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)</w:t>
            </w:r>
          </w:p>
          <w:p w14:paraId="3CCF453C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70C91A15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3DEB02CE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04FC6BBF" w14:textId="6DFA7F1A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02BB5" w:rsidRPr="00A02BB5" w14:paraId="62D2CF12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9E0387" w14:textId="43F2CA4D" w:rsidR="00EF7E56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20"/>
                <w:szCs w:val="18"/>
              </w:rPr>
              <w:t>5.2</w:t>
            </w:r>
            <w:r w:rsidR="00A05DC7" w:rsidRPr="00A02BB5">
              <w:rPr>
                <w:rFonts w:ascii="Arial" w:eastAsia="Calibri" w:hAnsi="Arial" w:cs="Arial"/>
                <w:b/>
                <w:sz w:val="20"/>
                <w:szCs w:val="18"/>
              </w:rPr>
              <w:t xml:space="preserve"> IMPACTOS AMBIENTALES A LA ATMÓSFERA Y EL SUELO</w:t>
            </w:r>
          </w:p>
          <w:p w14:paraId="22DDA615" w14:textId="62C9D3B9" w:rsidR="00D10C33" w:rsidRPr="00A02BB5" w:rsidRDefault="00A05DC7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20"/>
                <w:szCs w:val="18"/>
              </w:rPr>
              <w:t xml:space="preserve">ETAPA DE OPERACIÓN </w:t>
            </w:r>
          </w:p>
          <w:p w14:paraId="2C3935DE" w14:textId="495978A3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Indique si por la operación del </w:t>
            </w:r>
            <w:r w:rsidR="00EF7E56" w:rsidRPr="00A02BB5">
              <w:rPr>
                <w:rFonts w:ascii="Arial" w:eastAsia="Calibri" w:hAnsi="Arial" w:cs="Arial"/>
                <w:bCs/>
                <w:sz w:val="18"/>
                <w:szCs w:val="18"/>
              </w:rPr>
              <w:t>p</w:t>
            </w:r>
            <w:r w:rsidRPr="00A02BB5">
              <w:rPr>
                <w:rFonts w:ascii="Arial" w:eastAsia="Calibri" w:hAnsi="Arial" w:cs="Arial"/>
                <w:bCs/>
                <w:sz w:val="18"/>
                <w:szCs w:val="18"/>
              </w:rPr>
              <w:t>royecto, se producen o producirán los siguientes impactos ambientales.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9D44F01" w14:textId="1D529D6C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A61D41" w:rsidRPr="00A02BB5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0E7AC88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A02BB5" w:rsidRPr="00A02BB5" w14:paraId="13E0BA65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087991" w14:textId="7D96F58F" w:rsidR="00D10C33" w:rsidRPr="00A02BB5" w:rsidRDefault="00D10C33" w:rsidP="00676CE3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Generación de polvo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CA84F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99F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7ED9BB62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D6314" w14:textId="4F642F2A" w:rsidR="00676CE3" w:rsidRPr="00A02BB5" w:rsidRDefault="00676CE3" w:rsidP="00676CE3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medidas de mitigación o control de las partículas suspendidas o polvo para no afectar las vecindades inmediatas:</w:t>
            </w:r>
          </w:p>
          <w:p w14:paraId="7DD81656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B66AC71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8292E16" w14:textId="65DDDCA6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043992CE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B822B" w14:textId="77777777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Generación de ruidos o sonidos fuertes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7E6A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079DB3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84A0B50" w14:textId="77777777" w:rsidTr="00030B1A">
        <w:tblPrEx>
          <w:jc w:val="center"/>
          <w:tblInd w:w="0" w:type="dxa"/>
        </w:tblPrEx>
        <w:trPr>
          <w:trHeight w:val="314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D3721" w14:textId="37E460D9" w:rsidR="00676CE3" w:rsidRPr="00A02BB5" w:rsidRDefault="00676CE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cómo se controlará o disminuirá el ruido para no afectar las vecindades inmediatas:</w:t>
            </w:r>
          </w:p>
          <w:p w14:paraId="506D4851" w14:textId="7E73771B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9BE23E3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8546240" w14:textId="77777777" w:rsidR="00676CE3" w:rsidRPr="00A02BB5" w:rsidRDefault="00676CE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48ED9BC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B4394" w14:textId="3D16900E" w:rsidR="000A6590" w:rsidRPr="00A02BB5" w:rsidRDefault="000A6590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Generación de vibración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C4E0D" w14:textId="77777777" w:rsidR="000A6590" w:rsidRPr="00A02BB5" w:rsidRDefault="000A659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AEE90" w14:textId="77777777" w:rsidR="000A6590" w:rsidRPr="00A02BB5" w:rsidRDefault="000A659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DD3533F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965C3" w14:textId="77777777" w:rsidR="000A6590" w:rsidRPr="00A02BB5" w:rsidRDefault="000A6590" w:rsidP="000A6590">
            <w:pPr>
              <w:tabs>
                <w:tab w:val="left" w:pos="2316"/>
              </w:tabs>
              <w:rPr>
                <w:rFonts w:ascii="Arial" w:eastAsia="Calibri" w:hAnsi="Arial" w:cs="Arial"/>
                <w:sz w:val="14"/>
                <w:szCs w:val="18"/>
              </w:rPr>
            </w:pPr>
            <w:r w:rsidRPr="00A02BB5">
              <w:rPr>
                <w:rFonts w:ascii="Arial" w:eastAsia="Calibri" w:hAnsi="Arial" w:cs="Arial"/>
                <w:sz w:val="14"/>
                <w:szCs w:val="18"/>
              </w:rPr>
              <w:t>Indicar medidas de mitigación en caso de generar vibraciones durante la presente fase</w:t>
            </w:r>
          </w:p>
          <w:p w14:paraId="7B2E7155" w14:textId="77777777" w:rsidR="000A6590" w:rsidRPr="00A02BB5" w:rsidRDefault="000A659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4EB9C2E" w14:textId="6FC1DC54" w:rsidR="000A6590" w:rsidRPr="00A02BB5" w:rsidRDefault="000A6590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3E1E604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37A9B" w14:textId="4628AB41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¿El proyecto cuenta o contará con servicios sanitarios?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235BA8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02396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AB69897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57EEC" w14:textId="51722FEE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Si su respuesta es Sí, indicar cuántas unidades de lavamanos, duchas, pilas, lavaplatos, inodoros, etc.:</w:t>
            </w:r>
          </w:p>
          <w:p w14:paraId="386BC0DF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70DE62D7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1B5517D3" w14:textId="77777777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  <w:p w14:paraId="6D0E5A99" w14:textId="1E82CF3D" w:rsidR="00676CE3" w:rsidRPr="00A02BB5" w:rsidRDefault="00676CE3" w:rsidP="00676CE3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</w:tr>
      <w:tr w:rsidR="00A02BB5" w:rsidRPr="00A02BB5" w14:paraId="3611212E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20DF4" w14:textId="77777777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Servicio de recolección de residuos y desechos peligrosos </w:t>
            </w:r>
          </w:p>
          <w:p w14:paraId="3D1E3610" w14:textId="7D52DA76" w:rsidR="00D10C33" w:rsidRPr="00A02BB5" w:rsidRDefault="00D10C33" w:rsidP="00A05DC7">
            <w:pPr>
              <w:tabs>
                <w:tab w:val="left" w:pos="2316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lastRenderedPageBreak/>
              <w:t>(Entiéndase los peligrosos aquellos que poseen al menos una de las siguientes características: corrosivo, reactivo, explosivo, tóxico, inflamable, biológico-infecciosos. Incluye los residuos de aparatos eléctricos y electrónicos -RAEE-. Pueden ser luminarias (lámparas), solventes, baterías, desechos hospitalarios, etc.</w:t>
            </w:r>
            <w:r w:rsidR="00737D4E"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0CD75B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EAC34" w14:textId="77777777" w:rsidR="00D10C33" w:rsidRPr="00A02BB5" w:rsidRDefault="00D10C33" w:rsidP="00A05DC7">
            <w:pPr>
              <w:tabs>
                <w:tab w:val="left" w:pos="2316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56FEE3CC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2F94F" w14:textId="62A6DC8B" w:rsidR="0064557A" w:rsidRPr="00A02BB5" w:rsidRDefault="00C0752D" w:rsidP="00C0752D">
            <w:pPr>
              <w:tabs>
                <w:tab w:val="left" w:pos="2316"/>
              </w:tabs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Generación de residuos y desechos sólidos</w:t>
            </w:r>
          </w:p>
          <w:p w14:paraId="1C507E02" w14:textId="29D1CBA7" w:rsidR="0064557A" w:rsidRPr="00A02BB5" w:rsidRDefault="00C0752D" w:rsidP="00C0752D">
            <w:pPr>
              <w:tabs>
                <w:tab w:val="left" w:pos="2316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(Describa cantidad, tipo desechos, manejo y disposición final de los mismos)</w:t>
            </w:r>
          </w:p>
        </w:tc>
      </w:tr>
      <w:tr w:rsidR="00A02BB5" w:rsidRPr="00A02BB5" w14:paraId="2128C70B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52B53" w14:textId="77777777" w:rsidR="0064557A" w:rsidRPr="00A02BB5" w:rsidRDefault="0064557A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B49566F" w14:textId="77777777" w:rsidR="00676CE3" w:rsidRPr="00A02BB5" w:rsidRDefault="00676CE3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FED72D0" w14:textId="5E83AE47" w:rsidR="00676CE3" w:rsidRPr="00A02BB5" w:rsidRDefault="00676CE3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536B8E3B" w14:textId="77777777" w:rsidR="00343818" w:rsidRPr="00A02BB5" w:rsidRDefault="00343818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AE74856" w14:textId="77777777" w:rsidR="00676CE3" w:rsidRPr="00A02BB5" w:rsidRDefault="00676CE3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46D537D" w14:textId="435A5121" w:rsidR="00676CE3" w:rsidRPr="00A02BB5" w:rsidRDefault="00676CE3" w:rsidP="0064557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02BB5" w:rsidRPr="00A02BB5" w14:paraId="2A804D15" w14:textId="77777777" w:rsidTr="00030B1A">
        <w:tblPrEx>
          <w:jc w:val="center"/>
          <w:tblInd w:w="0" w:type="dxa"/>
        </w:tblPrEx>
        <w:trPr>
          <w:trHeight w:val="270"/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AFED9A" w14:textId="77777777" w:rsidR="0064557A" w:rsidRPr="00A02BB5" w:rsidRDefault="0064557A" w:rsidP="0064557A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sz w:val="20"/>
                <w:szCs w:val="18"/>
                <w:lang w:eastAsia="es-ES"/>
              </w:rPr>
              <w:t xml:space="preserve">5.3 IMPACTOS AL AGUA </w:t>
            </w:r>
          </w:p>
          <w:p w14:paraId="0F9A38C3" w14:textId="265B8A1F" w:rsidR="00A61D41" w:rsidRPr="00A02BB5" w:rsidRDefault="00A61D41" w:rsidP="00A61D41">
            <w:pPr>
              <w:tabs>
                <w:tab w:val="left" w:pos="2316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Acuerdo Gubernativo No. 236-2006 “Reglamento de las Descargas y Reúso de Aguas Residuales y de la Disposición de Lodos” y sus Reformas.</w:t>
            </w:r>
          </w:p>
        </w:tc>
      </w:tr>
      <w:tr w:rsidR="00A02BB5" w:rsidRPr="00A02BB5" w14:paraId="7FC66EC6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AAC1F22" w14:textId="2AD49FEC" w:rsidR="001A6021" w:rsidRPr="00A02BB5" w:rsidRDefault="001A6021" w:rsidP="001A602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0930E4" w14:textId="3A07DA94" w:rsidR="001A6021" w:rsidRPr="00A02BB5" w:rsidRDefault="001A6021" w:rsidP="001A602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es-ES"/>
              </w:rPr>
              <w:t>Marcar con una X según aplique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818E8" w14:textId="6BCB6B29" w:rsidR="001A6021" w:rsidRPr="00A02BB5" w:rsidRDefault="001A6021" w:rsidP="00A05DC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1A868" w14:textId="6EBD3EE1" w:rsidR="001A6021" w:rsidRPr="00A02BB5" w:rsidRDefault="001A6021" w:rsidP="00A05DC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</w:t>
            </w:r>
          </w:p>
        </w:tc>
      </w:tr>
      <w:tr w:rsidR="00A02BB5" w:rsidRPr="00A02BB5" w14:paraId="564D1F05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8DA33" w14:textId="327EC015" w:rsidR="00A61D41" w:rsidRPr="00A02BB5" w:rsidRDefault="00A61D41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Puntos de descarga de aguas residuales a generarse durante la fase constructiva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78D74" w14:textId="367EB2E6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Alcantarillado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A5415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8ABA0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A02BB5" w:rsidRPr="00A02BB5" w14:paraId="716ACC07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F36E" w14:textId="77777777" w:rsidR="00A61D41" w:rsidRPr="00A02BB5" w:rsidRDefault="00A61D41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E331" w14:textId="3338A82B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Cuerpo </w:t>
            </w:r>
            <w:r w:rsidR="00D27E2F"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r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eceptor </w:t>
            </w:r>
          </w:p>
          <w:p w14:paraId="4AA6C363" w14:textId="1E95AD23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EA4378">
              <w:rPr>
                <w:rFonts w:ascii="Arial" w:eastAsia="Times New Roman" w:hAnsi="Arial" w:cs="Arial"/>
                <w:bCs/>
                <w:sz w:val="14"/>
                <w:szCs w:val="16"/>
                <w:lang w:val="es-GT"/>
              </w:rPr>
              <w:t>Embalse natural, lago, laguna, río, quebrada, manantial, humedal, estuario, estero, manglar, pantano, aguas costeras y aguas subterráneas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2938A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30886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A02BB5" w:rsidRPr="00A02BB5" w14:paraId="19FA994E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9D1C" w14:textId="77777777" w:rsidR="00A61D41" w:rsidRPr="00A02BB5" w:rsidRDefault="00A61D41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AB98" w14:textId="77777777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Otra forma de manejo y/o disposición. Especifique:</w:t>
            </w:r>
          </w:p>
          <w:p w14:paraId="037B01EC" w14:textId="77777777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  <w:p w14:paraId="6AD319BB" w14:textId="60AB35A0" w:rsidR="00A61D41" w:rsidRPr="00A02BB5" w:rsidRDefault="00A61D41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EFD9D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4526A" w14:textId="77777777" w:rsidR="00A61D41" w:rsidRPr="00A02BB5" w:rsidRDefault="00A61D41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30B1A" w:rsidRPr="00A02BB5" w14:paraId="7AA164AF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2790" w14:textId="54231A71" w:rsidR="00030B1A" w:rsidRPr="00A02BB5" w:rsidRDefault="00030B1A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  <w:t>Puntos de descarga de aguas residuales a generarse durante la fase operativa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AB6F" w14:textId="150019C3" w:rsidR="00030B1A" w:rsidRPr="00A02BB5" w:rsidRDefault="00030B1A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Alcantarillado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832A" w14:textId="77777777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F9F5C" w14:textId="0CDC1A2A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30B1A" w:rsidRPr="00A02BB5" w14:paraId="0353A847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8CBB" w14:textId="77777777" w:rsidR="00030B1A" w:rsidRPr="00A02BB5" w:rsidRDefault="00030B1A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39ED9" w14:textId="02526111" w:rsidR="00030B1A" w:rsidRPr="00A02BB5" w:rsidRDefault="00030B1A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 xml:space="preserve">Cuerpo receptor </w:t>
            </w:r>
          </w:p>
          <w:p w14:paraId="7B31DE85" w14:textId="1777E715" w:rsidR="00030B1A" w:rsidRPr="00A02BB5" w:rsidRDefault="00030B1A" w:rsidP="00FB0B1B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GT"/>
              </w:rPr>
            </w:pPr>
            <w:r w:rsidRPr="00EA4378">
              <w:rPr>
                <w:rFonts w:ascii="Arial" w:eastAsia="Times New Roman" w:hAnsi="Arial" w:cs="Arial"/>
                <w:bCs/>
                <w:sz w:val="14"/>
                <w:szCs w:val="16"/>
                <w:lang w:val="es-GT"/>
              </w:rPr>
              <w:t>Embalse natural, lago, laguna, río, quebrada, manantial, humedal, estuario, estero, manglar, pantano, aguas costeras y aguas subterráneas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72442" w14:textId="77777777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27F8A" w14:textId="6BB46DDA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030B1A" w:rsidRPr="00A02BB5" w14:paraId="3AFCB7E5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DC7B" w14:textId="77777777" w:rsidR="00030B1A" w:rsidRPr="00A02BB5" w:rsidRDefault="00030B1A" w:rsidP="00A61D41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C03F" w14:textId="77777777" w:rsidR="00030B1A" w:rsidRPr="00A02BB5" w:rsidRDefault="00030B1A" w:rsidP="00D913F2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Otra forma de manejo y/o disposición. Especifique:</w:t>
            </w:r>
          </w:p>
          <w:p w14:paraId="2A36E76B" w14:textId="77777777" w:rsidR="00030B1A" w:rsidRDefault="00030B1A" w:rsidP="00A61D41">
            <w:pPr>
              <w:pStyle w:val="Prrafodelista"/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</w:p>
          <w:p w14:paraId="50FF369F" w14:textId="1655C614" w:rsidR="00030B1A" w:rsidRPr="00D913F2" w:rsidRDefault="00030B1A" w:rsidP="00D913F2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46BA" w14:textId="77777777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94D06" w14:textId="77777777" w:rsidR="00030B1A" w:rsidRPr="00A02BB5" w:rsidRDefault="00030B1A" w:rsidP="00A61D41">
            <w:pPr>
              <w:pStyle w:val="Prrafodelista"/>
              <w:spacing w:after="0" w:line="240" w:lineRule="auto"/>
              <w:ind w:left="28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GT"/>
              </w:rPr>
            </w:pPr>
          </w:p>
        </w:tc>
      </w:tr>
      <w:tr w:rsidR="00A02BB5" w:rsidRPr="00A02BB5" w14:paraId="5EDF3340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ADAD53" w14:textId="6714C0A5" w:rsidR="00627118" w:rsidRPr="00A02BB5" w:rsidRDefault="00627118" w:rsidP="00C0752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5.3.1 REÚSO DE AGUAS RESIDUALES </w:t>
            </w:r>
          </w:p>
        </w:tc>
      </w:tr>
      <w:tr w:rsidR="00A02BB5" w:rsidRPr="00A02BB5" w14:paraId="041DA31C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2544" w14:textId="42C40EBB" w:rsidR="00627118" w:rsidRPr="00A02BB5" w:rsidRDefault="00627118" w:rsidP="0062711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¿Se lleva/llevará a cabo el reúso de aguas residuales?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89C7" w14:textId="77777777" w:rsidR="00627118" w:rsidRPr="00A02BB5" w:rsidRDefault="00627118" w:rsidP="00A61D4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CAC" w14:textId="77777777" w:rsidR="00627118" w:rsidRPr="00A02BB5" w:rsidRDefault="00627118" w:rsidP="00A61D4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02BB5" w:rsidRPr="00A02BB5" w14:paraId="2698B492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691" w14:textId="407662A0" w:rsidR="00A61D41" w:rsidRPr="00A02BB5" w:rsidRDefault="00A61D41" w:rsidP="00A61D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Tipo de reúso que realizan/realizarán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</w:t>
            </w:r>
            <w:r w:rsidR="00D62784" w:rsidRPr="00A02BB5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>(m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 xml:space="preserve">arcar con </w:t>
            </w:r>
            <w:r w:rsidR="00140075"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 xml:space="preserve">una 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>X según aplique</w:t>
            </w:r>
            <w:r w:rsidR="00D62784"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>):</w:t>
            </w:r>
          </w:p>
          <w:p w14:paraId="28AAA124" w14:textId="7E2DF9CB" w:rsidR="00A61D41" w:rsidRPr="00A02BB5" w:rsidRDefault="00A61D41" w:rsidP="00A61D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579"/>
              <w:gridCol w:w="1406"/>
              <w:gridCol w:w="618"/>
              <w:gridCol w:w="1508"/>
              <w:gridCol w:w="516"/>
              <w:gridCol w:w="1469"/>
              <w:gridCol w:w="556"/>
              <w:gridCol w:w="1428"/>
              <w:gridCol w:w="597"/>
            </w:tblGrid>
            <w:tr w:rsidR="00A02BB5" w:rsidRPr="00A02BB5" w14:paraId="098DDC48" w14:textId="77777777" w:rsidTr="00A61D41">
              <w:tc>
                <w:tcPr>
                  <w:tcW w:w="1445" w:type="dxa"/>
                </w:tcPr>
                <w:p w14:paraId="6F400B14" w14:textId="77777777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Agrícola</w:t>
                  </w:r>
                </w:p>
              </w:tc>
              <w:tc>
                <w:tcPr>
                  <w:tcW w:w="579" w:type="dxa"/>
                </w:tcPr>
                <w:p w14:paraId="26F973ED" w14:textId="7AFA4BEF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06" w:type="dxa"/>
                </w:tcPr>
                <w:p w14:paraId="63ECFCE4" w14:textId="77777777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Acuicultura</w:t>
                  </w:r>
                </w:p>
              </w:tc>
              <w:tc>
                <w:tcPr>
                  <w:tcW w:w="618" w:type="dxa"/>
                </w:tcPr>
                <w:p w14:paraId="4AE103F8" w14:textId="693CFE19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508" w:type="dxa"/>
                </w:tcPr>
                <w:p w14:paraId="4FB64DA9" w14:textId="77777777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Recreativo</w:t>
                  </w:r>
                </w:p>
              </w:tc>
              <w:tc>
                <w:tcPr>
                  <w:tcW w:w="516" w:type="dxa"/>
                </w:tcPr>
                <w:p w14:paraId="356215C4" w14:textId="33CCB7DC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9" w:type="dxa"/>
                </w:tcPr>
                <w:p w14:paraId="3B29B7C4" w14:textId="77777777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Pastos</w:t>
                  </w:r>
                </w:p>
              </w:tc>
              <w:tc>
                <w:tcPr>
                  <w:tcW w:w="556" w:type="dxa"/>
                </w:tcPr>
                <w:p w14:paraId="0EE9BD6C" w14:textId="6B266626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28" w:type="dxa"/>
                </w:tcPr>
                <w:p w14:paraId="092BDCFF" w14:textId="77777777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>Forestal</w:t>
                  </w:r>
                </w:p>
              </w:tc>
              <w:tc>
                <w:tcPr>
                  <w:tcW w:w="597" w:type="dxa"/>
                </w:tcPr>
                <w:p w14:paraId="38149B12" w14:textId="244F16D6" w:rsidR="00A61D41" w:rsidRPr="00A02BB5" w:rsidRDefault="00A61D41" w:rsidP="00A61D41">
                  <w:pPr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A02BB5" w:rsidRPr="00A02BB5" w14:paraId="0FF49B7A" w14:textId="77777777" w:rsidTr="00185ED9">
              <w:tc>
                <w:tcPr>
                  <w:tcW w:w="10122" w:type="dxa"/>
                  <w:gridSpan w:val="10"/>
                </w:tcPr>
                <w:p w14:paraId="43BB9FF7" w14:textId="2B63661C" w:rsidR="00452F62" w:rsidRPr="00A02BB5" w:rsidRDefault="00452F62" w:rsidP="00452F62">
                  <w:pP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es-ES"/>
                    </w:rPr>
                    <w:t xml:space="preserve">Otro (describa): </w:t>
                  </w:r>
                </w:p>
              </w:tc>
            </w:tr>
          </w:tbl>
          <w:p w14:paraId="34F498DA" w14:textId="7EB432C2" w:rsidR="00D62784" w:rsidRPr="00A02BB5" w:rsidRDefault="00D62784" w:rsidP="00A61D4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02BB5" w:rsidRPr="00A02BB5" w14:paraId="70F2E04B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A20021" w14:textId="77777777" w:rsidR="00343818" w:rsidRPr="00A02BB5" w:rsidRDefault="00343818" w:rsidP="00185ED9">
            <w:pPr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5.3.2 SISTEMA DE TRATAMIENTO DE AGUAS RESIDUALES</w:t>
            </w:r>
            <w:r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E5EE3E" w14:textId="5C894D6D" w:rsidR="00343818" w:rsidRPr="00A02BB5" w:rsidRDefault="00343818" w:rsidP="003438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ES"/>
              </w:rPr>
              <w:t>SÍ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54028E" w14:textId="4482E966" w:rsidR="00343818" w:rsidRPr="00A02BB5" w:rsidRDefault="00343818" w:rsidP="0034381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ES"/>
              </w:rPr>
            </w:pPr>
            <w:r w:rsidRPr="00A02BB5">
              <w:rPr>
                <w:rFonts w:ascii="Arial" w:eastAsia="Times New Roman" w:hAnsi="Arial" w:cs="Arial"/>
                <w:b/>
                <w:bCs/>
                <w:sz w:val="18"/>
                <w:szCs w:val="12"/>
                <w:lang w:eastAsia="es-ES"/>
              </w:rPr>
              <w:t>NO</w:t>
            </w:r>
          </w:p>
        </w:tc>
      </w:tr>
      <w:tr w:rsidR="00A02BB5" w:rsidRPr="00A02BB5" w14:paraId="5D227C72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7BCF5" w14:textId="1C07A7FA" w:rsidR="00343818" w:rsidRPr="00A02BB5" w:rsidRDefault="00343818" w:rsidP="00185ED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4"/>
                <w:szCs w:val="12"/>
                <w:lang w:eastAsia="es-ES"/>
              </w:rPr>
              <w:t>Marcar con una X, en caso de que se cuente con alguno de los siguientes sistemas para tratamiento de aguas residuales: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8C936" w14:textId="77777777" w:rsidR="00343818" w:rsidRPr="00A02BB5" w:rsidRDefault="00343818" w:rsidP="00185ED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82DD2" w14:textId="1C5942E3" w:rsidR="00343818" w:rsidRPr="00A02BB5" w:rsidRDefault="00343818" w:rsidP="00185ED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A02BB5" w:rsidRPr="00A02BB5" w14:paraId="1392E9C8" w14:textId="77777777" w:rsidTr="00030B1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E137" w14:textId="77777777" w:rsidR="003C7725" w:rsidRPr="00A02BB5" w:rsidRDefault="003C7725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41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55"/>
              <w:gridCol w:w="525"/>
            </w:tblGrid>
            <w:tr w:rsidR="00A02BB5" w:rsidRPr="00A02BB5" w14:paraId="4BC4EAED" w14:textId="77777777" w:rsidTr="00F162CB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505A05E6" w14:textId="5197F580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Laguna de infiltración</w:t>
                  </w:r>
                </w:p>
              </w:tc>
              <w:tc>
                <w:tcPr>
                  <w:tcW w:w="525" w:type="dxa"/>
                </w:tcPr>
                <w:p w14:paraId="28A136ED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A02BB5" w:rsidRPr="00A02BB5" w14:paraId="2FFE8943" w14:textId="77777777" w:rsidTr="00F162CB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5C757537" w14:textId="3B51F104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Fosa séptica</w:t>
                  </w:r>
                </w:p>
              </w:tc>
              <w:tc>
                <w:tcPr>
                  <w:tcW w:w="525" w:type="dxa"/>
                </w:tcPr>
                <w:p w14:paraId="211EA722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A02BB5" w:rsidRPr="00A02BB5" w14:paraId="1F0C3FA0" w14:textId="77777777" w:rsidTr="00F162CB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52E494DF" w14:textId="4606FFBE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Trampa de grasas</w:t>
                  </w:r>
                </w:p>
              </w:tc>
              <w:tc>
                <w:tcPr>
                  <w:tcW w:w="525" w:type="dxa"/>
                </w:tcPr>
                <w:p w14:paraId="26301E6F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A02BB5" w:rsidRPr="00A02BB5" w14:paraId="0E4D88F3" w14:textId="77777777" w:rsidTr="00F162CB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33F1928D" w14:textId="03E7A311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 xml:space="preserve">Planta </w:t>
                  </w:r>
                  <w:r w:rsidR="00284A5E"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para</w:t>
                  </w: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 xml:space="preserve"> tratamiento</w:t>
                  </w:r>
                </w:p>
              </w:tc>
              <w:tc>
                <w:tcPr>
                  <w:tcW w:w="525" w:type="dxa"/>
                </w:tcPr>
                <w:p w14:paraId="558FF241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A02BB5" w:rsidRPr="00A02BB5" w14:paraId="173EB725" w14:textId="77777777" w:rsidTr="00F162CB">
              <w:trPr>
                <w:trHeight w:val="258"/>
                <w:jc w:val="center"/>
              </w:trPr>
              <w:tc>
                <w:tcPr>
                  <w:tcW w:w="3655" w:type="dxa"/>
                </w:tcPr>
                <w:p w14:paraId="4F8B83E1" w14:textId="68676C4F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Pozo de absorción</w:t>
                  </w:r>
                </w:p>
              </w:tc>
              <w:tc>
                <w:tcPr>
                  <w:tcW w:w="525" w:type="dxa"/>
                </w:tcPr>
                <w:p w14:paraId="364F3205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  <w:tr w:rsidR="00A02BB5" w:rsidRPr="00A02BB5" w14:paraId="4FF1FC05" w14:textId="77777777" w:rsidTr="00F162CB">
              <w:trPr>
                <w:trHeight w:val="243"/>
                <w:jc w:val="center"/>
              </w:trPr>
              <w:tc>
                <w:tcPr>
                  <w:tcW w:w="3655" w:type="dxa"/>
                </w:tcPr>
                <w:p w14:paraId="5C04CB4D" w14:textId="3B35451E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  <w:r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Biodigesto</w:t>
                  </w:r>
                  <w:r w:rsidR="00284A5E" w:rsidRPr="00A02BB5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  <w:t>r</w:t>
                  </w:r>
                </w:p>
              </w:tc>
              <w:tc>
                <w:tcPr>
                  <w:tcW w:w="525" w:type="dxa"/>
                </w:tcPr>
                <w:p w14:paraId="3EF8200A" w14:textId="77777777" w:rsidR="0017320F" w:rsidRPr="00A02BB5" w:rsidRDefault="0017320F" w:rsidP="0017320F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val="es-GT"/>
                    </w:rPr>
                  </w:pPr>
                </w:p>
              </w:tc>
            </w:tr>
          </w:tbl>
          <w:p w14:paraId="72D42DC2" w14:textId="6FB5EC72" w:rsidR="00F162CB" w:rsidRPr="00A02BB5" w:rsidRDefault="00F162CB" w:rsidP="00D62784">
            <w:pPr>
              <w:pStyle w:val="Prrafodelista"/>
              <w:spacing w:after="0" w:line="240" w:lineRule="auto"/>
              <w:ind w:hanging="685"/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Otro (especifique): ________________________________________________________________</w:t>
            </w:r>
            <w:r w:rsidR="00D62784"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_______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GT"/>
              </w:rPr>
              <w:t>___________</w:t>
            </w:r>
          </w:p>
          <w:p w14:paraId="27B6316D" w14:textId="29119620" w:rsidR="00F162CB" w:rsidRPr="00A02BB5" w:rsidRDefault="00F162CB" w:rsidP="003F3C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28DFAB9E" w14:textId="27C78A97" w:rsidR="00535D73" w:rsidRPr="00A02BB5" w:rsidRDefault="00535D73" w:rsidP="00A05DC7">
      <w:pPr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00C07D25" w14:textId="77777777" w:rsidR="007F7F6A" w:rsidRDefault="007F7F6A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1E10814B" w14:textId="133813BA" w:rsidR="007F7F6A" w:rsidRDefault="007F7F6A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69597CBE" w14:textId="29136B61" w:rsidR="00AA62B9" w:rsidRDefault="00AA62B9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690B205B" w14:textId="77777777" w:rsidR="00AA62B9" w:rsidRDefault="00AA62B9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0DC9148D" w14:textId="77777777" w:rsidR="007F7F6A" w:rsidRDefault="007F7F6A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0A886037" w14:textId="0B9F4736" w:rsidR="00535D73" w:rsidRPr="00A02BB5" w:rsidRDefault="00535D73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A02BB5">
        <w:rPr>
          <w:rFonts w:ascii="Arial" w:eastAsia="Times New Roman" w:hAnsi="Arial" w:cs="Arial"/>
          <w:b/>
          <w:bCs/>
          <w:sz w:val="28"/>
          <w:szCs w:val="28"/>
          <w:lang w:eastAsia="es-ES"/>
        </w:rPr>
        <w:lastRenderedPageBreak/>
        <w:t xml:space="preserve">REQUISITOS TÉCNICOS Y LEGALES PARA LA PRESENTACIÓN DE FORMULARIO </w:t>
      </w:r>
    </w:p>
    <w:p w14:paraId="6B8842BA" w14:textId="0EC72FFB" w:rsidR="00535D73" w:rsidRPr="00A02BB5" w:rsidRDefault="00535D73" w:rsidP="00535D73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</w:pPr>
      <w:r w:rsidRPr="00A02BB5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t>ACTIVIDADES DE REGISTRO</w:t>
      </w:r>
    </w:p>
    <w:p w14:paraId="334E2C10" w14:textId="77777777" w:rsidR="00535D73" w:rsidRPr="00A02BB5" w:rsidRDefault="00535D73" w:rsidP="00D02C78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653"/>
        <w:gridCol w:w="568"/>
        <w:gridCol w:w="566"/>
      </w:tblGrid>
      <w:tr w:rsidR="00A02BB5" w:rsidRPr="00A02BB5" w14:paraId="20D2FEF9" w14:textId="77777777" w:rsidTr="000160C5">
        <w:trPr>
          <w:trHeight w:val="8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2789" w14:textId="2F921687" w:rsidR="000160C5" w:rsidRPr="00A02BB5" w:rsidRDefault="000160C5" w:rsidP="00D02C7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FAE07" w14:textId="77777777" w:rsidR="000160C5" w:rsidRPr="00A02BB5" w:rsidRDefault="000160C5" w:rsidP="00D02C7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DOCUMENTOS TÉCNICOS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C414BD" w14:textId="4E829186" w:rsidR="000160C5" w:rsidRPr="00A02BB5" w:rsidRDefault="000160C5" w:rsidP="00D02C7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6C112F"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C7A77" w14:textId="77777777" w:rsidR="000160C5" w:rsidRPr="00A02BB5" w:rsidRDefault="000160C5" w:rsidP="00D02C7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C77355" w:rsidRPr="00A02BB5" w14:paraId="3AAD3580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34FC" w14:textId="77777777" w:rsidR="00C77355" w:rsidRPr="00A02BB5" w:rsidRDefault="00C7735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98D8" w14:textId="3161A997" w:rsidR="00C77355" w:rsidRPr="00C77355" w:rsidRDefault="00C77355" w:rsidP="00D02C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7355">
              <w:rPr>
                <w:rFonts w:ascii="Arial" w:hAnsi="Arial" w:cs="Arial"/>
                <w:b/>
                <w:sz w:val="18"/>
                <w:szCs w:val="18"/>
              </w:rPr>
              <w:t>OBLIGATORIOS</w:t>
            </w:r>
            <w:r w:rsidR="00FF377E">
              <w:rPr>
                <w:rFonts w:ascii="Arial" w:hAnsi="Arial" w:cs="Arial"/>
                <w:b/>
                <w:sz w:val="18"/>
                <w:szCs w:val="18"/>
              </w:rPr>
              <w:t xml:space="preserve"> (Para todo proyecto, obra, industria o actividad)</w:t>
            </w:r>
            <w:r w:rsidRPr="00C773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3C29" w14:textId="77777777" w:rsidR="00C77355" w:rsidRPr="00C77355" w:rsidRDefault="00C7735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B262" w14:textId="77777777" w:rsidR="00C77355" w:rsidRPr="00C77355" w:rsidRDefault="00C7735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C3A46EB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EB9" w14:textId="77777777" w:rsidR="00FE264C" w:rsidRPr="00A02BB5" w:rsidRDefault="00FE264C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AC7" w14:textId="6F6C377B" w:rsidR="00FE264C" w:rsidRPr="00A02BB5" w:rsidRDefault="00FE264C" w:rsidP="00D02C7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Formulario </w:t>
            </w:r>
            <w:r w:rsidR="001433C6">
              <w:rPr>
                <w:rFonts w:ascii="Arial" w:hAnsi="Arial" w:cs="Arial"/>
                <w:sz w:val="18"/>
                <w:szCs w:val="18"/>
              </w:rPr>
              <w:t>a</w:t>
            </w:r>
            <w:r w:rsidRPr="00A02BB5">
              <w:rPr>
                <w:rFonts w:ascii="Arial" w:hAnsi="Arial" w:cs="Arial"/>
                <w:sz w:val="18"/>
                <w:szCs w:val="18"/>
              </w:rPr>
              <w:t xml:space="preserve">ctividades de registro completo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2748" w14:textId="77777777" w:rsidR="00FE264C" w:rsidRPr="00A02BB5" w:rsidRDefault="00FE264C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B778" w14:textId="77777777" w:rsidR="00FE264C" w:rsidRPr="00A02BB5" w:rsidRDefault="00FE264C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1689D94B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64D5" w14:textId="5E32A00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1911" w14:textId="6835A9D9" w:rsidR="000160C5" w:rsidRPr="00A02BB5" w:rsidRDefault="000160C5" w:rsidP="00D02C78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fotografías a color recientes del sitio, terreno y/o de instalaciones: interiores y exteriores del proyecto.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B47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DE0F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6186C3C9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ED4" w14:textId="57320A6E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A7C6" w14:textId="53DABB4B" w:rsidR="000160C5" w:rsidRPr="00A02BB5" w:rsidRDefault="000160C5" w:rsidP="00D02C7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Style w:val="Refdenotaalpie"/>
                <w:rFonts w:ascii="Arial" w:eastAsia="Calibri" w:hAnsi="Arial" w:cs="Arial"/>
                <w:sz w:val="18"/>
                <w:szCs w:val="18"/>
              </w:rPr>
              <w:footnoteReference w:id="1"/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 de ubicación</w:t>
            </w:r>
            <w:r w:rsidR="00861E63">
              <w:rPr>
                <w:rStyle w:val="Refdenotaalpie"/>
                <w:rFonts w:ascii="Arial" w:eastAsia="Calibri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522F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CD8E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69813A4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D1F6" w14:textId="35C6FF4B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78F8" w14:textId="7BE40A79" w:rsidR="000160C5" w:rsidRPr="00A02BB5" w:rsidRDefault="000160C5" w:rsidP="00D02C7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 de distribución arquitectónica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C18C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F092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77355" w:rsidRPr="00A02BB5" w14:paraId="34F141C6" w14:textId="77777777" w:rsidTr="003F5FB0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ECDD" w14:textId="77777777" w:rsidR="00C77355" w:rsidRPr="00A02BB5" w:rsidRDefault="00C77355" w:rsidP="00D02C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33AD" w14:textId="3D7BCD05" w:rsidR="00C77355" w:rsidRPr="00A02BB5" w:rsidRDefault="00FF377E" w:rsidP="00D713AD">
            <w:pPr>
              <w:tabs>
                <w:tab w:val="left" w:pos="495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COMPLEMENTARIOS (S</w:t>
            </w:r>
            <w:r w:rsidR="00C77355">
              <w:rPr>
                <w:rFonts w:ascii="Arial" w:eastAsia="Calibri" w:hAnsi="Arial" w:cs="Arial"/>
                <w:b/>
                <w:sz w:val="18"/>
                <w:szCs w:val="18"/>
              </w:rPr>
              <w:t>i su proyecto</w:t>
            </w:r>
            <w:r w:rsidR="00D713AD">
              <w:rPr>
                <w:rFonts w:ascii="Arial" w:eastAsia="Calibri" w:hAnsi="Arial" w:cs="Arial"/>
                <w:b/>
                <w:sz w:val="18"/>
                <w:szCs w:val="18"/>
              </w:rPr>
              <w:t>, obra, industria</w:t>
            </w:r>
            <w:r w:rsidR="00C77355">
              <w:rPr>
                <w:rFonts w:ascii="Arial" w:eastAsia="Calibri" w:hAnsi="Arial" w:cs="Arial"/>
                <w:b/>
                <w:sz w:val="18"/>
                <w:szCs w:val="18"/>
              </w:rPr>
              <w:t xml:space="preserve"> o actividad ocupa o interviene la infraestructura siguiente):</w:t>
            </w:r>
          </w:p>
        </w:tc>
      </w:tr>
      <w:tr w:rsidR="00A02BB5" w:rsidRPr="00A02BB5" w14:paraId="6E5AA7C7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4522" w14:textId="2E3CB83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F8EC" w14:textId="664E8464" w:rsidR="000160C5" w:rsidRPr="00A02BB5" w:rsidRDefault="000160C5" w:rsidP="00D02C7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 de curvas de </w:t>
            </w:r>
            <w:r w:rsidR="000C5913">
              <w:rPr>
                <w:rFonts w:ascii="Arial" w:eastAsia="Calibri" w:hAnsi="Arial" w:cs="Arial"/>
                <w:sz w:val="18"/>
                <w:szCs w:val="18"/>
              </w:rPr>
              <w:t>nivel naturales y modificadas (C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>uando existan movimientos de tierra: excavaciones, cortes, rellenos, nivelaciones, etc.)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7230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9053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A02BB5" w:rsidRPr="00A02BB5" w14:paraId="49158429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5F27" w14:textId="6A73D2E5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1755" w14:textId="7A9B195D" w:rsidR="000160C5" w:rsidRPr="00A02BB5" w:rsidRDefault="00655054" w:rsidP="0065505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655054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Pr="00655054">
              <w:rPr>
                <w:rFonts w:ascii="Arial" w:eastAsia="Calibri" w:hAnsi="Arial" w:cs="Arial"/>
                <w:sz w:val="18"/>
                <w:szCs w:val="18"/>
              </w:rPr>
              <w:t>de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instalaciones hidráulicas (Agua potable)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129C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D8E4" w14:textId="77777777" w:rsidR="000160C5" w:rsidRPr="00A02BB5" w:rsidRDefault="000160C5" w:rsidP="00D02C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0C6A35F2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84B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C70A" w14:textId="0D43971E" w:rsidR="00655054" w:rsidRPr="00A02BB5" w:rsidRDefault="00655054" w:rsidP="0065505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 de drenaje sanitario </w:t>
            </w:r>
            <w:r>
              <w:rPr>
                <w:rFonts w:ascii="Arial" w:eastAsia="Calibri" w:hAnsi="Arial" w:cs="Arial"/>
                <w:sz w:val="18"/>
                <w:szCs w:val="18"/>
              </w:rPr>
              <w:t>(Agua residual)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6A2D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C3E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3CFA2CF6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0DC" w14:textId="786E8EE1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0B35" w14:textId="56267CE7" w:rsidR="00655054" w:rsidRPr="00A02BB5" w:rsidRDefault="00655054" w:rsidP="0065505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 de drenaje pluvial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9738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0434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27A39663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CC3" w14:textId="446C38F6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950C" w14:textId="1D928303" w:rsidR="00655054" w:rsidRPr="00A02BB5" w:rsidRDefault="00655054" w:rsidP="0065505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Adjuntar plano o dibujo técnico</w:t>
            </w:r>
            <w:r w:rsidRPr="00A02BB5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1 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>de t</w:t>
            </w:r>
            <w:r>
              <w:rPr>
                <w:rFonts w:ascii="Arial" w:eastAsia="Calibri" w:hAnsi="Arial" w:cs="Arial"/>
                <w:sz w:val="18"/>
                <w:szCs w:val="18"/>
              </w:rPr>
              <w:t>ratamiento de aguas residuales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CFE3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234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2D89227C" w14:textId="77777777" w:rsidTr="004E4527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0EDC" w14:textId="06D20C83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EEB" w14:textId="4AC0B2C2" w:rsidR="00655054" w:rsidRPr="00A02BB5" w:rsidRDefault="00655054" w:rsidP="00655054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Si el proyecto se encuentra dentro de un complejo regulado ambientalmente indicar número de expediente y resolución ambiental aprobatoria y/o licencia ambiental vigente.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C4C7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ACE2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62FEADDF" w14:textId="77777777" w:rsidTr="000160C5">
        <w:trPr>
          <w:trHeight w:val="8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45C" w14:textId="0322841B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FE192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DOCUMENTOS LEGALES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D8811" w14:textId="477A9405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9B418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</w:tr>
      <w:tr w:rsidR="00655054" w:rsidRPr="00A02BB5" w14:paraId="3C23B132" w14:textId="77777777" w:rsidTr="00604716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3D8" w14:textId="2BB1D650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3114" w14:textId="55001443" w:rsidR="00655054" w:rsidRPr="00A02BB5" w:rsidRDefault="00655054" w:rsidP="0065505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02BB5">
              <w:rPr>
                <w:rFonts w:ascii="Arial" w:hAnsi="Arial" w:cs="Arial"/>
                <w:b/>
                <w:sz w:val="18"/>
                <w:szCs w:val="18"/>
              </w:rPr>
              <w:t>Documentos legibles, completos y vigentes:</w:t>
            </w:r>
          </w:p>
        </w:tc>
      </w:tr>
      <w:tr w:rsidR="00655054" w:rsidRPr="00A02BB5" w14:paraId="5B721586" w14:textId="77777777" w:rsidTr="00C507E0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86A" w14:textId="607790C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FEC4" w14:textId="25AA91E6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Fotocopia completa del Documento Personal de Identificación (DPI) o pasaporte del proponente o su representante legal </w:t>
            </w:r>
            <w:r w:rsidRPr="00A02BB5">
              <w:rPr>
                <w:rFonts w:ascii="Arial" w:hAnsi="Arial" w:cs="Arial"/>
                <w:b/>
                <w:sz w:val="18"/>
                <w:szCs w:val="18"/>
              </w:rPr>
              <w:t>(Legible, no fotografía)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A07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9A8E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18814E4C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8AA6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DB66" w14:textId="1BABE54C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del nombramiento del representante legal con su registro respectivo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8A68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9405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464AF0E9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32A0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242D" w14:textId="02E649CE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 acta constitutiva de la sociedad (Cuando aplique)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BC71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430B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64365596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8237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5231" w14:textId="35BFCD8B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del mandato con su inscripción del registro respectivo (Cuando aplique)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1650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649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00528683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37E2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8B27" w14:textId="3814F4AA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 Acuerdo emitido por el Tribunal Supremo Electoral (Proyectos estatales)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DE4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553B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4CE80A60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0D67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300" w14:textId="32EB71EC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 acta de toma de posesión (Proyectos estatales)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A585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B629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041C90C1" w14:textId="77777777" w:rsidTr="007B5FF3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F5AE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06DA" w14:textId="3E11447C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de carné de acreditación de alcalde (Proyectos estatales)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AFBD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B7A2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096EEF42" w14:textId="77777777" w:rsidTr="007B5FF3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E9A6" w14:textId="65FA1AB3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9146" w14:textId="10C6A461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Fotocopia simple del documento de derecho sobre el predio: se aceptará únicamente (Según sea el caso):</w:t>
            </w:r>
          </w:p>
          <w:p w14:paraId="0413E999" w14:textId="7777777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29CCF8" w14:textId="5A0FBEBD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Propietarios y/o usufructuarios, adjuntar los siguientes documentos: </w:t>
            </w:r>
          </w:p>
          <w:p w14:paraId="0C346FF1" w14:textId="5D1C2F79" w:rsidR="00655054" w:rsidRPr="00A02BB5" w:rsidRDefault="00655054" w:rsidP="006550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Certificación del Registro General de la Propiedad </w:t>
            </w: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>la cual al momento de su presentación no debe exceder a los (6) meses de haber sido emitida.</w:t>
            </w:r>
            <w:r w:rsidRPr="00A02BB5">
              <w:rPr>
                <w:rFonts w:ascii="Arial" w:hAnsi="Arial" w:cs="Arial"/>
                <w:sz w:val="18"/>
                <w:szCs w:val="18"/>
              </w:rPr>
              <w:t xml:space="preserve"> En caso de copropiedad, adjuntar fotocopia del DPI de cada uno de los copropietarios.</w:t>
            </w:r>
          </w:p>
          <w:p w14:paraId="27CEA55E" w14:textId="39BB9CF2" w:rsidR="00655054" w:rsidRPr="00A02BB5" w:rsidRDefault="00655054" w:rsidP="0065505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Certificación catastral emitida por la Municipalidad (vigencia no mayor a 6 meses), la cual le servirá para tomar la dirección del proyecto incluyendo municipio y departamento. </w:t>
            </w:r>
          </w:p>
          <w:p w14:paraId="561A5A10" w14:textId="77777777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4296F8" w14:textId="6B718D54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Si el proponente no es propietario, adjuntar cualquiera de los siguientes: </w:t>
            </w:r>
          </w:p>
          <w:p w14:paraId="38A6B0C4" w14:textId="30FA45C4" w:rsidR="00655054" w:rsidRPr="00A02BB5" w:rsidRDefault="00655054" w:rsidP="0065505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 xml:space="preserve">Contrato de arrendamiento o subarrendamiento, observando lo establecido en el Artículo 1125 del Código Civil; </w:t>
            </w:r>
          </w:p>
          <w:p w14:paraId="6DD80EAA" w14:textId="25953936" w:rsidR="00655054" w:rsidRPr="00A02BB5" w:rsidRDefault="00655054" w:rsidP="0065505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 xml:space="preserve">contrato de promesa de compraventa o documento legal que acredite titularidad del derecho de posesión sobre el bien inmueble; </w:t>
            </w:r>
          </w:p>
          <w:p w14:paraId="14B78A32" w14:textId="757D25B3" w:rsidR="00655054" w:rsidRPr="00A02BB5" w:rsidRDefault="00655054" w:rsidP="0065505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43" w:hanging="425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>Acta de nombramiento de administrador de la mortual</w:t>
            </w:r>
          </w:p>
          <w:p w14:paraId="2A9F192F" w14:textId="77777777" w:rsidR="00655054" w:rsidRPr="00A02BB5" w:rsidRDefault="00655054" w:rsidP="0065505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4A986" w14:textId="38AB1F71" w:rsidR="00655054" w:rsidRPr="00A02BB5" w:rsidRDefault="00655054" w:rsidP="00655054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>Para los inmuebles del Estado, entidades autónomas, o descentralizadas y municipalidades, debe incluirse el documento legal que aplique:</w:t>
            </w:r>
          </w:p>
          <w:p w14:paraId="6EB872B0" w14:textId="4947F673" w:rsidR="00655054" w:rsidRPr="00A02BB5" w:rsidRDefault="00655054" w:rsidP="0065505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>Certificación del Registro General de la Propiedad, la cual al momento de su presentación no debe exceder a los (6) meses de haber sido emitida.</w:t>
            </w:r>
          </w:p>
          <w:p w14:paraId="3514B144" w14:textId="2BB1557B" w:rsidR="00655054" w:rsidRPr="00A02BB5" w:rsidRDefault="00655054" w:rsidP="0065505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t xml:space="preserve">Certificación del punto de acta donde conste la donación del bien inmueble. </w:t>
            </w:r>
          </w:p>
          <w:p w14:paraId="75E143C2" w14:textId="77777777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F1634F" w14:textId="77777777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Arrendatarios de áreas de reservas de la Nación: </w:t>
            </w:r>
          </w:p>
          <w:p w14:paraId="107BB507" w14:textId="7A7F1A6C" w:rsidR="00655054" w:rsidRPr="00A02BB5" w:rsidRDefault="00655054" w:rsidP="0065505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  <w:lang w:val="es-GT"/>
              </w:rPr>
              <w:lastRenderedPageBreak/>
              <w:t xml:space="preserve">Contrato de arrendamiento suscrito por la Oficina de Control de Áreas de Reservas del Estado -OCRET-. </w:t>
            </w:r>
          </w:p>
          <w:p w14:paraId="74DC9386" w14:textId="77777777" w:rsidR="00655054" w:rsidRPr="00A02BB5" w:rsidRDefault="00655054" w:rsidP="0065505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GT"/>
              </w:rPr>
            </w:pPr>
          </w:p>
          <w:p w14:paraId="4D146E8B" w14:textId="77777777" w:rsidR="00655054" w:rsidRPr="00A02BB5" w:rsidRDefault="00655054" w:rsidP="0065505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Personas individuales o jurídicas que en virtud de arreglo legal ocupan terrenos municipales:</w:t>
            </w:r>
          </w:p>
          <w:p w14:paraId="23E1B5DF" w14:textId="77777777" w:rsidR="00655054" w:rsidRPr="00A02BB5" w:rsidRDefault="00655054" w:rsidP="0065505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E9E5E0" w14:textId="77777777" w:rsidR="00655054" w:rsidRPr="00A02BB5" w:rsidRDefault="00655054" w:rsidP="00655054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Certificación del punto de acta suscrita, en la cual se hace constar que el Concejo Municipal </w:t>
            </w:r>
            <w:r w:rsidRPr="00A02BB5">
              <w:rPr>
                <w:rFonts w:ascii="Arial" w:hAnsi="Arial" w:cs="Arial"/>
                <w:sz w:val="18"/>
                <w:szCs w:val="18"/>
              </w:rPr>
              <w:t>acuerda</w:t>
            </w:r>
            <w:r w:rsidRPr="00A02BB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que la persona individual o jurídica ocupe terrenos propiedad de esa Municipalidad y el plazo del arreglo legal.</w:t>
            </w:r>
          </w:p>
          <w:p w14:paraId="6F819E91" w14:textId="77777777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AEAA7" w14:textId="2C6BF01B" w:rsidR="00655054" w:rsidRPr="00A02BB5" w:rsidRDefault="00655054" w:rsidP="006550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CC8">
              <w:rPr>
                <w:rFonts w:ascii="Arial" w:hAnsi="Arial" w:cs="Arial"/>
                <w:sz w:val="18"/>
                <w:szCs w:val="18"/>
              </w:rPr>
              <w:t xml:space="preserve">En caso no cuente con la documentación anterior, deberá </w:t>
            </w:r>
            <w:r>
              <w:rPr>
                <w:rFonts w:ascii="Arial" w:hAnsi="Arial" w:cs="Arial"/>
                <w:sz w:val="18"/>
                <w:szCs w:val="18"/>
              </w:rPr>
              <w:t>elaborar</w:t>
            </w:r>
            <w:r w:rsidRPr="004B1CC8">
              <w:rPr>
                <w:rFonts w:ascii="Arial" w:hAnsi="Arial" w:cs="Arial"/>
                <w:sz w:val="18"/>
                <w:szCs w:val="18"/>
              </w:rPr>
              <w:t xml:space="preserve"> la consulta por escrito a la Dirección de Gestión Ambiental y Recursos Naturales, a través de</w:t>
            </w:r>
            <w:r>
              <w:rPr>
                <w:rFonts w:ascii="Arial" w:hAnsi="Arial" w:cs="Arial"/>
                <w:sz w:val="18"/>
                <w:szCs w:val="18"/>
              </w:rPr>
              <w:t xml:space="preserve">l formulario Otras gestiones solicitadas por el proponente, </w:t>
            </w:r>
            <w:r w:rsidRPr="004B1CC8">
              <w:rPr>
                <w:rFonts w:ascii="Arial" w:hAnsi="Arial" w:cs="Arial"/>
                <w:sz w:val="18"/>
                <w:szCs w:val="18"/>
              </w:rPr>
              <w:t>para comprobar la propiedad, posesión y/o uso del inmueble donde se desarrolla o desarrollará el proyecto, obra, industria o actividad, para su validación previa al ingreso del instrumento ambiental.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DCD0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F0BA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5842D3C0" w14:textId="77777777" w:rsidTr="007B5FF3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68BA" w14:textId="46DF4142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9A67" w14:textId="1D808DFF" w:rsidR="00655054" w:rsidRPr="00A02BB5" w:rsidRDefault="00655054" w:rsidP="00655054">
            <w:pPr>
              <w:tabs>
                <w:tab w:val="left" w:pos="2316"/>
              </w:tabs>
              <w:ind w:firstLine="3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Fotocopia de 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las patentes que apliquen </w:t>
            </w:r>
            <w:r w:rsidRPr="00A02BB5">
              <w:rPr>
                <w:rFonts w:ascii="Arial" w:hAnsi="Arial" w:cs="Arial"/>
                <w:b/>
                <w:sz w:val="18"/>
                <w:szCs w:val="18"/>
              </w:rPr>
              <w:t>(Documentos legibles y completos, no fotografía)</w:t>
            </w: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14:paraId="007A2A4F" w14:textId="77777777" w:rsidR="00655054" w:rsidRPr="00A02BB5" w:rsidRDefault="00655054" w:rsidP="00655054">
            <w:pPr>
              <w:pStyle w:val="Prrafodelista"/>
              <w:numPr>
                <w:ilvl w:val="0"/>
                <w:numId w:val="11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Patente de sociedad</w:t>
            </w:r>
          </w:p>
          <w:p w14:paraId="1341214E" w14:textId="77777777" w:rsidR="00655054" w:rsidRPr="00A02BB5" w:rsidRDefault="00655054" w:rsidP="00655054">
            <w:pPr>
              <w:pStyle w:val="Prrafodelista"/>
              <w:numPr>
                <w:ilvl w:val="0"/>
                <w:numId w:val="11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 xml:space="preserve">Patente de comercio/única </w:t>
            </w:r>
          </w:p>
          <w:p w14:paraId="6C0798C9" w14:textId="32E60AF1" w:rsidR="00655054" w:rsidRPr="00A02BB5" w:rsidRDefault="00655054" w:rsidP="00655054">
            <w:pPr>
              <w:pStyle w:val="Prrafodelista"/>
              <w:numPr>
                <w:ilvl w:val="0"/>
                <w:numId w:val="11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02BB5">
              <w:rPr>
                <w:rFonts w:ascii="Arial" w:eastAsia="Calibri" w:hAnsi="Arial" w:cs="Arial"/>
                <w:sz w:val="18"/>
                <w:szCs w:val="18"/>
              </w:rPr>
              <w:t>Si es sucursal adjuntar las anteriores y la patente de sucursal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428A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9B26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2837805E" w14:textId="77777777" w:rsidTr="007B5FF3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984" w14:textId="7DD760F5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FB7C" w14:textId="17AB88EC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Constancia de RTU vigente (I</w:t>
            </w:r>
            <w:r w:rsidRPr="00A02BB5">
              <w:rPr>
                <w:rFonts w:ascii="Arial" w:hAnsi="Arial" w:cs="Arial"/>
                <w:sz w:val="18"/>
                <w:szCs w:val="18"/>
              </w:rPr>
              <w:t xml:space="preserve">mpresión dúplex con QR)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962C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CC75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1215A820" w14:textId="77777777" w:rsidTr="007B5FF3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CE6" w14:textId="4AAF8AFE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FBF" w14:textId="7AE7EF42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Fotocopia de licencias, contratos, certificaciones, resoluciones, oficios, providencias, permisos o dictámenes de MINGOB, MEM, INAB, IDAEH, MSPAS, CONRED, Gobernación Departamental, u otros cuando aplique.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DAE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1977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2C31B402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8873" w14:textId="4B741301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7FCB" w14:textId="7A00C22C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En casos del Consejo Nacional de Áreas Protegidas -CONAP- adjuntar fotocopia simple de:</w:t>
            </w:r>
          </w:p>
          <w:p w14:paraId="4EA89F01" w14:textId="77777777" w:rsidR="00655054" w:rsidRPr="00A02BB5" w:rsidRDefault="00655054" w:rsidP="00655054">
            <w:pPr>
              <w:pStyle w:val="Prrafodelista"/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E2D2C2" w14:textId="43632C55" w:rsidR="00655054" w:rsidRPr="00A02BB5" w:rsidRDefault="00655054" w:rsidP="00655054">
            <w:pPr>
              <w:pStyle w:val="Prrafodelista"/>
              <w:numPr>
                <w:ilvl w:val="0"/>
                <w:numId w:val="4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Para proyectos relacionados con manejo de genética de especies protegidas, presentar la autorización emitida por el Consejo Nacional de Áreas Protegidas -CONAP- </w:t>
            </w:r>
          </w:p>
          <w:p w14:paraId="489F88C9" w14:textId="77777777" w:rsidR="00655054" w:rsidRPr="00A02BB5" w:rsidRDefault="00655054" w:rsidP="00655054">
            <w:pPr>
              <w:pStyle w:val="Prrafodelista"/>
              <w:numPr>
                <w:ilvl w:val="0"/>
                <w:numId w:val="4"/>
              </w:numPr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33A73" w14:textId="19E6DC56" w:rsidR="00655054" w:rsidRPr="00A02BB5" w:rsidRDefault="00655054" w:rsidP="00655054">
            <w:pPr>
              <w:pStyle w:val="Prrafodelista"/>
              <w:numPr>
                <w:ilvl w:val="0"/>
                <w:numId w:val="4"/>
              </w:numPr>
              <w:tabs>
                <w:tab w:val="left" w:pos="231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En los proyectos, obras, industrias o actividades que se encuentren dentro del Sistema Guatemalteco de Áreas Protegidas -SIGAP-: </w:t>
            </w:r>
          </w:p>
          <w:p w14:paraId="4DBDC601" w14:textId="7777777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5FD463" w14:textId="13042C1F" w:rsidR="00655054" w:rsidRPr="00A02BB5" w:rsidRDefault="00655054" w:rsidP="00655054">
            <w:pPr>
              <w:pStyle w:val="Prrafodelista"/>
              <w:numPr>
                <w:ilvl w:val="0"/>
                <w:numId w:val="12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Contrato para el cumplimiento de condiciones, normas de operación y garantías ambientales del Consejo Nacional de Áreas Protegidas -CONAP-.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DC91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713C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0158D8B0" w14:textId="77777777" w:rsidTr="00185ED9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6D3" w14:textId="77777777" w:rsidR="00655054" w:rsidRPr="00A02BB5" w:rsidRDefault="00655054" w:rsidP="00655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8E28" w14:textId="687279FD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En caso del Ministerio de Agricultura, Ganadería y Alimentación -MAGA- adjuntar según corresponda, la copia simple de: </w:t>
            </w:r>
          </w:p>
          <w:p w14:paraId="5BD81144" w14:textId="7777777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F09E07" w14:textId="0ABEDFCA" w:rsidR="00655054" w:rsidRPr="00A02BB5" w:rsidRDefault="00655054" w:rsidP="00655054">
            <w:pPr>
              <w:pStyle w:val="Prrafodelista"/>
              <w:numPr>
                <w:ilvl w:val="0"/>
                <w:numId w:val="13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Autorización, permiso, certificación y/o licencia sanitaria de funcionamiento y/o transporte emitida por el Ministerio de Agricultura, Ganadería y Alimentación -MAGA- </w:t>
            </w:r>
          </w:p>
          <w:p w14:paraId="579C0C0B" w14:textId="797F821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AEA1D8" w14:textId="76728AA3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Colocación de arrecifes: </w:t>
            </w:r>
          </w:p>
          <w:p w14:paraId="233D963D" w14:textId="7777777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2B8E4C" w14:textId="630C9237" w:rsidR="00655054" w:rsidRPr="00A02BB5" w:rsidRDefault="00655054" w:rsidP="00655054">
            <w:pPr>
              <w:pStyle w:val="Prrafodelista"/>
              <w:numPr>
                <w:ilvl w:val="0"/>
                <w:numId w:val="14"/>
              </w:numPr>
              <w:tabs>
                <w:tab w:val="left" w:pos="2316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>Evaluación de ubicación y colocación de arrecifes artificiales en el Pacífico emitido por la Dirección de Normatividad de la Pesca -DIPESCA-.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B5A1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A7EC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5B5BCAD3" w14:textId="77777777" w:rsidTr="00DB43F4">
        <w:trPr>
          <w:trHeight w:val="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734F" w14:textId="3F09FA4F" w:rsidR="00655054" w:rsidRPr="00A02BB5" w:rsidRDefault="00655054" w:rsidP="00655054">
            <w:pPr>
              <w:ind w:right="33" w:hanging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FFE0" w14:textId="7185AB23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02BB5">
              <w:rPr>
                <w:rFonts w:ascii="Arial" w:hAnsi="Arial" w:cs="Arial"/>
                <w:sz w:val="18"/>
                <w:szCs w:val="18"/>
              </w:rPr>
              <w:t xml:space="preserve">El instrumento ambiental </w:t>
            </w:r>
            <w:r w:rsidRPr="00A02BB5">
              <w:rPr>
                <w:rFonts w:ascii="Arial" w:hAnsi="Arial" w:cs="Arial"/>
                <w:i/>
                <w:sz w:val="18"/>
                <w:szCs w:val="18"/>
              </w:rPr>
              <w:t>al ingreso</w:t>
            </w:r>
            <w:r w:rsidRPr="00A02BB5">
              <w:rPr>
                <w:rFonts w:ascii="Arial" w:hAnsi="Arial" w:cs="Arial"/>
                <w:sz w:val="18"/>
                <w:szCs w:val="18"/>
              </w:rPr>
              <w:t xml:space="preserve">, debe estar numerado de adelante hacia atrás (numeración abierta) y únicamente en el anverso de las hojas, en la esquina superior derecha, con números arábigos enteros (no alfanumérico), de forma consecutiva, </w:t>
            </w:r>
            <w:r w:rsidRPr="00A02BB5">
              <w:rPr>
                <w:rFonts w:ascii="Arial" w:hAnsi="Arial" w:cs="Arial"/>
                <w:b/>
                <w:sz w:val="18"/>
                <w:szCs w:val="18"/>
              </w:rPr>
              <w:t>sin tachones, enmendaduras, sin corrector o cualquier otro medio que cubra o altere la numeración</w:t>
            </w:r>
            <w:r w:rsidRPr="00A02BB5">
              <w:rPr>
                <w:rFonts w:ascii="Arial" w:hAnsi="Arial" w:cs="Arial"/>
                <w:sz w:val="18"/>
                <w:szCs w:val="18"/>
              </w:rPr>
              <w:t xml:space="preserve">. La información debe estar ordenada, estructurada y dividida acorde a los requisitos establecidos por este Ministerio. </w:t>
            </w:r>
            <w:r w:rsidRPr="00A02BB5">
              <w:rPr>
                <w:rFonts w:ascii="Arial" w:hAnsi="Arial" w:cs="Arial"/>
                <w:sz w:val="18"/>
                <w:szCs w:val="18"/>
                <w:u w:val="single"/>
              </w:rPr>
              <w:t xml:space="preserve">La numeración deberá iniciar en el formulario de actividades de registro (debidamente llenado), seguido de planos o </w:t>
            </w:r>
            <w:r w:rsidRPr="00A02BB5">
              <w:rPr>
                <w:rFonts w:ascii="Arial" w:hAnsi="Arial" w:cs="Arial"/>
                <w:b/>
                <w:sz w:val="18"/>
                <w:szCs w:val="18"/>
                <w:u w:val="single"/>
              </w:rPr>
              <w:t>dibujos técnicos</w:t>
            </w:r>
            <w:r w:rsidRPr="00A02BB5">
              <w:rPr>
                <w:rStyle w:val="Refdenotaalpie"/>
                <w:rFonts w:ascii="Arial" w:hAnsi="Arial" w:cs="Arial"/>
                <w:b/>
                <w:sz w:val="18"/>
                <w:szCs w:val="18"/>
                <w:u w:val="single"/>
              </w:rPr>
              <w:footnoteReference w:id="3"/>
            </w:r>
            <w:r w:rsidRPr="00A02BB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</w:t>
            </w:r>
            <w:r w:rsidRPr="00A02BB5">
              <w:rPr>
                <w:rFonts w:ascii="Arial" w:hAnsi="Arial" w:cs="Arial"/>
                <w:sz w:val="18"/>
                <w:szCs w:val="18"/>
                <w:u w:val="single"/>
              </w:rPr>
              <w:t xml:space="preserve">documentos legales y anexos. </w:t>
            </w:r>
          </w:p>
          <w:p w14:paraId="4906D6E2" w14:textId="77777777" w:rsidR="00655054" w:rsidRPr="00A02BB5" w:rsidRDefault="00655054" w:rsidP="00655054">
            <w:pPr>
              <w:tabs>
                <w:tab w:val="left" w:pos="231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6A7A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402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55054" w:rsidRPr="00A02BB5" w14:paraId="45326A44" w14:textId="77777777" w:rsidTr="00FA7B6D">
        <w:trPr>
          <w:trHeight w:val="85"/>
          <w:jc w:val="center"/>
        </w:trPr>
        <w:tc>
          <w:tcPr>
            <w:tcW w:w="10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2EC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A727A91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>Yo</w:t>
            </w:r>
            <w:r w:rsidRPr="00762B03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el infrascrito proponente, declaro: </w:t>
            </w:r>
          </w:p>
          <w:p w14:paraId="24D4D68F" w14:textId="77777777" w:rsidR="00655054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(nombre del proponente o representante legal)</w:t>
            </w:r>
          </w:p>
          <w:p w14:paraId="1437E32D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F12E3CE" w14:textId="77777777" w:rsidR="00655054" w:rsidRPr="00762B03" w:rsidRDefault="00655054" w:rsidP="0065505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es-GT"/>
              </w:rPr>
            </w:pPr>
            <w:r w:rsidRPr="00762B03">
              <w:rPr>
                <w:rFonts w:ascii="Arial" w:hAnsi="Arial" w:cs="Arial"/>
                <w:bCs/>
                <w:sz w:val="17"/>
                <w:szCs w:val="17"/>
                <w:lang w:val="es-GT"/>
              </w:rPr>
              <w:t>Que he leído y comprendido los requerimientos técnicos y legales que implican la presente solicitud.</w:t>
            </w:r>
          </w:p>
          <w:p w14:paraId="52BA20FD" w14:textId="77777777" w:rsidR="00655054" w:rsidRPr="00762B03" w:rsidRDefault="00655054" w:rsidP="0065505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es-GT"/>
              </w:rPr>
            </w:pPr>
            <w:r w:rsidRPr="00762B03">
              <w:rPr>
                <w:rFonts w:ascii="Arial" w:hAnsi="Arial" w:cs="Arial"/>
                <w:bCs/>
                <w:sz w:val="17"/>
                <w:szCs w:val="17"/>
                <w:lang w:val="es-GT"/>
              </w:rPr>
              <w:t xml:space="preserve">Que los datos contenidos en este formulario y los anexos, son verdaderos y que conozco la pena correspondiente al delito de perjurio, falsedad ideológica y material, de conformidad con lo estipulado en los artículos 321, 22 y 459 del </w:t>
            </w:r>
            <w:r>
              <w:rPr>
                <w:rFonts w:ascii="Arial" w:hAnsi="Arial" w:cs="Arial"/>
                <w:bCs/>
                <w:sz w:val="17"/>
                <w:szCs w:val="17"/>
                <w:lang w:val="es-GT"/>
              </w:rPr>
              <w:t>C</w:t>
            </w:r>
            <w:r w:rsidRPr="00762B03">
              <w:rPr>
                <w:rFonts w:ascii="Arial" w:hAnsi="Arial" w:cs="Arial"/>
                <w:bCs/>
                <w:sz w:val="17"/>
                <w:szCs w:val="17"/>
                <w:lang w:val="es-GT"/>
              </w:rPr>
              <w:t xml:space="preserve">ódigo </w:t>
            </w:r>
            <w:r>
              <w:rPr>
                <w:rFonts w:ascii="Arial" w:hAnsi="Arial" w:cs="Arial"/>
                <w:bCs/>
                <w:sz w:val="17"/>
                <w:szCs w:val="17"/>
                <w:lang w:val="es-GT"/>
              </w:rPr>
              <w:t>P</w:t>
            </w:r>
            <w:r w:rsidRPr="00762B03">
              <w:rPr>
                <w:rFonts w:ascii="Arial" w:hAnsi="Arial" w:cs="Arial"/>
                <w:bCs/>
                <w:sz w:val="17"/>
                <w:szCs w:val="17"/>
                <w:lang w:val="es-GT"/>
              </w:rPr>
              <w:t xml:space="preserve">enal. Por </w:t>
            </w:r>
            <w:r w:rsidRPr="00762B03">
              <w:rPr>
                <w:rFonts w:ascii="Arial" w:hAnsi="Arial" w:cs="Arial"/>
                <w:bCs/>
                <w:sz w:val="17"/>
                <w:szCs w:val="17"/>
                <w:lang w:val="es-GT"/>
              </w:rPr>
              <w:lastRenderedPageBreak/>
              <w:t>lo tanto, someto ante la autoridad ambiental la presente solicitud, renunciando al fuero de mi domicilio y sujetándome a los tribunales que la autoridad ambiental elija.</w:t>
            </w:r>
          </w:p>
          <w:p w14:paraId="49906ADE" w14:textId="77777777" w:rsidR="00655054" w:rsidRPr="00762B03" w:rsidRDefault="00655054" w:rsidP="00655054">
            <w:pPr>
              <w:ind w:left="360"/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</w:p>
          <w:p w14:paraId="4460A223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>Yo</w:t>
            </w:r>
            <w:r w:rsidRPr="00762B03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el infrascrito proponente: </w:t>
            </w:r>
          </w:p>
          <w:p w14:paraId="4A38EA3D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2B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(nombre del proponente o representante legal)</w:t>
            </w:r>
          </w:p>
          <w:p w14:paraId="047EF19E" w14:textId="77777777" w:rsidR="00655054" w:rsidRPr="00762B03" w:rsidRDefault="00655054" w:rsidP="00655054">
            <w:pPr>
              <w:ind w:left="36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507EA81" w14:textId="5F12AE71" w:rsidR="00655054" w:rsidRPr="0032347D" w:rsidRDefault="00655054" w:rsidP="0065505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32347D">
              <w:rPr>
                <w:rFonts w:ascii="Arial" w:hAnsi="Arial" w:cs="Arial"/>
                <w:bCs/>
                <w:sz w:val="17"/>
                <w:szCs w:val="17"/>
              </w:rPr>
              <w:t xml:space="preserve">Autorizo al </w:t>
            </w:r>
            <w:r w:rsidR="001D300B">
              <w:rPr>
                <w:rFonts w:ascii="Arial" w:hAnsi="Arial" w:cs="Arial"/>
                <w:bCs/>
                <w:sz w:val="17"/>
                <w:szCs w:val="17"/>
              </w:rPr>
              <w:t>Ministerio de Ambiente y Recursos N</w:t>
            </w:r>
            <w:r w:rsidRPr="0032347D">
              <w:rPr>
                <w:rFonts w:ascii="Arial" w:hAnsi="Arial" w:cs="Arial"/>
                <w:bCs/>
                <w:sz w:val="17"/>
                <w:szCs w:val="17"/>
              </w:rPr>
              <w:t>aturales a enviarme avisos, y/o notificaciones electrónicas, los cuales se darán por enterados y bien recibidos.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8"/>
              <w:gridCol w:w="5768"/>
            </w:tblGrid>
            <w:tr w:rsidR="00655054" w:rsidRPr="00762B03" w14:paraId="6C61C7D9" w14:textId="77777777" w:rsidTr="001C7661">
              <w:trPr>
                <w:jc w:val="center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BBC21DD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62B03">
                    <w:rPr>
                      <w:rFonts w:ascii="Arial" w:hAnsi="Arial" w:cs="Arial"/>
                      <w:b/>
                      <w:sz w:val="17"/>
                      <w:szCs w:val="17"/>
                    </w:rPr>
                    <w:t>Firma:</w:t>
                  </w:r>
                </w:p>
              </w:tc>
              <w:tc>
                <w:tcPr>
                  <w:tcW w:w="5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6C14AC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7E3CC6F7" w14:textId="77777777" w:rsidR="00655054" w:rsidRPr="00762B03" w:rsidRDefault="00655054" w:rsidP="00655054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941"/>
              <w:gridCol w:w="567"/>
              <w:gridCol w:w="3237"/>
              <w:gridCol w:w="783"/>
              <w:gridCol w:w="993"/>
            </w:tblGrid>
            <w:tr w:rsidR="00655054" w:rsidRPr="00762B03" w14:paraId="3B1FB03F" w14:textId="77777777" w:rsidTr="001C7661">
              <w:trPr>
                <w:jc w:val="center"/>
              </w:trPr>
              <w:tc>
                <w:tcPr>
                  <w:tcW w:w="1500" w:type="dxa"/>
                  <w:vAlign w:val="bottom"/>
                  <w:hideMark/>
                </w:tcPr>
                <w:p w14:paraId="7CA9EABC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62B03">
                    <w:rPr>
                      <w:rFonts w:ascii="Arial" w:hAnsi="Arial" w:cs="Arial"/>
                      <w:b/>
                      <w:sz w:val="17"/>
                      <w:szCs w:val="17"/>
                    </w:rPr>
                    <w:t>Guatemala,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D9F3BFD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14:paraId="00CD1EF9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62B03">
                    <w:rPr>
                      <w:rFonts w:ascii="Arial" w:hAnsi="Arial" w:cs="Arial"/>
                      <w:b/>
                      <w:sz w:val="17"/>
                      <w:szCs w:val="17"/>
                    </w:rPr>
                    <w:t>de</w:t>
                  </w:r>
                </w:p>
              </w:tc>
              <w:tc>
                <w:tcPr>
                  <w:tcW w:w="3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829E390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783" w:type="dxa"/>
                  <w:vAlign w:val="bottom"/>
                  <w:hideMark/>
                </w:tcPr>
                <w:p w14:paraId="5A0BF27D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62B03">
                    <w:rPr>
                      <w:rFonts w:ascii="Arial" w:hAnsi="Arial" w:cs="Arial"/>
                      <w:b/>
                      <w:sz w:val="17"/>
                      <w:szCs w:val="17"/>
                    </w:rPr>
                    <w:t>de 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628F49" w14:textId="77777777" w:rsidR="00655054" w:rsidRPr="00762B03" w:rsidRDefault="00655054" w:rsidP="00655054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9B93ABA" w14:textId="77777777" w:rsidR="00655054" w:rsidRPr="00762B03" w:rsidRDefault="00655054" w:rsidP="00655054">
            <w:pPr>
              <w:ind w:left="284" w:hanging="284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  <w:p w14:paraId="51D721A4" w14:textId="77777777" w:rsidR="00655054" w:rsidRPr="00A02BB5" w:rsidRDefault="00655054" w:rsidP="0065505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4EA5F819" w14:textId="34E7267F" w:rsidR="00F853FA" w:rsidRDefault="00F853FA" w:rsidP="00F853FA">
      <w:pPr>
        <w:jc w:val="both"/>
        <w:rPr>
          <w:rFonts w:ascii="Arial" w:hAnsi="Arial" w:cs="Arial"/>
          <w:sz w:val="18"/>
          <w:szCs w:val="18"/>
        </w:rPr>
      </w:pPr>
    </w:p>
    <w:p w14:paraId="22BCB00E" w14:textId="3BBABB5D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05B2B40F" w14:textId="33B24BB0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5A0E672B" w14:textId="7598BA5A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F3217D0" w14:textId="3FC86FFD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077D0645" w14:textId="626631DF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17620C46" w14:textId="277D8557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15711F05" w14:textId="2FBFB013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67D297A6" w14:textId="1510B7D7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D69623C" w14:textId="0EEA7B4E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54891B34" w14:textId="2AE578C0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05635F1" w14:textId="4660305F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32C93D6" w14:textId="10306517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BA2F002" w14:textId="24DE4F9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FA0765F" w14:textId="49EA19E4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4F01193" w14:textId="78DF14C2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12C46F2" w14:textId="3AAA7E1E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9B51453" w14:textId="72D97C4E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1C82B978" w14:textId="5E11F141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1614172" w14:textId="3B18B5C4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E01E3B7" w14:textId="6989B034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6239BB17" w14:textId="5BCB5964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3312AB8" w14:textId="3040A312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ABCB54B" w14:textId="7483CA38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EF1CD96" w14:textId="1D68EE74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5D908E76" w14:textId="0DB6392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2BB89C7" w14:textId="0FA14D65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A22D4B6" w14:textId="65472CB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68B908B" w14:textId="63350E71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0577FF43" w14:textId="67886AA1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76F92A7" w14:textId="0E5A0DA7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FCA723F" w14:textId="048DA5AB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9194F3D" w14:textId="6B01A0E3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8861A7A" w14:textId="0BB29776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5D6934E0" w14:textId="281E5942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F52F153" w14:textId="1C00C76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64EEBAD8" w14:textId="3582D70C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7780B462" w14:textId="1F950951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339329B0" w14:textId="2FB326CC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06E41C21" w14:textId="7817E46B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7A2D32F" w14:textId="4C8C84B8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5CC6E18" w14:textId="4EA8741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F7AB3B5" w14:textId="114CEB51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EEC3D9E" w14:textId="5804C345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49C404FC" w14:textId="00000600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1BF2E84C" w14:textId="50C66B39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45F23C3" w14:textId="57BB20DB" w:rsidR="001D1D9A" w:rsidRPr="00D6569A" w:rsidRDefault="001D1D9A" w:rsidP="001D1D9A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</w:rPr>
      </w:pPr>
      <w:r w:rsidRPr="00D6569A">
        <w:rPr>
          <w:rFonts w:ascii="Arial" w:eastAsia="Calibri" w:hAnsi="Arial" w:cs="Arial"/>
          <w:b/>
          <w:szCs w:val="22"/>
        </w:rPr>
        <w:lastRenderedPageBreak/>
        <w:t>INSTRUCTIVO DE PRESENTACIÓN</w:t>
      </w:r>
    </w:p>
    <w:p w14:paraId="1E3F30D1" w14:textId="5D7D7C1F" w:rsidR="001D1D9A" w:rsidRPr="00D6569A" w:rsidRDefault="001D1D9A" w:rsidP="001D1D9A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  <w:u w:val="single"/>
        </w:rPr>
      </w:pPr>
      <w:r w:rsidRPr="00D6569A">
        <w:rPr>
          <w:rFonts w:ascii="Arial" w:eastAsia="Calibri" w:hAnsi="Arial" w:cs="Arial"/>
          <w:b/>
          <w:szCs w:val="22"/>
          <w:u w:val="single"/>
        </w:rPr>
        <w:t>FORMULARIO</w:t>
      </w:r>
    </w:p>
    <w:p w14:paraId="70EBB8BE" w14:textId="4A54C44E" w:rsidR="001D1D9A" w:rsidRPr="00D6569A" w:rsidRDefault="00B529B5" w:rsidP="001D1D9A">
      <w:pPr>
        <w:tabs>
          <w:tab w:val="left" w:pos="2316"/>
        </w:tabs>
        <w:jc w:val="center"/>
        <w:rPr>
          <w:rFonts w:ascii="Arial" w:eastAsia="Calibri" w:hAnsi="Arial" w:cs="Arial"/>
          <w:b/>
          <w:szCs w:val="22"/>
          <w:u w:val="single"/>
        </w:rPr>
      </w:pPr>
      <w:r>
        <w:rPr>
          <w:rFonts w:ascii="Arial" w:eastAsia="Calibri" w:hAnsi="Arial" w:cs="Arial"/>
          <w:b/>
          <w:szCs w:val="22"/>
          <w:u w:val="single"/>
        </w:rPr>
        <w:t>ACTIVIDADES</w:t>
      </w:r>
      <w:r w:rsidR="001D1D9A" w:rsidRPr="00D6569A">
        <w:rPr>
          <w:rFonts w:ascii="Arial" w:eastAsia="Calibri" w:hAnsi="Arial" w:cs="Arial"/>
          <w:b/>
          <w:szCs w:val="22"/>
          <w:u w:val="single"/>
        </w:rPr>
        <w:t xml:space="preserve"> DE REGISTRO</w:t>
      </w:r>
    </w:p>
    <w:p w14:paraId="1E1B471D" w14:textId="77777777" w:rsidR="001D1D9A" w:rsidRDefault="001D1D9A" w:rsidP="001D1D9A">
      <w:pPr>
        <w:rPr>
          <w:rFonts w:ascii="Arial" w:hAnsi="Arial" w:cs="Arial"/>
          <w:b/>
          <w:sz w:val="18"/>
          <w:szCs w:val="18"/>
        </w:rPr>
      </w:pPr>
    </w:p>
    <w:p w14:paraId="1783E134" w14:textId="77777777" w:rsidR="001D1D9A" w:rsidRPr="004A4AF6" w:rsidRDefault="001D1D9A" w:rsidP="001D1D9A">
      <w:pPr>
        <w:tabs>
          <w:tab w:val="left" w:pos="2316"/>
        </w:tabs>
        <w:jc w:val="both"/>
        <w:rPr>
          <w:rFonts w:ascii="Arial" w:eastAsia="Cambria" w:hAnsi="Arial" w:cs="Arial"/>
          <w:b/>
          <w:sz w:val="20"/>
          <w:szCs w:val="22"/>
        </w:rPr>
      </w:pPr>
      <w:r w:rsidRPr="004A4AF6">
        <w:rPr>
          <w:rFonts w:ascii="Arial" w:hAnsi="Arial" w:cs="Arial"/>
          <w:b/>
          <w:sz w:val="20"/>
          <w:szCs w:val="22"/>
        </w:rPr>
        <w:t xml:space="preserve">Generalidades: </w:t>
      </w:r>
    </w:p>
    <w:p w14:paraId="39634E2D" w14:textId="77777777" w:rsidR="001D1D9A" w:rsidRPr="004A4AF6" w:rsidRDefault="001D1D9A" w:rsidP="001D1D9A">
      <w:pPr>
        <w:rPr>
          <w:rFonts w:ascii="Arial" w:hAnsi="Arial" w:cs="Arial"/>
          <w:sz w:val="18"/>
          <w:szCs w:val="18"/>
        </w:rPr>
      </w:pPr>
    </w:p>
    <w:p w14:paraId="31BAD65C" w14:textId="77777777" w:rsidR="001D1D9A" w:rsidRPr="004A4AF6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Este formato se puede descargar en el portal: www.marn.gob.gt </w:t>
      </w:r>
    </w:p>
    <w:p w14:paraId="67BE623C" w14:textId="77777777" w:rsidR="001D1D9A" w:rsidRPr="004A4AF6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Presentar el Instrumento Ambiental original en forma física y una copia de la primera página del formato para sellar de recibido. </w:t>
      </w:r>
    </w:p>
    <w:p w14:paraId="0DCB7755" w14:textId="0CC4ECD7" w:rsidR="001D1D9A" w:rsidRPr="004A4AF6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Se deberá consignar exactamente el mismo nombre de proyecto y dirección de ubicación en el formulario, planos y/o </w:t>
      </w:r>
      <w:r w:rsidR="00FF3834">
        <w:rPr>
          <w:rFonts w:ascii="Arial" w:hAnsi="Arial" w:cs="Arial"/>
          <w:sz w:val="18"/>
          <w:szCs w:val="18"/>
          <w:lang w:val="es-GT"/>
        </w:rPr>
        <w:t xml:space="preserve">dibujos técnicos y </w:t>
      </w:r>
      <w:r w:rsidRPr="004A4AF6">
        <w:rPr>
          <w:rFonts w:ascii="Arial" w:hAnsi="Arial" w:cs="Arial"/>
          <w:sz w:val="18"/>
          <w:szCs w:val="18"/>
          <w:lang w:val="es-GT"/>
        </w:rPr>
        <w:t xml:space="preserve">anexos. Se deberá consignar la dirección según documento de derecho sobre el predio indicando: </w:t>
      </w:r>
      <w:r w:rsidRPr="004A4AF6">
        <w:rPr>
          <w:rFonts w:ascii="Arial" w:eastAsia="Times New Roman" w:hAnsi="Arial" w:cs="Arial"/>
          <w:b/>
          <w:bCs/>
          <w:sz w:val="18"/>
          <w:szCs w:val="18"/>
          <w:lang w:val="es-GT"/>
        </w:rPr>
        <w:t xml:space="preserve">calles, avenidas, número de casa, zona, aldea, cantón, barrio o similar, así como otras delimitaciones territoriales; </w:t>
      </w:r>
      <w:r w:rsidRPr="004A4AF6">
        <w:rPr>
          <w:rFonts w:ascii="Arial" w:eastAsia="Times New Roman" w:hAnsi="Arial" w:cs="Arial"/>
          <w:b/>
          <w:bCs/>
          <w:sz w:val="18"/>
          <w:szCs w:val="18"/>
          <w:u w:val="single"/>
          <w:lang w:val="es-GT"/>
        </w:rPr>
        <w:t>OBLIGATORIAMENTE</w:t>
      </w:r>
      <w:r w:rsidRPr="004A4AF6">
        <w:rPr>
          <w:rFonts w:ascii="Arial" w:eastAsia="Times New Roman" w:hAnsi="Arial" w:cs="Arial"/>
          <w:b/>
          <w:bCs/>
          <w:sz w:val="18"/>
          <w:szCs w:val="18"/>
          <w:lang w:val="es-GT"/>
        </w:rPr>
        <w:t xml:space="preserve"> indicar el municipio y el departamento al que corresponde.</w:t>
      </w:r>
    </w:p>
    <w:p w14:paraId="51ADC20F" w14:textId="72912F94" w:rsidR="001D1D9A" w:rsidRPr="004A4AF6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 xml:space="preserve">Costo de ingreso Q.50.00. </w:t>
      </w:r>
    </w:p>
    <w:p w14:paraId="11FA8C8C" w14:textId="77777777" w:rsidR="001D1D9A" w:rsidRPr="004A4AF6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>Para Anexo no usar hojas con membrete del MARN.</w:t>
      </w:r>
    </w:p>
    <w:p w14:paraId="53EE9B31" w14:textId="2F6DBD40" w:rsidR="001D1D9A" w:rsidRDefault="001D1D9A" w:rsidP="001D1D9A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GT"/>
        </w:rPr>
      </w:pPr>
      <w:r w:rsidRPr="004A4AF6">
        <w:rPr>
          <w:rFonts w:ascii="Arial" w:hAnsi="Arial" w:cs="Arial"/>
          <w:sz w:val="18"/>
          <w:szCs w:val="18"/>
          <w:lang w:val="es-GT"/>
        </w:rPr>
        <w:t>En caso de error de foliación en el ingreso del instrumento ambiental, deberá llenar la boleta correspondiente emitida por el MARN para adjuntarse al expediente.</w:t>
      </w:r>
    </w:p>
    <w:p w14:paraId="20021872" w14:textId="77A93983" w:rsidR="007B67F5" w:rsidRPr="007B67F5" w:rsidRDefault="007B67F5" w:rsidP="007B67F5">
      <w:pPr>
        <w:pStyle w:val="Prrafodelista"/>
        <w:numPr>
          <w:ilvl w:val="0"/>
          <w:numId w:val="19"/>
        </w:numPr>
        <w:tabs>
          <w:tab w:val="left" w:pos="2316"/>
        </w:tabs>
        <w:spacing w:after="0" w:line="240" w:lineRule="auto"/>
        <w:ind w:left="284" w:hanging="284"/>
        <w:jc w:val="both"/>
        <w:rPr>
          <w:rFonts w:ascii="Arial" w:hAnsi="Arial" w:cs="Arial"/>
          <w:i/>
          <w:sz w:val="18"/>
          <w:szCs w:val="18"/>
          <w:lang w:val="es-GT"/>
        </w:rPr>
      </w:pPr>
      <w:r w:rsidRPr="00FD2F17">
        <w:rPr>
          <w:rFonts w:ascii="Arial" w:hAnsi="Arial" w:cs="Arial"/>
          <w:i/>
          <w:sz w:val="18"/>
          <w:szCs w:val="18"/>
          <w:lang w:val="es-GT"/>
        </w:rPr>
        <w:t>No debe modificarse el contenido dentro del formulario, sin embargo, si requiere de más espacio dentro de cada apa</w:t>
      </w:r>
      <w:r>
        <w:rPr>
          <w:rFonts w:ascii="Arial" w:hAnsi="Arial" w:cs="Arial"/>
          <w:i/>
          <w:sz w:val="18"/>
          <w:szCs w:val="18"/>
          <w:lang w:val="es-GT"/>
        </w:rPr>
        <w:t>rtado;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puede a</w:t>
      </w:r>
      <w:r w:rsidR="00CB38DC">
        <w:rPr>
          <w:rFonts w:ascii="Arial" w:hAnsi="Arial" w:cs="Arial"/>
          <w:i/>
          <w:sz w:val="18"/>
          <w:szCs w:val="18"/>
          <w:lang w:val="es-GT"/>
        </w:rPr>
        <w:t>gregarlo según se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</w:t>
      </w:r>
      <w:r w:rsidR="00FE5D3A">
        <w:rPr>
          <w:rFonts w:ascii="Arial" w:hAnsi="Arial" w:cs="Arial"/>
          <w:i/>
          <w:sz w:val="18"/>
          <w:szCs w:val="18"/>
          <w:lang w:val="es-GT"/>
        </w:rPr>
        <w:t>necesite</w:t>
      </w:r>
      <w:r>
        <w:rPr>
          <w:rFonts w:ascii="Arial" w:hAnsi="Arial" w:cs="Arial"/>
          <w:i/>
          <w:sz w:val="18"/>
          <w:szCs w:val="18"/>
          <w:lang w:val="es-GT"/>
        </w:rPr>
        <w:t xml:space="preserve"> dentro del formato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o</w:t>
      </w:r>
      <w:r>
        <w:rPr>
          <w:rFonts w:ascii="Arial" w:hAnsi="Arial" w:cs="Arial"/>
          <w:i/>
          <w:sz w:val="18"/>
          <w:szCs w:val="18"/>
          <w:lang w:val="es-GT"/>
        </w:rPr>
        <w:t xml:space="preserve"> bien,</w:t>
      </w:r>
      <w:r w:rsidRPr="00FD2F17">
        <w:rPr>
          <w:rFonts w:ascii="Arial" w:hAnsi="Arial" w:cs="Arial"/>
          <w:i/>
          <w:sz w:val="18"/>
          <w:szCs w:val="18"/>
          <w:lang w:val="es-GT"/>
        </w:rPr>
        <w:t xml:space="preserve"> utilizar hojas adicionales.</w:t>
      </w:r>
    </w:p>
    <w:p w14:paraId="284DB9CC" w14:textId="77777777" w:rsidR="001D1D9A" w:rsidRPr="004A4AF6" w:rsidRDefault="001D1D9A" w:rsidP="001D1D9A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</w:p>
    <w:p w14:paraId="48DD9CE7" w14:textId="77777777" w:rsidR="001D1D9A" w:rsidRDefault="001D1D9A" w:rsidP="001D1D9A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  <w:r w:rsidRPr="004A4AF6">
        <w:rPr>
          <w:rFonts w:ascii="Arial" w:hAnsi="Arial" w:cs="Arial"/>
          <w:b/>
          <w:sz w:val="20"/>
          <w:szCs w:val="18"/>
          <w:lang w:val="es-GT"/>
        </w:rPr>
        <w:t>Indicaciones</w:t>
      </w:r>
      <w:r w:rsidRPr="004A4AF6">
        <w:rPr>
          <w:rFonts w:ascii="Arial" w:hAnsi="Arial" w:cs="Arial"/>
          <w:b/>
          <w:sz w:val="18"/>
          <w:szCs w:val="18"/>
          <w:lang w:val="es-GT"/>
        </w:rPr>
        <w:t>:</w:t>
      </w:r>
    </w:p>
    <w:p w14:paraId="78D922EE" w14:textId="77777777" w:rsidR="001D1D9A" w:rsidRPr="004A4AF6" w:rsidRDefault="001D1D9A" w:rsidP="001D1D9A">
      <w:pPr>
        <w:pStyle w:val="Prrafodelista"/>
        <w:tabs>
          <w:tab w:val="left" w:pos="2316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es-GT"/>
        </w:rPr>
      </w:pPr>
    </w:p>
    <w:p w14:paraId="56469480" w14:textId="11D33B06" w:rsidR="00806CE4" w:rsidRDefault="00806CE4" w:rsidP="00806CE4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El </w:t>
      </w:r>
      <w:r w:rsidR="001B0824">
        <w:rPr>
          <w:rFonts w:ascii="Arial" w:hAnsi="Arial" w:cs="Arial"/>
          <w:sz w:val="18"/>
          <w:szCs w:val="18"/>
          <w:lang w:val="es-GT"/>
        </w:rPr>
        <w:t>formulario actividades de registro,</w:t>
      </w:r>
      <w:r>
        <w:rPr>
          <w:rFonts w:ascii="Arial" w:hAnsi="Arial" w:cs="Arial"/>
          <w:sz w:val="18"/>
          <w:szCs w:val="18"/>
          <w:lang w:val="es-GT"/>
        </w:rPr>
        <w:t xml:space="preserve"> deberá presentarse sin tachones, sin corrector, ni modificaciones o alteraciones en la numeración </w:t>
      </w:r>
      <w:r w:rsidR="005B1076">
        <w:rPr>
          <w:rFonts w:ascii="Arial" w:hAnsi="Arial" w:cs="Arial"/>
          <w:sz w:val="18"/>
          <w:szCs w:val="18"/>
          <w:lang w:val="es-GT"/>
        </w:rPr>
        <w:t xml:space="preserve">y texto </w:t>
      </w:r>
      <w:r>
        <w:rPr>
          <w:rFonts w:ascii="Arial" w:hAnsi="Arial" w:cs="Arial"/>
          <w:sz w:val="18"/>
          <w:szCs w:val="18"/>
          <w:lang w:val="es-GT"/>
        </w:rPr>
        <w:t xml:space="preserve">del expediente. </w:t>
      </w:r>
    </w:p>
    <w:p w14:paraId="6CBBDD1F" w14:textId="77777777" w:rsidR="00806CE4" w:rsidRDefault="00806CE4" w:rsidP="00806CE4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El nombre del proyecto, obra, industria o actividad, deberá estar relacionado a la actividad del proyecto y de la patente de comercio, cuando aplique. </w:t>
      </w:r>
    </w:p>
    <w:p w14:paraId="7E1EDA4E" w14:textId="2D38CA6A" w:rsidR="00806CE4" w:rsidRDefault="008C50A3" w:rsidP="00806CE4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D</w:t>
      </w:r>
      <w:r w:rsidR="00806CE4">
        <w:rPr>
          <w:rFonts w:ascii="Arial" w:hAnsi="Arial" w:cs="Arial"/>
          <w:sz w:val="18"/>
          <w:szCs w:val="18"/>
          <w:lang w:val="es-GT"/>
        </w:rPr>
        <w:t xml:space="preserve">ibujos técnicos: </w:t>
      </w:r>
      <w:r w:rsidR="00584DD5">
        <w:rPr>
          <w:rFonts w:ascii="Arial" w:hAnsi="Arial" w:cs="Arial"/>
          <w:sz w:val="18"/>
          <w:szCs w:val="18"/>
          <w:lang w:val="es-GT"/>
        </w:rPr>
        <w:t>S</w:t>
      </w:r>
      <w:r w:rsidR="00806CE4">
        <w:rPr>
          <w:rFonts w:ascii="Arial" w:hAnsi="Arial" w:cs="Arial"/>
          <w:sz w:val="18"/>
          <w:szCs w:val="18"/>
          <w:lang w:val="es-GT"/>
        </w:rPr>
        <w:t>e recibirán únicamente en tamaño carta, oficio o doble carta.</w:t>
      </w:r>
    </w:p>
    <w:p w14:paraId="00A9DFD8" w14:textId="6CDCCEEA" w:rsidR="00806CE4" w:rsidRPr="00675EC6" w:rsidRDefault="00806CE4" w:rsidP="00675EC6">
      <w:pPr>
        <w:pStyle w:val="Prrafodelista"/>
        <w:numPr>
          <w:ilvl w:val="0"/>
          <w:numId w:val="22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 xml:space="preserve">Es indispensable como requisito para este Ministerio que el juego de dibujos técnicos presentado contenga en el cajetín, los siguientes datos: nombre del proyecto, dirección y </w:t>
      </w:r>
      <w:r w:rsidR="00961FEA">
        <w:rPr>
          <w:rFonts w:ascii="Arial" w:hAnsi="Arial" w:cs="Arial"/>
          <w:sz w:val="18"/>
          <w:szCs w:val="18"/>
          <w:lang w:val="es-GT"/>
        </w:rPr>
        <w:t xml:space="preserve">coordenadas </w:t>
      </w:r>
      <w:r>
        <w:rPr>
          <w:rFonts w:ascii="Arial" w:hAnsi="Arial" w:cs="Arial"/>
          <w:sz w:val="18"/>
          <w:szCs w:val="18"/>
          <w:lang w:val="es-GT"/>
        </w:rPr>
        <w:t>(</w:t>
      </w:r>
      <w:r w:rsidR="00961FEA">
        <w:rPr>
          <w:rFonts w:ascii="Arial" w:hAnsi="Arial" w:cs="Arial"/>
          <w:sz w:val="18"/>
          <w:szCs w:val="18"/>
          <w:lang w:val="es-GT"/>
        </w:rPr>
        <w:t xml:space="preserve">ubicación </w:t>
      </w:r>
      <w:r>
        <w:rPr>
          <w:rFonts w:ascii="Arial" w:hAnsi="Arial" w:cs="Arial"/>
          <w:sz w:val="18"/>
          <w:szCs w:val="18"/>
          <w:lang w:val="es-GT"/>
        </w:rPr>
        <w:t>del proyecto</w:t>
      </w:r>
      <w:r w:rsidR="00961FEA">
        <w:rPr>
          <w:rFonts w:ascii="Arial" w:hAnsi="Arial" w:cs="Arial"/>
          <w:sz w:val="18"/>
          <w:szCs w:val="18"/>
          <w:lang w:val="es-GT"/>
        </w:rPr>
        <w:t>)</w:t>
      </w:r>
      <w:r w:rsidR="00675EC6">
        <w:rPr>
          <w:rFonts w:ascii="Arial" w:hAnsi="Arial" w:cs="Arial"/>
          <w:sz w:val="18"/>
          <w:szCs w:val="18"/>
          <w:lang w:val="es-GT"/>
        </w:rPr>
        <w:t xml:space="preserve"> y</w:t>
      </w:r>
      <w:r w:rsidRPr="00675EC6">
        <w:rPr>
          <w:rFonts w:ascii="Arial" w:hAnsi="Arial" w:cs="Arial"/>
          <w:sz w:val="18"/>
          <w:szCs w:val="18"/>
          <w:lang w:val="es-GT"/>
        </w:rPr>
        <w:t xml:space="preserve"> nombre del </w:t>
      </w:r>
      <w:r w:rsidR="008C50A3" w:rsidRPr="00675EC6">
        <w:rPr>
          <w:rFonts w:ascii="Arial" w:hAnsi="Arial" w:cs="Arial"/>
          <w:sz w:val="18"/>
          <w:szCs w:val="18"/>
          <w:lang w:val="es-GT"/>
        </w:rPr>
        <w:t>dibujo técnico</w:t>
      </w:r>
      <w:r w:rsidRPr="00675EC6">
        <w:rPr>
          <w:rFonts w:ascii="Arial" w:hAnsi="Arial" w:cs="Arial"/>
          <w:sz w:val="18"/>
          <w:szCs w:val="18"/>
          <w:lang w:val="es-GT"/>
        </w:rPr>
        <w:t>.</w:t>
      </w:r>
    </w:p>
    <w:p w14:paraId="04C81800" w14:textId="77777777" w:rsidR="001F031F" w:rsidRPr="00DF4F09" w:rsidRDefault="001F031F" w:rsidP="001F031F">
      <w:pPr>
        <w:pStyle w:val="Prrafodelista"/>
        <w:numPr>
          <w:ilvl w:val="0"/>
          <w:numId w:val="22"/>
        </w:numPr>
        <w:tabs>
          <w:tab w:val="left" w:pos="2316"/>
        </w:tabs>
        <w:spacing w:after="0"/>
        <w:jc w:val="both"/>
        <w:rPr>
          <w:rFonts w:ascii="Arial" w:hAnsi="Arial" w:cs="Arial"/>
          <w:szCs w:val="18"/>
          <w:lang w:val="es-GT"/>
        </w:rPr>
      </w:pPr>
      <w:r w:rsidRPr="00DF4F09">
        <w:rPr>
          <w:rFonts w:ascii="Arial" w:hAnsi="Arial" w:cs="Arial"/>
          <w:sz w:val="18"/>
        </w:rPr>
        <w:t>En caso de presentar dibujos técnicos, estos no requieren ser elaborados, firmados, timbrados o sellados por un profesional para esta categoría.</w:t>
      </w:r>
    </w:p>
    <w:p w14:paraId="4A6FB5B6" w14:textId="77777777" w:rsidR="001F031F" w:rsidRDefault="001F031F" w:rsidP="001F031F">
      <w:pPr>
        <w:pStyle w:val="Prrafodelista"/>
        <w:numPr>
          <w:ilvl w:val="0"/>
          <w:numId w:val="22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lang w:val="es-GT"/>
        </w:rPr>
        <w:t>N</w:t>
      </w:r>
      <w:r>
        <w:rPr>
          <w:rFonts w:ascii="Arial" w:hAnsi="Arial" w:cs="Arial"/>
          <w:sz w:val="18"/>
          <w:szCs w:val="20"/>
          <w:lang w:val="es-GT"/>
        </w:rPr>
        <w:t xml:space="preserve">o </w:t>
      </w:r>
      <w:r>
        <w:rPr>
          <w:rFonts w:ascii="Arial" w:hAnsi="Arial" w:cs="Arial"/>
          <w:sz w:val="18"/>
          <w:lang w:val="es-GT"/>
        </w:rPr>
        <w:t xml:space="preserve">se aceptan </w:t>
      </w:r>
      <w:r>
        <w:rPr>
          <w:rFonts w:ascii="Arial" w:hAnsi="Arial" w:cs="Arial"/>
          <w:sz w:val="18"/>
          <w:szCs w:val="20"/>
          <w:lang w:val="es-GT"/>
        </w:rPr>
        <w:t>imágenes de geoposicionamiento (capturas de pantalla) como planos/dibujos de ubicación.</w:t>
      </w:r>
    </w:p>
    <w:p w14:paraId="3A9AE860" w14:textId="77777777" w:rsidR="001F031F" w:rsidRPr="00806CE4" w:rsidRDefault="001F031F" w:rsidP="001F031F">
      <w:pPr>
        <w:pStyle w:val="Prrafodelista"/>
        <w:numPr>
          <w:ilvl w:val="0"/>
          <w:numId w:val="22"/>
        </w:numPr>
        <w:tabs>
          <w:tab w:val="left" w:pos="2316"/>
        </w:tabs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En el plano/dibujo técnico de ubic</w:t>
      </w:r>
      <w:r>
        <w:rPr>
          <w:rFonts w:ascii="Arial" w:hAnsi="Arial" w:cs="Arial"/>
          <w:sz w:val="18"/>
          <w:szCs w:val="20"/>
          <w:lang w:val="es-GT"/>
        </w:rPr>
        <w:t xml:space="preserve">ación, colocar las coordenadas geográficas DATUM WGS84 </w:t>
      </w:r>
    </w:p>
    <w:p w14:paraId="1854C18A" w14:textId="08733C42" w:rsidR="008C50A3" w:rsidRPr="008C50A3" w:rsidRDefault="008C50A3" w:rsidP="008C50A3">
      <w:pPr>
        <w:pStyle w:val="Prrafodelista"/>
        <w:numPr>
          <w:ilvl w:val="0"/>
          <w:numId w:val="22"/>
        </w:numPr>
        <w:tabs>
          <w:tab w:val="left" w:pos="2316"/>
        </w:tabs>
        <w:jc w:val="both"/>
        <w:rPr>
          <w:rFonts w:ascii="Arial" w:hAnsi="Arial" w:cs="Arial"/>
          <w:sz w:val="18"/>
          <w:szCs w:val="18"/>
          <w:lang w:val="es-GT"/>
        </w:rPr>
      </w:pPr>
      <w:r w:rsidRPr="008C50A3">
        <w:rPr>
          <w:rFonts w:ascii="Arial" w:hAnsi="Arial" w:cs="Arial"/>
          <w:sz w:val="18"/>
          <w:szCs w:val="18"/>
          <w:lang w:val="es-GT"/>
        </w:rPr>
        <w:t>En caso de presentar planos, agregar la siguiente información: Nombre del plano, área (m</w:t>
      </w:r>
      <w:r w:rsidRPr="008C50A3">
        <w:rPr>
          <w:rFonts w:ascii="Arial" w:hAnsi="Arial" w:cs="Arial"/>
          <w:sz w:val="18"/>
          <w:szCs w:val="18"/>
          <w:vertAlign w:val="superscript"/>
          <w:lang w:val="es-GT"/>
        </w:rPr>
        <w:t>2</w:t>
      </w:r>
      <w:r w:rsidRPr="008C50A3">
        <w:rPr>
          <w:rFonts w:ascii="Arial" w:hAnsi="Arial" w:cs="Arial"/>
          <w:sz w:val="18"/>
          <w:szCs w:val="18"/>
          <w:lang w:val="es-GT"/>
        </w:rPr>
        <w:t>, km</w:t>
      </w:r>
      <w:r w:rsidRPr="008C50A3">
        <w:rPr>
          <w:rFonts w:ascii="Arial" w:hAnsi="Arial" w:cs="Arial"/>
          <w:sz w:val="18"/>
          <w:szCs w:val="18"/>
          <w:vertAlign w:val="superscript"/>
          <w:lang w:val="es-GT"/>
        </w:rPr>
        <w:t>2</w:t>
      </w:r>
      <w:r w:rsidRPr="008C50A3">
        <w:rPr>
          <w:rFonts w:ascii="Arial" w:hAnsi="Arial" w:cs="Arial"/>
          <w:sz w:val="18"/>
          <w:szCs w:val="18"/>
          <w:lang w:val="es-GT"/>
        </w:rPr>
        <w:t xml:space="preserve">, ha), nombre del proyecto, nombre del proponente, dirección, coordenadas, fecha de elaboración del plano, </w:t>
      </w:r>
      <w:r w:rsidR="003A4A1F">
        <w:rPr>
          <w:rFonts w:ascii="Arial" w:hAnsi="Arial" w:cs="Arial"/>
          <w:sz w:val="18"/>
          <w:szCs w:val="18"/>
          <w:lang w:val="es-GT"/>
        </w:rPr>
        <w:t xml:space="preserve">y, </w:t>
      </w:r>
      <w:r w:rsidRPr="003A4A1F">
        <w:rPr>
          <w:rFonts w:ascii="Arial" w:hAnsi="Arial" w:cs="Arial"/>
          <w:i/>
          <w:sz w:val="18"/>
          <w:szCs w:val="18"/>
          <w:lang w:val="es-GT"/>
        </w:rPr>
        <w:t>finca, folio y libro (opcional para arrendatarios)</w:t>
      </w:r>
      <w:r w:rsidR="003A4A1F">
        <w:rPr>
          <w:rFonts w:ascii="Arial" w:hAnsi="Arial" w:cs="Arial"/>
          <w:sz w:val="18"/>
          <w:szCs w:val="18"/>
          <w:lang w:val="es-GT"/>
        </w:rPr>
        <w:t>; además de la</w:t>
      </w:r>
      <w:r w:rsidR="003A4A1F" w:rsidRPr="003A4A1F">
        <w:rPr>
          <w:rFonts w:ascii="Arial" w:hAnsi="Arial" w:cs="Arial"/>
          <w:sz w:val="18"/>
          <w:szCs w:val="18"/>
          <w:lang w:val="es-GT"/>
        </w:rPr>
        <w:t xml:space="preserve"> </w:t>
      </w:r>
      <w:r w:rsidR="003A4A1F">
        <w:rPr>
          <w:rFonts w:ascii="Arial" w:hAnsi="Arial" w:cs="Arial"/>
          <w:sz w:val="18"/>
          <w:szCs w:val="18"/>
          <w:lang w:val="es-GT"/>
        </w:rPr>
        <w:t>f</w:t>
      </w:r>
      <w:r w:rsidR="003A4A1F" w:rsidRPr="008C50A3">
        <w:rPr>
          <w:rFonts w:ascii="Arial" w:hAnsi="Arial" w:cs="Arial"/>
          <w:sz w:val="18"/>
          <w:szCs w:val="18"/>
          <w:lang w:val="es-GT"/>
        </w:rPr>
        <w:t>irma, sello y timbre del profesional que elabora el plano</w:t>
      </w:r>
      <w:r w:rsidR="00D713AD">
        <w:rPr>
          <w:rFonts w:ascii="Arial" w:hAnsi="Arial" w:cs="Arial"/>
          <w:sz w:val="18"/>
          <w:szCs w:val="18"/>
          <w:lang w:val="es-GT"/>
        </w:rPr>
        <w:t>.</w:t>
      </w:r>
    </w:p>
    <w:p w14:paraId="622EB832" w14:textId="77777777" w:rsidR="000A1C5A" w:rsidRPr="00253FF6" w:rsidRDefault="000A1C5A" w:rsidP="000A1C5A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La dirección en planos o dibujos técnicos, debe coincidir con la presentada en los documentos legales, que comprueben el uso o posesión del inmueble donde se desarrolla o desarrollará el proyecto.</w:t>
      </w:r>
    </w:p>
    <w:p w14:paraId="39C3A664" w14:textId="77777777" w:rsidR="00806CE4" w:rsidRDefault="00806CE4" w:rsidP="00806CE4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Patente de comercio/sucursales: Deberá contener la información del nombre de la empresa.</w:t>
      </w:r>
    </w:p>
    <w:p w14:paraId="21D30A8B" w14:textId="08B184AE" w:rsidR="00806CE4" w:rsidRDefault="00806CE4" w:rsidP="00806CE4">
      <w:pPr>
        <w:pStyle w:val="Prrafodelista"/>
        <w:numPr>
          <w:ilvl w:val="0"/>
          <w:numId w:val="21"/>
        </w:numPr>
        <w:tabs>
          <w:tab w:val="left" w:pos="2316"/>
        </w:tabs>
        <w:spacing w:after="0"/>
        <w:ind w:left="0"/>
        <w:jc w:val="both"/>
        <w:rPr>
          <w:rFonts w:ascii="Arial" w:hAnsi="Arial" w:cs="Arial"/>
          <w:sz w:val="18"/>
          <w:szCs w:val="18"/>
          <w:lang w:val="es-GT"/>
        </w:rPr>
      </w:pPr>
      <w:r>
        <w:rPr>
          <w:rFonts w:ascii="Arial" w:hAnsi="Arial" w:cs="Arial"/>
          <w:sz w:val="18"/>
          <w:szCs w:val="18"/>
          <w:lang w:val="es-GT"/>
        </w:rPr>
        <w:t>Fotografías: Deberán ser presentadas a color, impresas en hojas papel bond, con visualización del proyecto (claras, no borrosas).</w:t>
      </w:r>
    </w:p>
    <w:p w14:paraId="670C597F" w14:textId="77777777" w:rsidR="001D1D9A" w:rsidRDefault="001D1D9A" w:rsidP="00F853FA">
      <w:pPr>
        <w:jc w:val="both"/>
        <w:rPr>
          <w:rFonts w:ascii="Arial" w:hAnsi="Arial" w:cs="Arial"/>
          <w:sz w:val="18"/>
          <w:szCs w:val="18"/>
        </w:rPr>
      </w:pPr>
    </w:p>
    <w:p w14:paraId="28825F47" w14:textId="6AA539F8" w:rsidR="00F853FA" w:rsidRPr="00F853FA" w:rsidRDefault="00F853FA" w:rsidP="00F853FA">
      <w:pPr>
        <w:jc w:val="both"/>
        <w:rPr>
          <w:rFonts w:ascii="Arial" w:hAnsi="Arial" w:cs="Arial"/>
          <w:sz w:val="18"/>
          <w:szCs w:val="18"/>
        </w:rPr>
      </w:pPr>
    </w:p>
    <w:sectPr w:rsidR="00F853FA" w:rsidRPr="00F853FA" w:rsidSect="00C77355">
      <w:pgSz w:w="12240" w:h="15840" w:code="1"/>
      <w:pgMar w:top="2268" w:right="1418" w:bottom="1135" w:left="1276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894C" w14:textId="77777777" w:rsidR="00BA572D" w:rsidRDefault="00BA572D" w:rsidP="009A1FD4">
      <w:r>
        <w:separator/>
      </w:r>
    </w:p>
  </w:endnote>
  <w:endnote w:type="continuationSeparator" w:id="0">
    <w:p w14:paraId="7BEE96A6" w14:textId="77777777" w:rsidR="00BA572D" w:rsidRDefault="00BA572D" w:rsidP="009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75BE" w14:textId="77777777" w:rsidR="00BA572D" w:rsidRDefault="00BA572D" w:rsidP="009A1FD4">
      <w:r>
        <w:separator/>
      </w:r>
    </w:p>
  </w:footnote>
  <w:footnote w:type="continuationSeparator" w:id="0">
    <w:p w14:paraId="5CB8D40E" w14:textId="77777777" w:rsidR="00BA572D" w:rsidRDefault="00BA572D" w:rsidP="009A1FD4">
      <w:r>
        <w:continuationSeparator/>
      </w:r>
    </w:p>
  </w:footnote>
  <w:footnote w:id="1">
    <w:p w14:paraId="1B6DAFB1" w14:textId="221A415A" w:rsidR="000160C5" w:rsidRPr="008C50A3" w:rsidRDefault="000160C5" w:rsidP="008C50A3">
      <w:pPr>
        <w:pStyle w:val="Textonotapie"/>
        <w:ind w:left="142" w:hanging="142"/>
        <w:jc w:val="both"/>
        <w:rPr>
          <w:rFonts w:ascii="Arial" w:hAnsi="Arial" w:cs="Arial"/>
          <w:color w:val="000000" w:themeColor="text1"/>
          <w:sz w:val="15"/>
          <w:szCs w:val="15"/>
          <w:lang w:val="es-ES"/>
        </w:rPr>
      </w:pPr>
      <w:r w:rsidRPr="008C50A3">
        <w:rPr>
          <w:rStyle w:val="Refdenotaalpie"/>
          <w:rFonts w:ascii="Arial" w:hAnsi="Arial" w:cs="Arial"/>
          <w:color w:val="000000" w:themeColor="text1"/>
          <w:sz w:val="15"/>
          <w:szCs w:val="15"/>
        </w:rPr>
        <w:footnoteRef/>
      </w:r>
      <w:r w:rsidRPr="008C50A3">
        <w:rPr>
          <w:rFonts w:ascii="Arial" w:hAnsi="Arial" w:cs="Arial"/>
          <w:color w:val="000000" w:themeColor="text1"/>
          <w:sz w:val="15"/>
          <w:szCs w:val="15"/>
          <w:lang w:val="es-GT"/>
        </w:rPr>
        <w:t xml:space="preserve"> </w:t>
      </w:r>
      <w:r w:rsidRPr="008C50A3">
        <w:rPr>
          <w:rFonts w:ascii="Arial" w:hAnsi="Arial" w:cs="Arial"/>
          <w:color w:val="000000" w:themeColor="text1"/>
          <w:sz w:val="15"/>
          <w:szCs w:val="15"/>
          <w:lang w:val="es-ES"/>
        </w:rPr>
        <w:t xml:space="preserve">Representación arquitectónica de un espacio físico. </w:t>
      </w:r>
      <w:r w:rsidRPr="008C50A3">
        <w:rPr>
          <w:rFonts w:ascii="Arial" w:hAnsi="Arial" w:cs="Arial"/>
          <w:b/>
          <w:color w:val="000000" w:themeColor="text1"/>
          <w:sz w:val="15"/>
          <w:szCs w:val="15"/>
          <w:lang w:val="es-ES"/>
        </w:rPr>
        <w:t>No requiere ser elaborado, firmado, timbrado o sellado por un profesional</w:t>
      </w:r>
      <w:r w:rsidR="00FD616F" w:rsidRPr="008C50A3">
        <w:rPr>
          <w:rFonts w:ascii="Arial" w:hAnsi="Arial" w:cs="Arial"/>
          <w:b/>
          <w:color w:val="000000" w:themeColor="text1"/>
          <w:sz w:val="15"/>
          <w:szCs w:val="15"/>
          <w:lang w:val="es-ES"/>
        </w:rPr>
        <w:t>,</w:t>
      </w:r>
      <w:r w:rsidRPr="008C50A3">
        <w:rPr>
          <w:rFonts w:ascii="Arial" w:hAnsi="Arial" w:cs="Arial"/>
          <w:b/>
          <w:color w:val="000000" w:themeColor="text1"/>
          <w:sz w:val="15"/>
          <w:szCs w:val="15"/>
          <w:lang w:val="es-ES"/>
        </w:rPr>
        <w:t xml:space="preserve"> para esta categoría.</w:t>
      </w:r>
    </w:p>
  </w:footnote>
  <w:footnote w:id="2">
    <w:p w14:paraId="09501766" w14:textId="442302CD" w:rsidR="00861E63" w:rsidRPr="00861E63" w:rsidRDefault="00861E63" w:rsidP="008C50A3">
      <w:pPr>
        <w:pStyle w:val="Textonotapie"/>
        <w:ind w:left="142" w:hanging="142"/>
        <w:jc w:val="both"/>
        <w:rPr>
          <w:lang w:val="es-GT"/>
        </w:rPr>
      </w:pPr>
      <w:r w:rsidRPr="008C50A3">
        <w:rPr>
          <w:rStyle w:val="Refdenotaalpie"/>
          <w:rFonts w:ascii="Arial" w:hAnsi="Arial" w:cs="Arial"/>
          <w:sz w:val="15"/>
          <w:szCs w:val="15"/>
        </w:rPr>
        <w:footnoteRef/>
      </w:r>
      <w:r w:rsidRPr="008C50A3">
        <w:rPr>
          <w:rFonts w:ascii="Arial" w:hAnsi="Arial" w:cs="Arial"/>
          <w:sz w:val="15"/>
          <w:szCs w:val="15"/>
          <w:lang w:val="es-GT"/>
        </w:rPr>
        <w:t xml:space="preserve"> Ubica exactamente la edificación o lote, con sus medidas perimétricas, respecto de las </w:t>
      </w:r>
      <w:r w:rsidR="00AA62B9" w:rsidRPr="008C50A3">
        <w:rPr>
          <w:rFonts w:ascii="Arial" w:hAnsi="Arial" w:cs="Arial"/>
          <w:sz w:val="15"/>
          <w:szCs w:val="15"/>
          <w:lang w:val="es-GT"/>
        </w:rPr>
        <w:t xml:space="preserve">actividades colindantes y </w:t>
      </w:r>
      <w:r w:rsidRPr="008C50A3">
        <w:rPr>
          <w:rFonts w:ascii="Arial" w:hAnsi="Arial" w:cs="Arial"/>
          <w:sz w:val="15"/>
          <w:szCs w:val="15"/>
          <w:lang w:val="es-GT"/>
        </w:rPr>
        <w:t>vías cercanas</w:t>
      </w:r>
      <w:r w:rsidR="00AA62B9" w:rsidRPr="008C50A3">
        <w:rPr>
          <w:rFonts w:ascii="Arial" w:hAnsi="Arial" w:cs="Arial"/>
          <w:sz w:val="15"/>
          <w:szCs w:val="15"/>
          <w:lang w:val="es-GT"/>
        </w:rPr>
        <w:t xml:space="preserve"> detalladas</w:t>
      </w:r>
      <w:r w:rsidRPr="008C50A3">
        <w:rPr>
          <w:rFonts w:ascii="Arial" w:hAnsi="Arial" w:cs="Arial"/>
          <w:sz w:val="15"/>
          <w:szCs w:val="15"/>
          <w:lang w:val="es-GT"/>
        </w:rPr>
        <w:t>.</w:t>
      </w:r>
    </w:p>
  </w:footnote>
  <w:footnote w:id="3">
    <w:p w14:paraId="1E320620" w14:textId="77777777" w:rsidR="00655054" w:rsidRPr="008C50A3" w:rsidRDefault="00655054" w:rsidP="008C50A3">
      <w:pPr>
        <w:pStyle w:val="Textonotapie"/>
        <w:ind w:left="142" w:hanging="142"/>
        <w:jc w:val="both"/>
        <w:rPr>
          <w:rFonts w:ascii="Arial" w:hAnsi="Arial" w:cs="Arial"/>
          <w:b/>
          <w:sz w:val="15"/>
          <w:szCs w:val="15"/>
          <w:lang w:val="es-ES"/>
        </w:rPr>
      </w:pPr>
      <w:r w:rsidRPr="008C50A3">
        <w:rPr>
          <w:rStyle w:val="Refdenotaalpie"/>
          <w:rFonts w:ascii="Arial" w:hAnsi="Arial" w:cs="Arial"/>
          <w:sz w:val="15"/>
          <w:szCs w:val="15"/>
        </w:rPr>
        <w:footnoteRef/>
      </w:r>
      <w:r w:rsidRPr="008C50A3">
        <w:rPr>
          <w:rFonts w:ascii="Arial" w:hAnsi="Arial" w:cs="Arial"/>
          <w:sz w:val="15"/>
          <w:szCs w:val="15"/>
          <w:lang w:val="es-GT"/>
        </w:rPr>
        <w:t xml:space="preserve"> </w:t>
      </w:r>
      <w:r w:rsidRPr="008C50A3">
        <w:rPr>
          <w:rFonts w:ascii="Arial" w:hAnsi="Arial" w:cs="Arial"/>
          <w:sz w:val="15"/>
          <w:szCs w:val="15"/>
          <w:lang w:val="es-ES"/>
        </w:rPr>
        <w:t xml:space="preserve">Representación arquitectónica de un espacio físico. </w:t>
      </w:r>
      <w:r w:rsidRPr="008C50A3">
        <w:rPr>
          <w:rFonts w:ascii="Arial" w:hAnsi="Arial" w:cs="Arial"/>
          <w:b/>
          <w:sz w:val="15"/>
          <w:szCs w:val="15"/>
          <w:lang w:val="es-ES"/>
        </w:rPr>
        <w:t>No requiere ser elaborado, firmado, timbrado o sellado por un profesional para esta categoría.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38B"/>
    <w:multiLevelType w:val="hybridMultilevel"/>
    <w:tmpl w:val="9D6A52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EEE"/>
    <w:multiLevelType w:val="hybridMultilevel"/>
    <w:tmpl w:val="963AC1F2"/>
    <w:lvl w:ilvl="0" w:tplc="F4F4E20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A6F"/>
    <w:multiLevelType w:val="hybridMultilevel"/>
    <w:tmpl w:val="76EE0332"/>
    <w:lvl w:ilvl="0" w:tplc="100A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56C767D"/>
    <w:multiLevelType w:val="hybridMultilevel"/>
    <w:tmpl w:val="C9347B4A"/>
    <w:lvl w:ilvl="0" w:tplc="6828299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D3E"/>
    <w:multiLevelType w:val="multilevel"/>
    <w:tmpl w:val="1AB30D3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22003"/>
    <w:multiLevelType w:val="hybridMultilevel"/>
    <w:tmpl w:val="963AC1F2"/>
    <w:lvl w:ilvl="0" w:tplc="F4F4E20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609B"/>
    <w:multiLevelType w:val="multilevel"/>
    <w:tmpl w:val="6264183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EC23DB7"/>
    <w:multiLevelType w:val="multilevel"/>
    <w:tmpl w:val="1EC23D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6A7F"/>
    <w:multiLevelType w:val="hybridMultilevel"/>
    <w:tmpl w:val="B88A2B42"/>
    <w:lvl w:ilvl="0" w:tplc="F2B8131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852"/>
    <w:multiLevelType w:val="hybridMultilevel"/>
    <w:tmpl w:val="A66AAF76"/>
    <w:lvl w:ilvl="0" w:tplc="948A182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14A6"/>
    <w:multiLevelType w:val="hybridMultilevel"/>
    <w:tmpl w:val="B7DAA4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94364"/>
    <w:multiLevelType w:val="multilevel"/>
    <w:tmpl w:val="53A943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56C"/>
    <w:multiLevelType w:val="hybridMultilevel"/>
    <w:tmpl w:val="2398EDD0"/>
    <w:lvl w:ilvl="0" w:tplc="DCC2BF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03E2"/>
    <w:multiLevelType w:val="hybridMultilevel"/>
    <w:tmpl w:val="3244C3A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D409B"/>
    <w:multiLevelType w:val="hybridMultilevel"/>
    <w:tmpl w:val="955C7C18"/>
    <w:lvl w:ilvl="0" w:tplc="1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E5ADB"/>
    <w:multiLevelType w:val="hybridMultilevel"/>
    <w:tmpl w:val="A6545730"/>
    <w:lvl w:ilvl="0" w:tplc="7D302DE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31944"/>
    <w:multiLevelType w:val="multilevel"/>
    <w:tmpl w:val="73031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65FF7"/>
    <w:multiLevelType w:val="hybridMultilevel"/>
    <w:tmpl w:val="C97066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63ED4"/>
    <w:multiLevelType w:val="multilevel"/>
    <w:tmpl w:val="F58C882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62143"/>
    <w:multiLevelType w:val="multilevel"/>
    <w:tmpl w:val="F58C882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7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833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910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991376">
    <w:abstractNumId w:val="3"/>
  </w:num>
  <w:num w:numId="5" w16cid:durableId="732655965">
    <w:abstractNumId w:val="17"/>
  </w:num>
  <w:num w:numId="6" w16cid:durableId="290986140">
    <w:abstractNumId w:val="12"/>
  </w:num>
  <w:num w:numId="7" w16cid:durableId="726148321">
    <w:abstractNumId w:val="14"/>
  </w:num>
  <w:num w:numId="8" w16cid:durableId="541671754">
    <w:abstractNumId w:val="19"/>
  </w:num>
  <w:num w:numId="9" w16cid:durableId="1364014889">
    <w:abstractNumId w:val="0"/>
  </w:num>
  <w:num w:numId="10" w16cid:durableId="1718165456">
    <w:abstractNumId w:val="15"/>
  </w:num>
  <w:num w:numId="11" w16cid:durableId="1050542245">
    <w:abstractNumId w:val="2"/>
  </w:num>
  <w:num w:numId="12" w16cid:durableId="513347888">
    <w:abstractNumId w:val="8"/>
  </w:num>
  <w:num w:numId="13" w16cid:durableId="1003703904">
    <w:abstractNumId w:val="5"/>
  </w:num>
  <w:num w:numId="14" w16cid:durableId="1096287683">
    <w:abstractNumId w:val="1"/>
  </w:num>
  <w:num w:numId="15" w16cid:durableId="796412615">
    <w:abstractNumId w:val="16"/>
  </w:num>
  <w:num w:numId="16" w16cid:durableId="1288513483">
    <w:abstractNumId w:val="4"/>
  </w:num>
  <w:num w:numId="17" w16cid:durableId="956833391">
    <w:abstractNumId w:val="7"/>
  </w:num>
  <w:num w:numId="18" w16cid:durableId="729570999">
    <w:abstractNumId w:val="11"/>
  </w:num>
  <w:num w:numId="19" w16cid:durableId="1608384676">
    <w:abstractNumId w:val="13"/>
  </w:num>
  <w:num w:numId="20" w16cid:durableId="87889015">
    <w:abstractNumId w:val="10"/>
  </w:num>
  <w:num w:numId="21" w16cid:durableId="108165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990504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D4"/>
    <w:rsid w:val="000160C5"/>
    <w:rsid w:val="00030B1A"/>
    <w:rsid w:val="00033BFA"/>
    <w:rsid w:val="00035859"/>
    <w:rsid w:val="00040782"/>
    <w:rsid w:val="00044AF3"/>
    <w:rsid w:val="00052CE6"/>
    <w:rsid w:val="00055724"/>
    <w:rsid w:val="00073E0E"/>
    <w:rsid w:val="000A1C5A"/>
    <w:rsid w:val="000A6590"/>
    <w:rsid w:val="000C5913"/>
    <w:rsid w:val="000D05C5"/>
    <w:rsid w:val="000D5B07"/>
    <w:rsid w:val="000E22A9"/>
    <w:rsid w:val="000F7E37"/>
    <w:rsid w:val="001008D5"/>
    <w:rsid w:val="001143EC"/>
    <w:rsid w:val="001313AD"/>
    <w:rsid w:val="0013557A"/>
    <w:rsid w:val="00140075"/>
    <w:rsid w:val="001433C6"/>
    <w:rsid w:val="00144DC3"/>
    <w:rsid w:val="00147F34"/>
    <w:rsid w:val="00161FF8"/>
    <w:rsid w:val="00165BE6"/>
    <w:rsid w:val="0017320F"/>
    <w:rsid w:val="001828E5"/>
    <w:rsid w:val="00185ED9"/>
    <w:rsid w:val="001A3E23"/>
    <w:rsid w:val="001A405A"/>
    <w:rsid w:val="001A6021"/>
    <w:rsid w:val="001B0824"/>
    <w:rsid w:val="001C51ED"/>
    <w:rsid w:val="001D1D9A"/>
    <w:rsid w:val="001D300B"/>
    <w:rsid w:val="001E386E"/>
    <w:rsid w:val="001F031F"/>
    <w:rsid w:val="001F7091"/>
    <w:rsid w:val="001F74A3"/>
    <w:rsid w:val="00201C5B"/>
    <w:rsid w:val="0020481C"/>
    <w:rsid w:val="00214484"/>
    <w:rsid w:val="00224593"/>
    <w:rsid w:val="00224976"/>
    <w:rsid w:val="0022787F"/>
    <w:rsid w:val="00233254"/>
    <w:rsid w:val="00252AB7"/>
    <w:rsid w:val="00253FF6"/>
    <w:rsid w:val="002644FD"/>
    <w:rsid w:val="002730B0"/>
    <w:rsid w:val="00284A5E"/>
    <w:rsid w:val="00286A16"/>
    <w:rsid w:val="00290D44"/>
    <w:rsid w:val="002A0644"/>
    <w:rsid w:val="002D07EA"/>
    <w:rsid w:val="002D48F6"/>
    <w:rsid w:val="002D5C05"/>
    <w:rsid w:val="002D7176"/>
    <w:rsid w:val="002F0E5C"/>
    <w:rsid w:val="003137C8"/>
    <w:rsid w:val="003141E5"/>
    <w:rsid w:val="0032347D"/>
    <w:rsid w:val="00325766"/>
    <w:rsid w:val="003264D2"/>
    <w:rsid w:val="00343818"/>
    <w:rsid w:val="00347447"/>
    <w:rsid w:val="0035336B"/>
    <w:rsid w:val="00362707"/>
    <w:rsid w:val="003714D8"/>
    <w:rsid w:val="00383400"/>
    <w:rsid w:val="00394A31"/>
    <w:rsid w:val="003970F7"/>
    <w:rsid w:val="003A4A1F"/>
    <w:rsid w:val="003B7EB0"/>
    <w:rsid w:val="003C3AA6"/>
    <w:rsid w:val="003C7725"/>
    <w:rsid w:val="003C7EF0"/>
    <w:rsid w:val="003F2B39"/>
    <w:rsid w:val="003F3CDB"/>
    <w:rsid w:val="00420F5C"/>
    <w:rsid w:val="00440F11"/>
    <w:rsid w:val="004423B5"/>
    <w:rsid w:val="00452F62"/>
    <w:rsid w:val="0046624B"/>
    <w:rsid w:val="00476247"/>
    <w:rsid w:val="00476CC6"/>
    <w:rsid w:val="004862D5"/>
    <w:rsid w:val="004A3166"/>
    <w:rsid w:val="004A34C7"/>
    <w:rsid w:val="004A4826"/>
    <w:rsid w:val="004B0678"/>
    <w:rsid w:val="004B0A3D"/>
    <w:rsid w:val="004B4E24"/>
    <w:rsid w:val="004C5156"/>
    <w:rsid w:val="004C6E6F"/>
    <w:rsid w:val="004D32F6"/>
    <w:rsid w:val="004D386E"/>
    <w:rsid w:val="004E286F"/>
    <w:rsid w:val="004F3A60"/>
    <w:rsid w:val="005001D6"/>
    <w:rsid w:val="00507905"/>
    <w:rsid w:val="00534554"/>
    <w:rsid w:val="00534ADB"/>
    <w:rsid w:val="00535D73"/>
    <w:rsid w:val="005548C8"/>
    <w:rsid w:val="005570E8"/>
    <w:rsid w:val="0057787B"/>
    <w:rsid w:val="00577C55"/>
    <w:rsid w:val="00584DD5"/>
    <w:rsid w:val="005A502F"/>
    <w:rsid w:val="005B1076"/>
    <w:rsid w:val="005B1A13"/>
    <w:rsid w:val="005D39A8"/>
    <w:rsid w:val="00603008"/>
    <w:rsid w:val="00627118"/>
    <w:rsid w:val="00633826"/>
    <w:rsid w:val="00637B5E"/>
    <w:rsid w:val="00640853"/>
    <w:rsid w:val="00642EF3"/>
    <w:rsid w:val="00643881"/>
    <w:rsid w:val="0064557A"/>
    <w:rsid w:val="00653C9F"/>
    <w:rsid w:val="00654726"/>
    <w:rsid w:val="00655054"/>
    <w:rsid w:val="00661C61"/>
    <w:rsid w:val="00667204"/>
    <w:rsid w:val="00675EC6"/>
    <w:rsid w:val="00676CE3"/>
    <w:rsid w:val="00682F31"/>
    <w:rsid w:val="0068752C"/>
    <w:rsid w:val="0069040D"/>
    <w:rsid w:val="006A4A24"/>
    <w:rsid w:val="006B3EAA"/>
    <w:rsid w:val="006B72EF"/>
    <w:rsid w:val="006C00F8"/>
    <w:rsid w:val="006C112F"/>
    <w:rsid w:val="006E36E3"/>
    <w:rsid w:val="006E7865"/>
    <w:rsid w:val="006F60E1"/>
    <w:rsid w:val="0070086C"/>
    <w:rsid w:val="0071545A"/>
    <w:rsid w:val="007344AE"/>
    <w:rsid w:val="00737D4E"/>
    <w:rsid w:val="00752144"/>
    <w:rsid w:val="00755B42"/>
    <w:rsid w:val="00762B03"/>
    <w:rsid w:val="007831EF"/>
    <w:rsid w:val="00785459"/>
    <w:rsid w:val="00787E17"/>
    <w:rsid w:val="00794E59"/>
    <w:rsid w:val="007A6DB3"/>
    <w:rsid w:val="007B0CA2"/>
    <w:rsid w:val="007B5AA7"/>
    <w:rsid w:val="007B67F5"/>
    <w:rsid w:val="007C46F0"/>
    <w:rsid w:val="007C7298"/>
    <w:rsid w:val="007D0DF7"/>
    <w:rsid w:val="007D1DF6"/>
    <w:rsid w:val="007D7D5C"/>
    <w:rsid w:val="007E539B"/>
    <w:rsid w:val="007F0907"/>
    <w:rsid w:val="007F7F6A"/>
    <w:rsid w:val="00803F92"/>
    <w:rsid w:val="00806CE4"/>
    <w:rsid w:val="00813E43"/>
    <w:rsid w:val="00825C18"/>
    <w:rsid w:val="0082609C"/>
    <w:rsid w:val="00830EA7"/>
    <w:rsid w:val="0083602E"/>
    <w:rsid w:val="00844C09"/>
    <w:rsid w:val="00861E63"/>
    <w:rsid w:val="00871DD2"/>
    <w:rsid w:val="008955B8"/>
    <w:rsid w:val="008A2E16"/>
    <w:rsid w:val="008A31A4"/>
    <w:rsid w:val="008B0A9E"/>
    <w:rsid w:val="008B55BD"/>
    <w:rsid w:val="008C01C9"/>
    <w:rsid w:val="008C50A3"/>
    <w:rsid w:val="008E3D6A"/>
    <w:rsid w:val="008E7130"/>
    <w:rsid w:val="009060CC"/>
    <w:rsid w:val="00917F87"/>
    <w:rsid w:val="00926278"/>
    <w:rsid w:val="009264A4"/>
    <w:rsid w:val="0092691A"/>
    <w:rsid w:val="009274FE"/>
    <w:rsid w:val="00934AC3"/>
    <w:rsid w:val="00941027"/>
    <w:rsid w:val="009418FC"/>
    <w:rsid w:val="0094708F"/>
    <w:rsid w:val="00954E8F"/>
    <w:rsid w:val="00957111"/>
    <w:rsid w:val="00961FEA"/>
    <w:rsid w:val="00965107"/>
    <w:rsid w:val="00981354"/>
    <w:rsid w:val="009A0824"/>
    <w:rsid w:val="009A1FD4"/>
    <w:rsid w:val="009A34AC"/>
    <w:rsid w:val="009A77BC"/>
    <w:rsid w:val="009B0A28"/>
    <w:rsid w:val="009B57FF"/>
    <w:rsid w:val="009D35C8"/>
    <w:rsid w:val="009E2A65"/>
    <w:rsid w:val="009E49A8"/>
    <w:rsid w:val="009E5912"/>
    <w:rsid w:val="009F38BB"/>
    <w:rsid w:val="00A02BB5"/>
    <w:rsid w:val="00A05DC7"/>
    <w:rsid w:val="00A40F87"/>
    <w:rsid w:val="00A473E2"/>
    <w:rsid w:val="00A507CF"/>
    <w:rsid w:val="00A5273A"/>
    <w:rsid w:val="00A52BE9"/>
    <w:rsid w:val="00A61D41"/>
    <w:rsid w:val="00A70620"/>
    <w:rsid w:val="00A81813"/>
    <w:rsid w:val="00AA49DF"/>
    <w:rsid w:val="00AA62B9"/>
    <w:rsid w:val="00AD7D25"/>
    <w:rsid w:val="00AF2003"/>
    <w:rsid w:val="00B0517C"/>
    <w:rsid w:val="00B20938"/>
    <w:rsid w:val="00B24017"/>
    <w:rsid w:val="00B25198"/>
    <w:rsid w:val="00B433F2"/>
    <w:rsid w:val="00B529B5"/>
    <w:rsid w:val="00B62F73"/>
    <w:rsid w:val="00B63F10"/>
    <w:rsid w:val="00B76FBE"/>
    <w:rsid w:val="00B86D81"/>
    <w:rsid w:val="00B93AF8"/>
    <w:rsid w:val="00B94070"/>
    <w:rsid w:val="00B95615"/>
    <w:rsid w:val="00B95C15"/>
    <w:rsid w:val="00B96B33"/>
    <w:rsid w:val="00B9741E"/>
    <w:rsid w:val="00BA1850"/>
    <w:rsid w:val="00BA572D"/>
    <w:rsid w:val="00BC2939"/>
    <w:rsid w:val="00BC5D55"/>
    <w:rsid w:val="00BF0B55"/>
    <w:rsid w:val="00BF1293"/>
    <w:rsid w:val="00C0181C"/>
    <w:rsid w:val="00C06056"/>
    <w:rsid w:val="00C0752D"/>
    <w:rsid w:val="00C216A2"/>
    <w:rsid w:val="00C5003E"/>
    <w:rsid w:val="00C507E0"/>
    <w:rsid w:val="00C527E3"/>
    <w:rsid w:val="00C6017E"/>
    <w:rsid w:val="00C644A9"/>
    <w:rsid w:val="00C77355"/>
    <w:rsid w:val="00C856DC"/>
    <w:rsid w:val="00C86937"/>
    <w:rsid w:val="00CA2A76"/>
    <w:rsid w:val="00CB02CD"/>
    <w:rsid w:val="00CB2020"/>
    <w:rsid w:val="00CB38DC"/>
    <w:rsid w:val="00CB3CAA"/>
    <w:rsid w:val="00CB4429"/>
    <w:rsid w:val="00CC4313"/>
    <w:rsid w:val="00CC5823"/>
    <w:rsid w:val="00CD3B78"/>
    <w:rsid w:val="00CF7196"/>
    <w:rsid w:val="00D00505"/>
    <w:rsid w:val="00D0290F"/>
    <w:rsid w:val="00D02C78"/>
    <w:rsid w:val="00D10C33"/>
    <w:rsid w:val="00D14FE5"/>
    <w:rsid w:val="00D154C5"/>
    <w:rsid w:val="00D2032F"/>
    <w:rsid w:val="00D27E2F"/>
    <w:rsid w:val="00D40D28"/>
    <w:rsid w:val="00D468CE"/>
    <w:rsid w:val="00D46E75"/>
    <w:rsid w:val="00D47D04"/>
    <w:rsid w:val="00D557DE"/>
    <w:rsid w:val="00D57312"/>
    <w:rsid w:val="00D577E2"/>
    <w:rsid w:val="00D6070A"/>
    <w:rsid w:val="00D62784"/>
    <w:rsid w:val="00D647F0"/>
    <w:rsid w:val="00D6569A"/>
    <w:rsid w:val="00D713AD"/>
    <w:rsid w:val="00D7274E"/>
    <w:rsid w:val="00D77DA0"/>
    <w:rsid w:val="00D84EA5"/>
    <w:rsid w:val="00D85D69"/>
    <w:rsid w:val="00D87A9A"/>
    <w:rsid w:val="00D913F2"/>
    <w:rsid w:val="00DB3665"/>
    <w:rsid w:val="00DB43F4"/>
    <w:rsid w:val="00DC3EA0"/>
    <w:rsid w:val="00DD76E0"/>
    <w:rsid w:val="00DF1D51"/>
    <w:rsid w:val="00DF4F09"/>
    <w:rsid w:val="00DF7AB1"/>
    <w:rsid w:val="00E228A3"/>
    <w:rsid w:val="00E2701A"/>
    <w:rsid w:val="00E27649"/>
    <w:rsid w:val="00E35E84"/>
    <w:rsid w:val="00E37D1B"/>
    <w:rsid w:val="00E63331"/>
    <w:rsid w:val="00E714C0"/>
    <w:rsid w:val="00E84B44"/>
    <w:rsid w:val="00EA0788"/>
    <w:rsid w:val="00EA4378"/>
    <w:rsid w:val="00EB1137"/>
    <w:rsid w:val="00EB6E9E"/>
    <w:rsid w:val="00EF2B11"/>
    <w:rsid w:val="00EF7E56"/>
    <w:rsid w:val="00F0031D"/>
    <w:rsid w:val="00F01E9F"/>
    <w:rsid w:val="00F025FA"/>
    <w:rsid w:val="00F16042"/>
    <w:rsid w:val="00F162CB"/>
    <w:rsid w:val="00F22105"/>
    <w:rsid w:val="00F3124B"/>
    <w:rsid w:val="00F31DC1"/>
    <w:rsid w:val="00F35967"/>
    <w:rsid w:val="00F41362"/>
    <w:rsid w:val="00F5611D"/>
    <w:rsid w:val="00F65313"/>
    <w:rsid w:val="00F710CB"/>
    <w:rsid w:val="00F749FB"/>
    <w:rsid w:val="00F81BD3"/>
    <w:rsid w:val="00F853FA"/>
    <w:rsid w:val="00F94AFD"/>
    <w:rsid w:val="00F96435"/>
    <w:rsid w:val="00FA051D"/>
    <w:rsid w:val="00FA1B37"/>
    <w:rsid w:val="00FA35F3"/>
    <w:rsid w:val="00FB0B1B"/>
    <w:rsid w:val="00FB3AF0"/>
    <w:rsid w:val="00FB5037"/>
    <w:rsid w:val="00FD40B2"/>
    <w:rsid w:val="00FD616F"/>
    <w:rsid w:val="00FE264C"/>
    <w:rsid w:val="00FE47B6"/>
    <w:rsid w:val="00FE5D3A"/>
    <w:rsid w:val="00FF0D08"/>
    <w:rsid w:val="00FF377E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C5C"/>
  <w15:docId w15:val="{C44F2F1F-6B07-46F9-ACF9-0B08B0E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D4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A1FD4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1FD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A1FD4"/>
    <w:pPr>
      <w:jc w:val="center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1F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A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 Table"/>
    <w:basedOn w:val="Normal"/>
    <w:uiPriority w:val="34"/>
    <w:qFormat/>
    <w:rsid w:val="009A1FD4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s-ES" w:eastAsia="es-ES"/>
    </w:rPr>
  </w:style>
  <w:style w:type="table" w:customStyle="1" w:styleId="Tablaconcuadrcula11">
    <w:name w:val="Tabla con cuadrícula11"/>
    <w:basedOn w:val="Tablanormal"/>
    <w:uiPriority w:val="59"/>
    <w:rsid w:val="009A1FD4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F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A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D4"/>
    <w:rPr>
      <w:sz w:val="24"/>
      <w:szCs w:val="24"/>
    </w:rPr>
  </w:style>
  <w:style w:type="table" w:customStyle="1" w:styleId="Tablaconcuadrcula1">
    <w:name w:val="Tabla con cuadrícula1"/>
    <w:basedOn w:val="Tablanormal"/>
    <w:uiPriority w:val="59"/>
    <w:rsid w:val="00325766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40F87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086C"/>
    <w:pPr>
      <w:spacing w:before="225"/>
      <w:jc w:val="both"/>
    </w:pPr>
    <w:rPr>
      <w:rFonts w:ascii="Helvetica" w:eastAsia="Times New Roman" w:hAnsi="Helvetica" w:cs="Helvetica"/>
      <w:color w:val="000000"/>
      <w:sz w:val="21"/>
      <w:szCs w:val="21"/>
      <w:lang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7F34"/>
    <w:rPr>
      <w:rFonts w:ascii="Cambria" w:eastAsia="Cambria" w:hAnsi="Cambria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7F34"/>
    <w:rPr>
      <w:rFonts w:ascii="Cambria" w:eastAsia="Cambria" w:hAnsi="Cambria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147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FBA2-559E-43A8-BE81-6F33C8EE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2779</Words>
  <Characters>15287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bagomez</dc:creator>
  <cp:lastModifiedBy>Yesica Jazmín Taracena Perez</cp:lastModifiedBy>
  <cp:revision>143</cp:revision>
  <cp:lastPrinted>2024-10-04T00:47:00Z</cp:lastPrinted>
  <dcterms:created xsi:type="dcterms:W3CDTF">2024-10-04T00:47:00Z</dcterms:created>
  <dcterms:modified xsi:type="dcterms:W3CDTF">2025-04-04T22:20:00Z</dcterms:modified>
</cp:coreProperties>
</file>